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818"/>
        <w:gridCol w:w="4140"/>
        <w:gridCol w:w="5490"/>
        <w:gridCol w:w="2790"/>
      </w:tblGrid>
      <w:tr w:rsidR="00CE01C5" w:rsidRPr="006C675A" w:rsidTr="00A179A7">
        <w:trPr>
          <w:trHeight w:val="368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Date    </w:t>
            </w:r>
          </w:p>
        </w:tc>
        <w:tc>
          <w:tcPr>
            <w:tcW w:w="4140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Essential Questions/Elements of Instruction/Standards</w:t>
            </w:r>
          </w:p>
        </w:tc>
        <w:tc>
          <w:tcPr>
            <w:tcW w:w="5490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Content/Daily Schedule/Course work</w:t>
            </w:r>
          </w:p>
        </w:tc>
        <w:tc>
          <w:tcPr>
            <w:tcW w:w="2790" w:type="dxa"/>
          </w:tcPr>
          <w:p w:rsidR="00CE01C5" w:rsidRPr="006C675A" w:rsidRDefault="00B82D7A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Differentiation/Remediation/Enrichment</w:t>
            </w:r>
          </w:p>
        </w:tc>
      </w:tr>
      <w:tr w:rsidR="00CE01C5" w:rsidRPr="006C675A" w:rsidTr="00A179A7">
        <w:tc>
          <w:tcPr>
            <w:tcW w:w="1818" w:type="dxa"/>
          </w:tcPr>
          <w:p w:rsidR="00CE01C5" w:rsidRPr="006C675A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MONDAY, </w:t>
            </w:r>
          </w:p>
          <w:p w:rsidR="00CE01C5" w:rsidRPr="006C675A" w:rsidRDefault="00F0192C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2/02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4140" w:type="dxa"/>
          </w:tcPr>
          <w:p w:rsidR="009524F3" w:rsidRDefault="00251BF2" w:rsidP="0009043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How does </w:t>
            </w:r>
            <w:proofErr w:type="gramStart"/>
            <w:r>
              <w:rPr>
                <w:rFonts w:ascii="Georgia" w:hAnsi="Georgia" w:cs="Times New Roman"/>
                <w:b/>
                <w:sz w:val="20"/>
                <w:szCs w:val="20"/>
              </w:rPr>
              <w:t>a documentary select elements</w:t>
            </w:r>
            <w:proofErr w:type="gram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to present an effective portrayal of a topic?</w:t>
            </w:r>
          </w:p>
          <w:p w:rsidR="00251BF2" w:rsidRDefault="00251BF2" w:rsidP="0009043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251BF2" w:rsidRDefault="00251BF2" w:rsidP="0009043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How does point of view affect our reading of an article or a piece of literature?</w:t>
            </w:r>
          </w:p>
          <w:p w:rsidR="00BF558E" w:rsidRPr="004360CF" w:rsidRDefault="00BF558E" w:rsidP="0009043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RI6 and RL6: Point of View</w:t>
            </w:r>
          </w:p>
        </w:tc>
        <w:tc>
          <w:tcPr>
            <w:tcW w:w="5490" w:type="dxa"/>
          </w:tcPr>
          <w:p w:rsidR="00874424" w:rsidRDefault="00F0192C" w:rsidP="00F0192C">
            <w:pPr>
              <w:pStyle w:val="ListParagraph"/>
              <w:numPr>
                <w:ilvl w:val="0"/>
                <w:numId w:val="11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Assign Documentary Project</w:t>
            </w:r>
          </w:p>
          <w:p w:rsidR="00F0192C" w:rsidRDefault="00F0192C" w:rsidP="00F0192C">
            <w:pPr>
              <w:pStyle w:val="ListParagraph"/>
              <w:numPr>
                <w:ilvl w:val="0"/>
                <w:numId w:val="11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Show student sample of documentary</w:t>
            </w:r>
          </w:p>
          <w:p w:rsidR="00F0192C" w:rsidRDefault="00F0192C" w:rsidP="00F0192C">
            <w:pPr>
              <w:pStyle w:val="ListParagraph"/>
              <w:numPr>
                <w:ilvl w:val="0"/>
                <w:numId w:val="11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James McPherson Article on Hip Hop</w:t>
            </w:r>
          </w:p>
          <w:p w:rsidR="00F0192C" w:rsidRDefault="00F0192C" w:rsidP="00F0192C">
            <w:pPr>
              <w:pStyle w:val="ListParagraph"/>
              <w:numPr>
                <w:ilvl w:val="0"/>
                <w:numId w:val="11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Point of View Exercise in Small Groups</w:t>
            </w:r>
          </w:p>
          <w:p w:rsidR="00F0192C" w:rsidRPr="00F0192C" w:rsidRDefault="00F0192C" w:rsidP="00F0192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Read Chapters 1-5 of Great Gatsby for tomorrow</w:t>
            </w:r>
          </w:p>
        </w:tc>
        <w:tc>
          <w:tcPr>
            <w:tcW w:w="2790" w:type="dxa"/>
          </w:tcPr>
          <w:p w:rsidR="00CE01C5" w:rsidRPr="00CE01C5" w:rsidRDefault="00CE01C5" w:rsidP="00CE01C5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A179A7">
        <w:tc>
          <w:tcPr>
            <w:tcW w:w="1818" w:type="dxa"/>
          </w:tcPr>
          <w:p w:rsidR="001E5AA7" w:rsidRDefault="00CE01C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TUESDAY</w:t>
            </w:r>
          </w:p>
          <w:p w:rsidR="00CE01C5" w:rsidRPr="006C675A" w:rsidRDefault="00F0192C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</w:t>
            </w:r>
            <w:r w:rsidR="00D15022">
              <w:rPr>
                <w:rFonts w:ascii="Georgia" w:hAnsi="Georgia" w:cs="Times New Roman"/>
                <w:sz w:val="20"/>
                <w:szCs w:val="20"/>
              </w:rPr>
              <w:t>/</w:t>
            </w:r>
            <w:r>
              <w:rPr>
                <w:rFonts w:ascii="Georgia" w:hAnsi="Georgia" w:cs="Times New Roman"/>
                <w:sz w:val="20"/>
                <w:szCs w:val="20"/>
              </w:rPr>
              <w:t>03</w:t>
            </w:r>
            <w:r w:rsidR="001E5AA7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15</w:t>
            </w:r>
          </w:p>
        </w:tc>
        <w:tc>
          <w:tcPr>
            <w:tcW w:w="4140" w:type="dxa"/>
          </w:tcPr>
          <w:p w:rsidR="00251BF2" w:rsidRDefault="00251BF2" w:rsidP="00251BF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764CDE" w:rsidRDefault="00251BF2" w:rsidP="00251BF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How does point of view affect our reading of an article or a piece of literature?</w:t>
            </w:r>
          </w:p>
          <w:p w:rsidR="00BF558E" w:rsidRPr="00C811B4" w:rsidRDefault="00BF558E" w:rsidP="00251BF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RI6 and RL6: Point of View</w:t>
            </w:r>
          </w:p>
        </w:tc>
        <w:tc>
          <w:tcPr>
            <w:tcW w:w="5490" w:type="dxa"/>
          </w:tcPr>
          <w:p w:rsidR="00874424" w:rsidRDefault="00F0192C" w:rsidP="00F0192C">
            <w:pPr>
              <w:pStyle w:val="ListParagraph"/>
              <w:numPr>
                <w:ilvl w:val="0"/>
                <w:numId w:val="12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Quiz Great Gatsby</w:t>
            </w:r>
          </w:p>
          <w:p w:rsidR="00F0192C" w:rsidRDefault="00F0192C" w:rsidP="00F0192C">
            <w:pPr>
              <w:pStyle w:val="ListParagraph"/>
              <w:numPr>
                <w:ilvl w:val="0"/>
                <w:numId w:val="12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Clips from Chicago</w:t>
            </w:r>
          </w:p>
          <w:p w:rsidR="00F0192C" w:rsidRDefault="00F0192C" w:rsidP="00F0192C">
            <w:pPr>
              <w:pStyle w:val="ListParagraph"/>
              <w:numPr>
                <w:ilvl w:val="0"/>
                <w:numId w:val="12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Discuss imagery and opening of Gatsby</w:t>
            </w:r>
          </w:p>
          <w:p w:rsidR="00F0192C" w:rsidRPr="00F0192C" w:rsidRDefault="00F0192C" w:rsidP="00F0192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 Read chapters 6-9 (through ending) of Gatsby for next Tuesday, February 10th</w:t>
            </w:r>
          </w:p>
        </w:tc>
        <w:tc>
          <w:tcPr>
            <w:tcW w:w="2790" w:type="dxa"/>
          </w:tcPr>
          <w:p w:rsidR="00CE01C5" w:rsidRPr="00CE01C5" w:rsidRDefault="00CE01C5" w:rsidP="00CE01C5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A179A7">
        <w:tc>
          <w:tcPr>
            <w:tcW w:w="1818" w:type="dxa"/>
          </w:tcPr>
          <w:p w:rsidR="00CE01C5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WEDNESDAY/</w:t>
            </w:r>
          </w:p>
          <w:p w:rsidR="00D15022" w:rsidRPr="006C675A" w:rsidRDefault="00F0192C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2/04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4140" w:type="dxa"/>
          </w:tcPr>
          <w:p w:rsidR="00251BF2" w:rsidRDefault="00251BF2" w:rsidP="00251BF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764CDE" w:rsidRDefault="00251BF2" w:rsidP="00251BF2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How does point of view affect our reading of an article or a piece of literature?</w:t>
            </w:r>
          </w:p>
          <w:p w:rsidR="00BF558E" w:rsidRPr="00C811B4" w:rsidRDefault="00BF558E" w:rsidP="00251BF2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RI6 and RL6: Point of View</w:t>
            </w:r>
          </w:p>
        </w:tc>
        <w:tc>
          <w:tcPr>
            <w:tcW w:w="5490" w:type="dxa"/>
          </w:tcPr>
          <w:p w:rsidR="00F0192C" w:rsidRPr="00F0192C" w:rsidRDefault="00F0192C" w:rsidP="00F0192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F0192C" w:rsidRPr="00F0192C" w:rsidRDefault="00F0192C" w:rsidP="00F0192C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0192C">
              <w:rPr>
                <w:rFonts w:ascii="Georgia" w:hAnsi="Georgia" w:cs="Times New Roman"/>
                <w:b/>
                <w:sz w:val="20"/>
                <w:szCs w:val="20"/>
              </w:rPr>
              <w:t>AP Multiple Choice Test</w:t>
            </w:r>
          </w:p>
          <w:p w:rsidR="00F0192C" w:rsidRDefault="00F0192C" w:rsidP="00F0192C">
            <w:pPr>
              <w:pStyle w:val="ListParagraph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F0192C" w:rsidRPr="00F0192C" w:rsidRDefault="00F0192C" w:rsidP="00F0192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 Read chapters 6-9 (through ending) of Gatsby for next Tuesday, February 10th</w:t>
            </w:r>
          </w:p>
        </w:tc>
        <w:tc>
          <w:tcPr>
            <w:tcW w:w="2790" w:type="dxa"/>
          </w:tcPr>
          <w:p w:rsidR="00B82D7A" w:rsidRDefault="00B82D7A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CE01C5" w:rsidRPr="006C675A" w:rsidTr="00A179A7">
        <w:tc>
          <w:tcPr>
            <w:tcW w:w="1818" w:type="dxa"/>
          </w:tcPr>
          <w:p w:rsidR="00CE01C5" w:rsidRPr="006C675A" w:rsidRDefault="00CE01C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THURSDAY</w:t>
            </w:r>
          </w:p>
          <w:p w:rsidR="00CE01C5" w:rsidRPr="006C675A" w:rsidRDefault="00F0192C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2/05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4140" w:type="dxa"/>
          </w:tcPr>
          <w:p w:rsidR="00251BF2" w:rsidRDefault="00251BF2" w:rsidP="00251BF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9524F3" w:rsidRDefault="00251BF2" w:rsidP="00251BF2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How does point of view affect our reading of an article or a piece of literature?</w:t>
            </w:r>
          </w:p>
          <w:p w:rsidR="00BF558E" w:rsidRPr="00C811B4" w:rsidRDefault="00BF558E" w:rsidP="00251BF2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RI6 and RL6: Point of View</w:t>
            </w:r>
          </w:p>
        </w:tc>
        <w:tc>
          <w:tcPr>
            <w:tcW w:w="5490" w:type="dxa"/>
          </w:tcPr>
          <w:p w:rsidR="00F0192C" w:rsidRPr="00F0192C" w:rsidRDefault="00F0192C" w:rsidP="00F0192C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0192C">
              <w:rPr>
                <w:rFonts w:ascii="Georgia" w:hAnsi="Georgia" w:cs="Times New Roman"/>
                <w:b/>
                <w:sz w:val="20"/>
                <w:szCs w:val="20"/>
              </w:rPr>
              <w:t>Article Presentations 5</w:t>
            </w:r>
            <w:r w:rsidRPr="00F0192C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th</w:t>
            </w:r>
            <w:r w:rsidRPr="00F0192C">
              <w:rPr>
                <w:rFonts w:ascii="Georgia" w:hAnsi="Georgia" w:cs="Times New Roman"/>
                <w:b/>
                <w:sz w:val="20"/>
                <w:szCs w:val="20"/>
              </w:rPr>
              <w:t xml:space="preserve"> period</w:t>
            </w:r>
            <w:r w:rsidRPr="00F0192C">
              <w:rPr>
                <w:sz w:val="24"/>
                <w:szCs w:val="24"/>
              </w:rPr>
              <w:t xml:space="preserve"> (Mariana and Alison; Chrissie and Jasmine; Anne Kelly and Caroline) 6</w:t>
            </w:r>
            <w:r w:rsidRPr="00F0192C">
              <w:rPr>
                <w:sz w:val="24"/>
                <w:szCs w:val="24"/>
                <w:vertAlign w:val="superscript"/>
              </w:rPr>
              <w:t>th</w:t>
            </w:r>
            <w:r w:rsidRPr="00F0192C">
              <w:rPr>
                <w:sz w:val="24"/>
                <w:szCs w:val="24"/>
              </w:rPr>
              <w:t xml:space="preserve"> period (Jared and </w:t>
            </w:r>
            <w:proofErr w:type="spellStart"/>
            <w:r w:rsidRPr="00F0192C">
              <w:rPr>
                <w:sz w:val="24"/>
                <w:szCs w:val="24"/>
              </w:rPr>
              <w:t>Katy;Kenna</w:t>
            </w:r>
            <w:proofErr w:type="spellEnd"/>
            <w:r w:rsidRPr="00F0192C">
              <w:rPr>
                <w:sz w:val="24"/>
                <w:szCs w:val="24"/>
              </w:rPr>
              <w:t xml:space="preserve"> and Zach;</w:t>
            </w:r>
            <w:r>
              <w:rPr>
                <w:sz w:val="24"/>
                <w:szCs w:val="24"/>
              </w:rPr>
              <w:t xml:space="preserve"> </w:t>
            </w:r>
            <w:r w:rsidRPr="00F0192C">
              <w:rPr>
                <w:sz w:val="24"/>
                <w:szCs w:val="24"/>
              </w:rPr>
              <w:t>Sam and Gabby</w:t>
            </w:r>
            <w:r>
              <w:rPr>
                <w:sz w:val="24"/>
                <w:szCs w:val="24"/>
              </w:rPr>
              <w:t>)</w:t>
            </w:r>
          </w:p>
          <w:p w:rsidR="00F0192C" w:rsidRDefault="00F0192C" w:rsidP="00F0192C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Discuss Point of View/Imagery and Gatsby</w:t>
            </w:r>
          </w:p>
          <w:p w:rsidR="00F0192C" w:rsidRPr="00F0192C" w:rsidRDefault="00F0192C" w:rsidP="00F0192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 Read chapters 6-9 (through ending) of Gatsby for next Tuesday, February 10th</w:t>
            </w:r>
          </w:p>
          <w:p w:rsidR="00874424" w:rsidRPr="00A179A7" w:rsidRDefault="00874424" w:rsidP="00A179A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CE01C5" w:rsidRDefault="00CE01C5" w:rsidP="005A6CAB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A179A7">
        <w:trPr>
          <w:trHeight w:val="917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FRIDAY</w:t>
            </w:r>
          </w:p>
          <w:p w:rsidR="00CE01C5" w:rsidRPr="006C675A" w:rsidRDefault="00F0192C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2/06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4140" w:type="dxa"/>
          </w:tcPr>
          <w:p w:rsidR="00251BF2" w:rsidRDefault="00251BF2" w:rsidP="00251BF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How does </w:t>
            </w:r>
            <w:proofErr w:type="gramStart"/>
            <w:r>
              <w:rPr>
                <w:rFonts w:ascii="Georgia" w:hAnsi="Georgia" w:cs="Times New Roman"/>
                <w:b/>
                <w:sz w:val="20"/>
                <w:szCs w:val="20"/>
              </w:rPr>
              <w:t>a documentary select elements</w:t>
            </w:r>
            <w:proofErr w:type="gram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to present an effective portrayal of a topic?</w:t>
            </w:r>
          </w:p>
          <w:p w:rsidR="00251BF2" w:rsidRDefault="00251BF2" w:rsidP="00251BF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E2267F" w:rsidRDefault="00251BF2" w:rsidP="00251BF2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How does point of view affect our reading of an article or a piece of literature?</w:t>
            </w:r>
            <w:bookmarkStart w:id="0" w:name="_GoBack"/>
            <w:bookmarkEnd w:id="0"/>
          </w:p>
          <w:p w:rsidR="00BF558E" w:rsidRPr="00090435" w:rsidRDefault="00BF558E" w:rsidP="00251BF2">
            <w:pPr>
              <w:pStyle w:val="Defaul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RI6 and RL6: Point of View</w:t>
            </w:r>
          </w:p>
        </w:tc>
        <w:tc>
          <w:tcPr>
            <w:tcW w:w="5490" w:type="dxa"/>
          </w:tcPr>
          <w:p w:rsidR="00874424" w:rsidRDefault="00F0192C" w:rsidP="00F0192C">
            <w:pPr>
              <w:pStyle w:val="ListParagraph"/>
              <w:numPr>
                <w:ilvl w:val="0"/>
                <w:numId w:val="16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Finish Discussing Gatsby Part One</w:t>
            </w:r>
          </w:p>
          <w:p w:rsidR="00F0192C" w:rsidRDefault="00F0192C" w:rsidP="00F0192C">
            <w:pPr>
              <w:pStyle w:val="ListParagraph"/>
              <w:numPr>
                <w:ilvl w:val="0"/>
                <w:numId w:val="16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Sample Documentary Spellbound</w:t>
            </w:r>
          </w:p>
          <w:p w:rsidR="00F0192C" w:rsidRPr="00A819F9" w:rsidRDefault="00A819F9" w:rsidP="00A819F9">
            <w:pPr>
              <w:pStyle w:val="ListParagraph"/>
              <w:numPr>
                <w:ilvl w:val="0"/>
                <w:numId w:val="16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Brainstorming for </w:t>
            </w:r>
          </w:p>
          <w:p w:rsidR="00F0192C" w:rsidRDefault="00F0192C" w:rsidP="0087442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F0192C" w:rsidRPr="00DE015B" w:rsidRDefault="00F0192C" w:rsidP="0087442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 Read chapters 6-9 (through ending) of Gatsby for next Tuesday, February 10th</w:t>
            </w:r>
          </w:p>
        </w:tc>
        <w:tc>
          <w:tcPr>
            <w:tcW w:w="2790" w:type="dxa"/>
          </w:tcPr>
          <w:p w:rsidR="00CE01C5" w:rsidRDefault="00CE01C5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</w:tbl>
    <w:p w:rsidR="00807E7B" w:rsidRPr="006C675A" w:rsidRDefault="00807E7B" w:rsidP="004D1359">
      <w:pPr>
        <w:rPr>
          <w:rFonts w:ascii="Georgia" w:hAnsi="Georgia" w:cs="Times New Roman"/>
          <w:sz w:val="20"/>
          <w:szCs w:val="20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sectPr w:rsidR="00857E9B" w:rsidSect="00D24007">
      <w:headerReference w:type="default" r:id="rId9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01" w:rsidRDefault="00D23F01" w:rsidP="00E66DCA">
      <w:pPr>
        <w:spacing w:after="0" w:line="240" w:lineRule="auto"/>
      </w:pPr>
      <w:r>
        <w:separator/>
      </w:r>
    </w:p>
  </w:endnote>
  <w:endnote w:type="continuationSeparator" w:id="0">
    <w:p w:rsidR="00D23F01" w:rsidRDefault="00D23F01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01" w:rsidRDefault="00D23F01" w:rsidP="00E66DCA">
      <w:pPr>
        <w:spacing w:after="0" w:line="240" w:lineRule="auto"/>
      </w:pPr>
      <w:r>
        <w:separator/>
      </w:r>
    </w:p>
  </w:footnote>
  <w:footnote w:type="continuationSeparator" w:id="0">
    <w:p w:rsidR="00D23F01" w:rsidRDefault="00D23F01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60"/>
      <w:gridCol w:w="1730"/>
    </w:tblGrid>
    <w:tr w:rsidR="00E66D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:rsidR="00E66DCA" w:rsidRDefault="008C2C96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Week </w:t>
          </w:r>
          <w:r w:rsidR="004F37F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23</w:t>
          </w:r>
        </w:p>
      </w:tc>
    </w:tr>
  </w:tbl>
  <w:p w:rsidR="00171CBB" w:rsidRDefault="00D23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1C1"/>
    <w:multiLevelType w:val="hybridMultilevel"/>
    <w:tmpl w:val="FADE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17D6"/>
    <w:multiLevelType w:val="hybridMultilevel"/>
    <w:tmpl w:val="7C0C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5995"/>
    <w:multiLevelType w:val="hybridMultilevel"/>
    <w:tmpl w:val="524C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27DC7"/>
    <w:multiLevelType w:val="hybridMultilevel"/>
    <w:tmpl w:val="1A7EB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20344C"/>
    <w:multiLevelType w:val="hybridMultilevel"/>
    <w:tmpl w:val="21F06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644BE4"/>
    <w:multiLevelType w:val="hybridMultilevel"/>
    <w:tmpl w:val="2A6E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44EF8"/>
    <w:multiLevelType w:val="hybridMultilevel"/>
    <w:tmpl w:val="6318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B356E"/>
    <w:multiLevelType w:val="hybridMultilevel"/>
    <w:tmpl w:val="D674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16AE3"/>
    <w:multiLevelType w:val="hybridMultilevel"/>
    <w:tmpl w:val="DA2E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B256E3"/>
    <w:multiLevelType w:val="hybridMultilevel"/>
    <w:tmpl w:val="6832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B237A"/>
    <w:multiLevelType w:val="hybridMultilevel"/>
    <w:tmpl w:val="1690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436C2"/>
    <w:multiLevelType w:val="hybridMultilevel"/>
    <w:tmpl w:val="F2BE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55979"/>
    <w:multiLevelType w:val="hybridMultilevel"/>
    <w:tmpl w:val="63C4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2231F"/>
    <w:multiLevelType w:val="hybridMultilevel"/>
    <w:tmpl w:val="254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111EF"/>
    <w:multiLevelType w:val="hybridMultilevel"/>
    <w:tmpl w:val="401CE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945629"/>
    <w:multiLevelType w:val="hybridMultilevel"/>
    <w:tmpl w:val="6C42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3"/>
  </w:num>
  <w:num w:numId="12">
    <w:abstractNumId w:val="4"/>
  </w:num>
  <w:num w:numId="13">
    <w:abstractNumId w:val="15"/>
  </w:num>
  <w:num w:numId="14">
    <w:abstractNumId w:val="9"/>
  </w:num>
  <w:num w:numId="15">
    <w:abstractNumId w:val="7"/>
  </w:num>
  <w:num w:numId="1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1508D"/>
    <w:rsid w:val="00041BEC"/>
    <w:rsid w:val="000461CF"/>
    <w:rsid w:val="00051848"/>
    <w:rsid w:val="000518D5"/>
    <w:rsid w:val="000545F0"/>
    <w:rsid w:val="0005479E"/>
    <w:rsid w:val="00062141"/>
    <w:rsid w:val="00064966"/>
    <w:rsid w:val="00075A36"/>
    <w:rsid w:val="000859E5"/>
    <w:rsid w:val="00090435"/>
    <w:rsid w:val="000D565D"/>
    <w:rsid w:val="000F4877"/>
    <w:rsid w:val="000F7759"/>
    <w:rsid w:val="001010B0"/>
    <w:rsid w:val="00103364"/>
    <w:rsid w:val="001035DC"/>
    <w:rsid w:val="001323AA"/>
    <w:rsid w:val="00140650"/>
    <w:rsid w:val="001624D7"/>
    <w:rsid w:val="00166D01"/>
    <w:rsid w:val="00170683"/>
    <w:rsid w:val="001861AA"/>
    <w:rsid w:val="0019177D"/>
    <w:rsid w:val="00197BFE"/>
    <w:rsid w:val="001A1534"/>
    <w:rsid w:val="001A33DA"/>
    <w:rsid w:val="001A4B56"/>
    <w:rsid w:val="001B2FA2"/>
    <w:rsid w:val="001C19E0"/>
    <w:rsid w:val="001C51C9"/>
    <w:rsid w:val="001E1F3A"/>
    <w:rsid w:val="001E5AA7"/>
    <w:rsid w:val="00204ED1"/>
    <w:rsid w:val="00207D79"/>
    <w:rsid w:val="0022590E"/>
    <w:rsid w:val="002358C2"/>
    <w:rsid w:val="00241BC7"/>
    <w:rsid w:val="00242E9D"/>
    <w:rsid w:val="00251BF2"/>
    <w:rsid w:val="00253A57"/>
    <w:rsid w:val="00265CD5"/>
    <w:rsid w:val="00266C01"/>
    <w:rsid w:val="00281C64"/>
    <w:rsid w:val="00285D53"/>
    <w:rsid w:val="002E6477"/>
    <w:rsid w:val="002F2516"/>
    <w:rsid w:val="00307E5C"/>
    <w:rsid w:val="00323AE1"/>
    <w:rsid w:val="00340A04"/>
    <w:rsid w:val="0036095B"/>
    <w:rsid w:val="00385BD2"/>
    <w:rsid w:val="00390A4F"/>
    <w:rsid w:val="00396B32"/>
    <w:rsid w:val="003A0247"/>
    <w:rsid w:val="003A6CFB"/>
    <w:rsid w:val="003C0272"/>
    <w:rsid w:val="003C7234"/>
    <w:rsid w:val="003F2349"/>
    <w:rsid w:val="00400C25"/>
    <w:rsid w:val="00426F6B"/>
    <w:rsid w:val="004360CF"/>
    <w:rsid w:val="00437E94"/>
    <w:rsid w:val="004540E0"/>
    <w:rsid w:val="00476E5C"/>
    <w:rsid w:val="004825E8"/>
    <w:rsid w:val="004846F0"/>
    <w:rsid w:val="004A165F"/>
    <w:rsid w:val="004A39F7"/>
    <w:rsid w:val="004A7ACE"/>
    <w:rsid w:val="004C16ED"/>
    <w:rsid w:val="004D1359"/>
    <w:rsid w:val="004F37F0"/>
    <w:rsid w:val="004F62BE"/>
    <w:rsid w:val="004F7AEB"/>
    <w:rsid w:val="00500EF4"/>
    <w:rsid w:val="005012B2"/>
    <w:rsid w:val="00502A43"/>
    <w:rsid w:val="0052497F"/>
    <w:rsid w:val="00533BE6"/>
    <w:rsid w:val="00541A55"/>
    <w:rsid w:val="0054480D"/>
    <w:rsid w:val="0056038F"/>
    <w:rsid w:val="00561AD7"/>
    <w:rsid w:val="00577300"/>
    <w:rsid w:val="00580FDA"/>
    <w:rsid w:val="00583F7D"/>
    <w:rsid w:val="00584F55"/>
    <w:rsid w:val="005A6CAB"/>
    <w:rsid w:val="005B4B87"/>
    <w:rsid w:val="005C6810"/>
    <w:rsid w:val="005D1E30"/>
    <w:rsid w:val="005F715C"/>
    <w:rsid w:val="0060315A"/>
    <w:rsid w:val="00610395"/>
    <w:rsid w:val="006141AF"/>
    <w:rsid w:val="00633643"/>
    <w:rsid w:val="0064783B"/>
    <w:rsid w:val="00651BC6"/>
    <w:rsid w:val="00652CFA"/>
    <w:rsid w:val="006572F3"/>
    <w:rsid w:val="006758C3"/>
    <w:rsid w:val="0068578B"/>
    <w:rsid w:val="0069087D"/>
    <w:rsid w:val="006C675A"/>
    <w:rsid w:val="006C7729"/>
    <w:rsid w:val="006E6B10"/>
    <w:rsid w:val="006F3DEC"/>
    <w:rsid w:val="006F7E61"/>
    <w:rsid w:val="007010AA"/>
    <w:rsid w:val="00701F4D"/>
    <w:rsid w:val="007066CE"/>
    <w:rsid w:val="00721F73"/>
    <w:rsid w:val="00733BDF"/>
    <w:rsid w:val="00740410"/>
    <w:rsid w:val="0075240A"/>
    <w:rsid w:val="00755CB7"/>
    <w:rsid w:val="00756846"/>
    <w:rsid w:val="00764CDE"/>
    <w:rsid w:val="00773F4B"/>
    <w:rsid w:val="007765DA"/>
    <w:rsid w:val="00794534"/>
    <w:rsid w:val="007A1AC7"/>
    <w:rsid w:val="007A6F84"/>
    <w:rsid w:val="007B0CA8"/>
    <w:rsid w:val="007B6F0C"/>
    <w:rsid w:val="007C08EA"/>
    <w:rsid w:val="007C4B8D"/>
    <w:rsid w:val="007D6E78"/>
    <w:rsid w:val="00801DDB"/>
    <w:rsid w:val="00807E7B"/>
    <w:rsid w:val="00814B41"/>
    <w:rsid w:val="008209B9"/>
    <w:rsid w:val="008455D4"/>
    <w:rsid w:val="00845C63"/>
    <w:rsid w:val="008464EF"/>
    <w:rsid w:val="00846CDE"/>
    <w:rsid w:val="00857E9B"/>
    <w:rsid w:val="00860826"/>
    <w:rsid w:val="00871D9B"/>
    <w:rsid w:val="00874424"/>
    <w:rsid w:val="00875ED3"/>
    <w:rsid w:val="008A06FD"/>
    <w:rsid w:val="008C2C96"/>
    <w:rsid w:val="008F3C81"/>
    <w:rsid w:val="008F6D84"/>
    <w:rsid w:val="009022A0"/>
    <w:rsid w:val="009046D3"/>
    <w:rsid w:val="0090528F"/>
    <w:rsid w:val="00910C02"/>
    <w:rsid w:val="00920594"/>
    <w:rsid w:val="0092475E"/>
    <w:rsid w:val="00935910"/>
    <w:rsid w:val="009374F9"/>
    <w:rsid w:val="009524F3"/>
    <w:rsid w:val="00952D21"/>
    <w:rsid w:val="00954488"/>
    <w:rsid w:val="009938B5"/>
    <w:rsid w:val="009B78BD"/>
    <w:rsid w:val="009C7403"/>
    <w:rsid w:val="009D0157"/>
    <w:rsid w:val="00A1031D"/>
    <w:rsid w:val="00A179A7"/>
    <w:rsid w:val="00A20945"/>
    <w:rsid w:val="00A23BD1"/>
    <w:rsid w:val="00A412F8"/>
    <w:rsid w:val="00A4312F"/>
    <w:rsid w:val="00A4362A"/>
    <w:rsid w:val="00A72E2F"/>
    <w:rsid w:val="00A756C9"/>
    <w:rsid w:val="00A819F9"/>
    <w:rsid w:val="00A85ABA"/>
    <w:rsid w:val="00AA4822"/>
    <w:rsid w:val="00AB0280"/>
    <w:rsid w:val="00AC3129"/>
    <w:rsid w:val="00AC3979"/>
    <w:rsid w:val="00AC7FB1"/>
    <w:rsid w:val="00AF5B40"/>
    <w:rsid w:val="00AF5F71"/>
    <w:rsid w:val="00AF60F9"/>
    <w:rsid w:val="00AF64FD"/>
    <w:rsid w:val="00B052AF"/>
    <w:rsid w:val="00B062DA"/>
    <w:rsid w:val="00B108BE"/>
    <w:rsid w:val="00B14CAF"/>
    <w:rsid w:val="00B204AE"/>
    <w:rsid w:val="00B20A2B"/>
    <w:rsid w:val="00B32815"/>
    <w:rsid w:val="00B349DD"/>
    <w:rsid w:val="00B40533"/>
    <w:rsid w:val="00B4260C"/>
    <w:rsid w:val="00B42F3D"/>
    <w:rsid w:val="00B547D3"/>
    <w:rsid w:val="00B82D7A"/>
    <w:rsid w:val="00B94149"/>
    <w:rsid w:val="00BA0D0C"/>
    <w:rsid w:val="00BA7CAB"/>
    <w:rsid w:val="00BB3905"/>
    <w:rsid w:val="00BC1DC4"/>
    <w:rsid w:val="00BE162F"/>
    <w:rsid w:val="00BF558E"/>
    <w:rsid w:val="00C0785D"/>
    <w:rsid w:val="00C227AD"/>
    <w:rsid w:val="00C22FAD"/>
    <w:rsid w:val="00C23C21"/>
    <w:rsid w:val="00C30264"/>
    <w:rsid w:val="00C331D1"/>
    <w:rsid w:val="00C36316"/>
    <w:rsid w:val="00C36B58"/>
    <w:rsid w:val="00C36EE1"/>
    <w:rsid w:val="00C36FA4"/>
    <w:rsid w:val="00C37902"/>
    <w:rsid w:val="00C55791"/>
    <w:rsid w:val="00C811B4"/>
    <w:rsid w:val="00C83BCA"/>
    <w:rsid w:val="00C83F07"/>
    <w:rsid w:val="00C9098E"/>
    <w:rsid w:val="00CA4CE7"/>
    <w:rsid w:val="00CA7729"/>
    <w:rsid w:val="00CB600B"/>
    <w:rsid w:val="00CB732A"/>
    <w:rsid w:val="00CC28BA"/>
    <w:rsid w:val="00CD53CE"/>
    <w:rsid w:val="00CE01C5"/>
    <w:rsid w:val="00CE1570"/>
    <w:rsid w:val="00CE57FC"/>
    <w:rsid w:val="00CF332D"/>
    <w:rsid w:val="00D00F1A"/>
    <w:rsid w:val="00D12498"/>
    <w:rsid w:val="00D14AC6"/>
    <w:rsid w:val="00D15022"/>
    <w:rsid w:val="00D151A7"/>
    <w:rsid w:val="00D22CAC"/>
    <w:rsid w:val="00D23CAC"/>
    <w:rsid w:val="00D23F01"/>
    <w:rsid w:val="00D466F0"/>
    <w:rsid w:val="00D62D6D"/>
    <w:rsid w:val="00D65BD4"/>
    <w:rsid w:val="00D7597A"/>
    <w:rsid w:val="00D84135"/>
    <w:rsid w:val="00D86C1F"/>
    <w:rsid w:val="00DA7295"/>
    <w:rsid w:val="00DB67EC"/>
    <w:rsid w:val="00DC2AB4"/>
    <w:rsid w:val="00DC387F"/>
    <w:rsid w:val="00DE015B"/>
    <w:rsid w:val="00DE318A"/>
    <w:rsid w:val="00DE603F"/>
    <w:rsid w:val="00DF142D"/>
    <w:rsid w:val="00E17B03"/>
    <w:rsid w:val="00E2224F"/>
    <w:rsid w:val="00E2267F"/>
    <w:rsid w:val="00E237D2"/>
    <w:rsid w:val="00E27001"/>
    <w:rsid w:val="00E42B77"/>
    <w:rsid w:val="00E50BCC"/>
    <w:rsid w:val="00E53A42"/>
    <w:rsid w:val="00E63CB9"/>
    <w:rsid w:val="00E66574"/>
    <w:rsid w:val="00E66DCA"/>
    <w:rsid w:val="00E805AC"/>
    <w:rsid w:val="00E920DD"/>
    <w:rsid w:val="00EA012D"/>
    <w:rsid w:val="00EA1552"/>
    <w:rsid w:val="00EA671E"/>
    <w:rsid w:val="00EB315C"/>
    <w:rsid w:val="00EB3F11"/>
    <w:rsid w:val="00EB6105"/>
    <w:rsid w:val="00EB65A4"/>
    <w:rsid w:val="00EC4BAC"/>
    <w:rsid w:val="00ED0E5C"/>
    <w:rsid w:val="00ED6377"/>
    <w:rsid w:val="00EF384A"/>
    <w:rsid w:val="00F0192C"/>
    <w:rsid w:val="00F3671A"/>
    <w:rsid w:val="00F9077C"/>
    <w:rsid w:val="00F93A81"/>
    <w:rsid w:val="00FA0E1B"/>
    <w:rsid w:val="00FA7A3F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504E7"/>
    <w:rsid w:val="000833EF"/>
    <w:rsid w:val="00085DB6"/>
    <w:rsid w:val="0010030B"/>
    <w:rsid w:val="00132481"/>
    <w:rsid w:val="00145090"/>
    <w:rsid w:val="00153FB3"/>
    <w:rsid w:val="001E39C6"/>
    <w:rsid w:val="001F10EE"/>
    <w:rsid w:val="00276A03"/>
    <w:rsid w:val="00281CC1"/>
    <w:rsid w:val="002B0DB2"/>
    <w:rsid w:val="00305105"/>
    <w:rsid w:val="00306CFE"/>
    <w:rsid w:val="00321343"/>
    <w:rsid w:val="0034345C"/>
    <w:rsid w:val="00373B89"/>
    <w:rsid w:val="003D43DB"/>
    <w:rsid w:val="00445057"/>
    <w:rsid w:val="00484486"/>
    <w:rsid w:val="004B50A4"/>
    <w:rsid w:val="00567FA7"/>
    <w:rsid w:val="005B24E4"/>
    <w:rsid w:val="005D42C0"/>
    <w:rsid w:val="005E44BE"/>
    <w:rsid w:val="0069146A"/>
    <w:rsid w:val="006E5E84"/>
    <w:rsid w:val="00767AE5"/>
    <w:rsid w:val="008729B8"/>
    <w:rsid w:val="008D3B9B"/>
    <w:rsid w:val="009E1E08"/>
    <w:rsid w:val="00A12576"/>
    <w:rsid w:val="00AE130E"/>
    <w:rsid w:val="00C10676"/>
    <w:rsid w:val="00C322E5"/>
    <w:rsid w:val="00C73598"/>
    <w:rsid w:val="00C854B0"/>
    <w:rsid w:val="00D3763A"/>
    <w:rsid w:val="00D71041"/>
    <w:rsid w:val="00D978D7"/>
    <w:rsid w:val="00DA48A3"/>
    <w:rsid w:val="00DC64E1"/>
    <w:rsid w:val="00E53A10"/>
    <w:rsid w:val="00ED39F4"/>
    <w:rsid w:val="00ED6C97"/>
    <w:rsid w:val="00F37D23"/>
    <w:rsid w:val="00F42E33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Windows User</cp:lastModifiedBy>
  <cp:revision>5</cp:revision>
  <cp:lastPrinted>2015-01-21T15:54:00Z</cp:lastPrinted>
  <dcterms:created xsi:type="dcterms:W3CDTF">2015-01-27T13:45:00Z</dcterms:created>
  <dcterms:modified xsi:type="dcterms:W3CDTF">2015-01-27T14:00:00Z</dcterms:modified>
</cp:coreProperties>
</file>