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F1572" w14:textId="7D64E6F5" w:rsidR="00250787" w:rsidRDefault="00FF2A29">
      <w:r>
        <w:t>Activity One:</w:t>
      </w:r>
    </w:p>
    <w:p w14:paraId="22FD4B0D" w14:textId="6A3509E9" w:rsidR="00FF2A29" w:rsidRDefault="00FF2A29"/>
    <w:p w14:paraId="0FCA27D5" w14:textId="3B900FA8" w:rsidR="00FF2A29" w:rsidRDefault="00FF2A29">
      <w:r>
        <w:t xml:space="preserve">Simulation on </w:t>
      </w:r>
      <w:r w:rsidR="00164D58">
        <w:t xml:space="preserve">Nature vs. Nurture </w:t>
      </w:r>
    </w:p>
    <w:p w14:paraId="6C5EF9B3" w14:textId="77777777" w:rsidR="00164D58" w:rsidRPr="001B3968" w:rsidRDefault="00164D58" w:rsidP="00164D58">
      <w:pPr>
        <w:rPr>
          <w:b/>
          <w:sz w:val="32"/>
          <w:szCs w:val="32"/>
        </w:rPr>
      </w:pPr>
      <w:r>
        <w:rPr>
          <w:b/>
          <w:noProof/>
          <w:sz w:val="32"/>
          <w:szCs w:val="32"/>
        </w:rPr>
        <w:drawing>
          <wp:anchor distT="0" distB="0" distL="114300" distR="114300" simplePos="0" relativeHeight="251659264" behindDoc="1" locked="0" layoutInCell="1" allowOverlap="1" wp14:anchorId="1784F7E0" wp14:editId="632609E4">
            <wp:simplePos x="0" y="0"/>
            <wp:positionH relativeFrom="margin">
              <wp:posOffset>-635</wp:posOffset>
            </wp:positionH>
            <wp:positionV relativeFrom="page">
              <wp:posOffset>1181100</wp:posOffset>
            </wp:positionV>
            <wp:extent cx="2703830" cy="1885950"/>
            <wp:effectExtent l="0" t="0" r="1270" b="0"/>
            <wp:wrapTight wrapText="bothSides">
              <wp:wrapPolygon edited="0">
                <wp:start x="0" y="0"/>
                <wp:lineTo x="0" y="21382"/>
                <wp:lineTo x="21458" y="21382"/>
                <wp:lineTo x="21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identical strangers.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703830" cy="1885950"/>
                    </a:xfrm>
                    <a:prstGeom prst="rect">
                      <a:avLst/>
                    </a:prstGeom>
                  </pic:spPr>
                </pic:pic>
              </a:graphicData>
            </a:graphic>
            <wp14:sizeRelH relativeFrom="margin">
              <wp14:pctWidth>0</wp14:pctWidth>
            </wp14:sizeRelH>
            <wp14:sizeRelV relativeFrom="margin">
              <wp14:pctHeight>0</wp14:pctHeight>
            </wp14:sizeRelV>
          </wp:anchor>
        </w:drawing>
      </w:r>
      <w:r w:rsidRPr="001B3968">
        <w:rPr>
          <w:b/>
          <w:i/>
          <w:sz w:val="32"/>
          <w:szCs w:val="32"/>
        </w:rPr>
        <w:t>Three Identical Strangers</w:t>
      </w:r>
      <w:r w:rsidRPr="001B3968">
        <w:rPr>
          <w:b/>
          <w:sz w:val="32"/>
          <w:szCs w:val="32"/>
        </w:rPr>
        <w:t xml:space="preserve"> Simulation, 50 points formative</w:t>
      </w:r>
    </w:p>
    <w:p w14:paraId="129E3ABF" w14:textId="77777777" w:rsidR="00164D58" w:rsidRDefault="00164D58" w:rsidP="00164D58">
      <w:r>
        <w:rPr>
          <w:b/>
        </w:rPr>
        <w:t>S</w:t>
      </w:r>
      <w:r w:rsidRPr="001B3968">
        <w:rPr>
          <w:b/>
        </w:rPr>
        <w:t>cenario</w:t>
      </w:r>
      <w:r>
        <w:t>:</w:t>
      </w:r>
    </w:p>
    <w:p w14:paraId="5B406875" w14:textId="77777777" w:rsidR="00164D58" w:rsidRPr="001B3968" w:rsidRDefault="00164D58" w:rsidP="00164D58">
      <w:pPr>
        <w:rPr>
          <w:b/>
        </w:rPr>
      </w:pPr>
      <w:r w:rsidRPr="001B3968">
        <w:rPr>
          <w:b/>
        </w:rPr>
        <w:t>Part One Dialogue</w:t>
      </w:r>
    </w:p>
    <w:p w14:paraId="50F43DC0" w14:textId="77777777" w:rsidR="00164D58" w:rsidRDefault="00164D58" w:rsidP="00164D58">
      <w:r>
        <w:t xml:space="preserve">Each member of your group is a different person from below.  Write out a conversation from these 6 people in response to the events depicted in the film </w:t>
      </w:r>
      <w:r w:rsidRPr="001B3968">
        <w:rPr>
          <w:i/>
        </w:rPr>
        <w:t>Three Identical Strangers</w:t>
      </w:r>
      <w:r>
        <w:t xml:space="preserve">.  Each member of your group should be a different person.  Each person should speak twice for at least two sentences each time.  </w:t>
      </w:r>
    </w:p>
    <w:p w14:paraId="44F1C225" w14:textId="77777777" w:rsidR="00164D58" w:rsidRDefault="00164D58" w:rsidP="00164D58"/>
    <w:tbl>
      <w:tblPr>
        <w:tblStyle w:val="TableGrid"/>
        <w:tblW w:w="0" w:type="auto"/>
        <w:tblLook w:val="04A0" w:firstRow="1" w:lastRow="0" w:firstColumn="1" w:lastColumn="0" w:noHBand="0" w:noVBand="1"/>
      </w:tblPr>
      <w:tblGrid>
        <w:gridCol w:w="4675"/>
        <w:gridCol w:w="4675"/>
      </w:tblGrid>
      <w:tr w:rsidR="00164D58" w14:paraId="606E2D1C" w14:textId="77777777" w:rsidTr="00325A99">
        <w:tc>
          <w:tcPr>
            <w:tcW w:w="4675" w:type="dxa"/>
          </w:tcPr>
          <w:p w14:paraId="09B1E5A7" w14:textId="77777777" w:rsidR="00164D58" w:rsidRDefault="00164D58" w:rsidP="00325A99">
            <w:r>
              <w:t>Marty</w:t>
            </w:r>
          </w:p>
        </w:tc>
        <w:tc>
          <w:tcPr>
            <w:tcW w:w="4675" w:type="dxa"/>
          </w:tcPr>
          <w:p w14:paraId="08C3F3D7" w14:textId="77777777" w:rsidR="00164D58" w:rsidRDefault="00164D58" w:rsidP="00325A99">
            <w:r>
              <w:t xml:space="preserve"> An adult who was adopted through the agency and wants to know if they have a twin</w:t>
            </w:r>
          </w:p>
        </w:tc>
      </w:tr>
      <w:tr w:rsidR="00164D58" w14:paraId="0BE4C1B6" w14:textId="77777777" w:rsidTr="00325A99">
        <w:tc>
          <w:tcPr>
            <w:tcW w:w="4675" w:type="dxa"/>
          </w:tcPr>
          <w:p w14:paraId="7DC5793D" w14:textId="77777777" w:rsidR="00164D58" w:rsidRDefault="00164D58" w:rsidP="00325A99">
            <w:r>
              <w:t>Pat</w:t>
            </w:r>
          </w:p>
        </w:tc>
        <w:tc>
          <w:tcPr>
            <w:tcW w:w="4675" w:type="dxa"/>
          </w:tcPr>
          <w:p w14:paraId="1BC912D9" w14:textId="77777777" w:rsidR="00164D58" w:rsidRDefault="00164D58" w:rsidP="00325A99">
            <w:r>
              <w:t>Marty’s parent</w:t>
            </w:r>
          </w:p>
        </w:tc>
      </w:tr>
      <w:tr w:rsidR="00164D58" w14:paraId="0A2D3D86" w14:textId="77777777" w:rsidTr="00325A99">
        <w:tc>
          <w:tcPr>
            <w:tcW w:w="4675" w:type="dxa"/>
          </w:tcPr>
          <w:p w14:paraId="61E82367" w14:textId="77777777" w:rsidR="00164D58" w:rsidRDefault="00164D58" w:rsidP="00325A99">
            <w:r>
              <w:t xml:space="preserve">Sam </w:t>
            </w:r>
          </w:p>
        </w:tc>
        <w:tc>
          <w:tcPr>
            <w:tcW w:w="4675" w:type="dxa"/>
          </w:tcPr>
          <w:p w14:paraId="21A320C7" w14:textId="77777777" w:rsidR="00164D58" w:rsidRDefault="00164D58" w:rsidP="00325A99">
            <w:r>
              <w:t>A family court judge in New York City</w:t>
            </w:r>
          </w:p>
        </w:tc>
      </w:tr>
      <w:tr w:rsidR="00164D58" w14:paraId="416F30BA" w14:textId="77777777" w:rsidTr="00325A99">
        <w:tc>
          <w:tcPr>
            <w:tcW w:w="4675" w:type="dxa"/>
          </w:tcPr>
          <w:p w14:paraId="049DFF3F" w14:textId="77777777" w:rsidR="00164D58" w:rsidRDefault="00164D58" w:rsidP="00325A99">
            <w:r>
              <w:t>Carson</w:t>
            </w:r>
          </w:p>
        </w:tc>
        <w:tc>
          <w:tcPr>
            <w:tcW w:w="4675" w:type="dxa"/>
          </w:tcPr>
          <w:p w14:paraId="3C55C4E4" w14:textId="77777777" w:rsidR="00164D58" w:rsidRDefault="00164D58" w:rsidP="00325A99">
            <w:r>
              <w:t>An attorney for the adoption agency</w:t>
            </w:r>
          </w:p>
        </w:tc>
      </w:tr>
      <w:tr w:rsidR="00164D58" w14:paraId="5CF6B972" w14:textId="77777777" w:rsidTr="00325A99">
        <w:tc>
          <w:tcPr>
            <w:tcW w:w="4675" w:type="dxa"/>
          </w:tcPr>
          <w:p w14:paraId="61AD1780" w14:textId="77777777" w:rsidR="00164D58" w:rsidRDefault="00164D58" w:rsidP="00325A99">
            <w:r>
              <w:t xml:space="preserve">Madison </w:t>
            </w:r>
          </w:p>
        </w:tc>
        <w:tc>
          <w:tcPr>
            <w:tcW w:w="4675" w:type="dxa"/>
          </w:tcPr>
          <w:p w14:paraId="486B71BA" w14:textId="77777777" w:rsidR="00164D58" w:rsidRDefault="00164D58" w:rsidP="00325A99">
            <w:r>
              <w:t>A researcher psychologist who wants to look at the findings of the study</w:t>
            </w:r>
          </w:p>
        </w:tc>
      </w:tr>
      <w:tr w:rsidR="00164D58" w14:paraId="2BF9F093" w14:textId="77777777" w:rsidTr="00325A99">
        <w:tc>
          <w:tcPr>
            <w:tcW w:w="4675" w:type="dxa"/>
          </w:tcPr>
          <w:p w14:paraId="00353232" w14:textId="77777777" w:rsidR="00164D58" w:rsidRDefault="00164D58" w:rsidP="00325A99">
            <w:r>
              <w:t>Trunchbull</w:t>
            </w:r>
          </w:p>
        </w:tc>
        <w:tc>
          <w:tcPr>
            <w:tcW w:w="4675" w:type="dxa"/>
          </w:tcPr>
          <w:p w14:paraId="13D34B3C" w14:textId="77777777" w:rsidR="00164D58" w:rsidRDefault="00164D58" w:rsidP="00325A99">
            <w:r>
              <w:t>A principal for a school for students who are twins and have behavioral problems</w:t>
            </w:r>
          </w:p>
        </w:tc>
      </w:tr>
    </w:tbl>
    <w:p w14:paraId="2E8F0CF4" w14:textId="77777777" w:rsidR="00164D58" w:rsidRDefault="00164D58" w:rsidP="00164D58"/>
    <w:p w14:paraId="40F0B89E" w14:textId="77777777" w:rsidR="00164D58" w:rsidRDefault="00164D58" w:rsidP="00164D58">
      <w:r>
        <w:t>Write out the dialogue</w:t>
      </w:r>
    </w:p>
    <w:p w14:paraId="6DE76647" w14:textId="77777777" w:rsidR="00164D58" w:rsidRPr="001B3968" w:rsidRDefault="00164D58" w:rsidP="00164D58">
      <w:pPr>
        <w:rPr>
          <w:b/>
        </w:rPr>
      </w:pPr>
      <w:r w:rsidRPr="001B3968">
        <w:rPr>
          <w:b/>
        </w:rPr>
        <w:t>Part Two: Nurture vs. Nature</w:t>
      </w:r>
    </w:p>
    <w:p w14:paraId="614BACAC" w14:textId="77777777" w:rsidR="00164D58" w:rsidRDefault="00164D58" w:rsidP="00164D58">
      <w:r>
        <w:t>Each person selects two articles and reads them.  In your group you may all read the same two articles or read different articles.  Discuss the articles in your group and write your response:</w:t>
      </w:r>
    </w:p>
    <w:p w14:paraId="2F2C3E7E" w14:textId="77777777" w:rsidR="00164D58" w:rsidRDefault="00164D58" w:rsidP="00164D58">
      <w:r>
        <w:t xml:space="preserve"> In America do you think an individual’s life experiences are more the result of nature or nurture or a combination of the two? Provide specific examples to illustrate this. (one per group)</w:t>
      </w:r>
    </w:p>
    <w:p w14:paraId="4F6632DA" w14:textId="77777777" w:rsidR="00164D58" w:rsidRDefault="00164D58" w:rsidP="00164D58">
      <w:r>
        <w:t>Write your response and post to google classroom</w:t>
      </w:r>
    </w:p>
    <w:p w14:paraId="1EB9AF30" w14:textId="77777777" w:rsidR="00164D58" w:rsidRDefault="00D2699A" w:rsidP="00164D58">
      <w:hyperlink r:id="rId8" w:history="1">
        <w:r w:rsidR="00164D58" w:rsidRPr="00185E29">
          <w:rPr>
            <w:rStyle w:val="Hyperlink"/>
          </w:rPr>
          <w:t>Ted Talk</w:t>
        </w:r>
      </w:hyperlink>
    </w:p>
    <w:p w14:paraId="54827DAF" w14:textId="77777777" w:rsidR="00164D58" w:rsidRDefault="00D2699A" w:rsidP="00164D58">
      <w:hyperlink r:id="rId9" w:history="1">
        <w:r w:rsidR="00164D58" w:rsidRPr="00185E29">
          <w:rPr>
            <w:rStyle w:val="Hyperlink"/>
          </w:rPr>
          <w:t>What Makes Us? The Guardian</w:t>
        </w:r>
      </w:hyperlink>
    </w:p>
    <w:p w14:paraId="2D1C73B9" w14:textId="77777777" w:rsidR="00164D58" w:rsidRDefault="00D2699A" w:rsidP="00164D58">
      <w:hyperlink r:id="rId10" w:history="1">
        <w:r w:rsidR="00164D58" w:rsidRPr="00185E29">
          <w:rPr>
            <w:rStyle w:val="Hyperlink"/>
          </w:rPr>
          <w:t>Are we products of Nature or Nurture The Guardian</w:t>
        </w:r>
      </w:hyperlink>
    </w:p>
    <w:p w14:paraId="37904F2F" w14:textId="77777777" w:rsidR="00164D58" w:rsidRDefault="00D2699A" w:rsidP="00164D58">
      <w:hyperlink r:id="rId11" w:history="1">
        <w:r w:rsidR="00164D58" w:rsidRPr="00185E29">
          <w:rPr>
            <w:rStyle w:val="Hyperlink"/>
          </w:rPr>
          <w:t>Are Siblings More Important than Parents The Atlantic</w:t>
        </w:r>
      </w:hyperlink>
    </w:p>
    <w:p w14:paraId="363A82C9" w14:textId="77777777" w:rsidR="00164D58" w:rsidRDefault="00D2699A" w:rsidP="00164D58">
      <w:hyperlink r:id="rId12" w:history="1">
        <w:r w:rsidR="00164D58" w:rsidRPr="00185E29">
          <w:rPr>
            <w:rStyle w:val="Hyperlink"/>
          </w:rPr>
          <w:t>Age Old Debate of Nature vs. Nurture Very Well Mind</w:t>
        </w:r>
      </w:hyperlink>
    </w:p>
    <w:p w14:paraId="7DB82225" w14:textId="77777777" w:rsidR="00164D58" w:rsidRDefault="00D2699A" w:rsidP="00164D58">
      <w:hyperlink r:id="rId13" w:history="1">
        <w:r w:rsidR="00164D58" w:rsidRPr="00185E29">
          <w:rPr>
            <w:rStyle w:val="Hyperlink"/>
          </w:rPr>
          <w:t>You Are Shaped by the Genes You Inherit</w:t>
        </w:r>
      </w:hyperlink>
    </w:p>
    <w:p w14:paraId="1C02F070" w14:textId="77777777" w:rsidR="00164D58" w:rsidRDefault="00164D58" w:rsidP="00164D58"/>
    <w:p w14:paraId="37CEAA11" w14:textId="77777777" w:rsidR="00164D58" w:rsidRPr="001B3968" w:rsidRDefault="00164D58" w:rsidP="00164D58">
      <w:pPr>
        <w:rPr>
          <w:b/>
        </w:rPr>
      </w:pPr>
      <w:r w:rsidRPr="001B3968">
        <w:rPr>
          <w:b/>
        </w:rPr>
        <w:t>Part Three: Study</w:t>
      </w:r>
    </w:p>
    <w:p w14:paraId="0E5F1C8E" w14:textId="77777777" w:rsidR="00164D58" w:rsidRDefault="00164D58" w:rsidP="00164D58">
      <w:r>
        <w:t xml:space="preserve"> Your team has been tasked with finding out the degree to which nature or nurture most affects children or teens.  Select one area to research such as athletics, schools, relationships, self-esteem, behavior, etc. Create a study for how you would study whether nature or nurture has the most influence.</w:t>
      </w:r>
    </w:p>
    <w:p w14:paraId="71D726E9" w14:textId="77777777" w:rsidR="00164D58" w:rsidRDefault="00164D58" w:rsidP="00164D58">
      <w:r>
        <w:t xml:space="preserve"> The study should have the following elements</w:t>
      </w:r>
    </w:p>
    <w:p w14:paraId="65FCA2BE" w14:textId="77777777" w:rsidR="00164D58" w:rsidRDefault="00164D58" w:rsidP="00164D58">
      <w:pPr>
        <w:pStyle w:val="ListParagraph"/>
        <w:numPr>
          <w:ilvl w:val="0"/>
          <w:numId w:val="1"/>
        </w:numPr>
      </w:pPr>
      <w:r>
        <w:t>Objectives (statement of what you want to find out)</w:t>
      </w:r>
    </w:p>
    <w:p w14:paraId="27FC34A8" w14:textId="77777777" w:rsidR="00164D58" w:rsidRDefault="00164D58" w:rsidP="00164D58">
      <w:pPr>
        <w:pStyle w:val="ListParagraph"/>
        <w:numPr>
          <w:ilvl w:val="0"/>
          <w:numId w:val="1"/>
        </w:numPr>
      </w:pPr>
      <w:r>
        <w:t>Where the study would take place</w:t>
      </w:r>
    </w:p>
    <w:p w14:paraId="117CDE83" w14:textId="77777777" w:rsidR="00164D58" w:rsidRDefault="00164D58" w:rsidP="00164D58">
      <w:pPr>
        <w:pStyle w:val="ListParagraph"/>
        <w:numPr>
          <w:ilvl w:val="0"/>
          <w:numId w:val="1"/>
        </w:numPr>
      </w:pPr>
      <w:r>
        <w:t>Who or what you would you study</w:t>
      </w:r>
    </w:p>
    <w:p w14:paraId="7E70F405" w14:textId="77777777" w:rsidR="00164D58" w:rsidRDefault="00164D58" w:rsidP="00164D58">
      <w:pPr>
        <w:pStyle w:val="ListParagraph"/>
        <w:numPr>
          <w:ilvl w:val="0"/>
          <w:numId w:val="1"/>
        </w:numPr>
      </w:pPr>
      <w:r>
        <w:t>Steps and procedures, you would take (at least five steps/procedures)</w:t>
      </w:r>
    </w:p>
    <w:p w14:paraId="4E4E5901" w14:textId="77777777" w:rsidR="00164D58" w:rsidRDefault="00164D58" w:rsidP="00164D58">
      <w:pPr>
        <w:pStyle w:val="ListParagraph"/>
        <w:numPr>
          <w:ilvl w:val="0"/>
          <w:numId w:val="1"/>
        </w:numPr>
      </w:pPr>
      <w:r>
        <w:t>Explain why it would be important to study nature vs. nurture in this area</w:t>
      </w:r>
    </w:p>
    <w:p w14:paraId="2EB95880" w14:textId="77777777" w:rsidR="00164D58" w:rsidRDefault="00164D58" w:rsidP="00164D58">
      <w:r>
        <w:rPr>
          <w:noProof/>
        </w:rPr>
        <w:drawing>
          <wp:anchor distT="0" distB="0" distL="114300" distR="114300" simplePos="0" relativeHeight="251660288" behindDoc="0" locked="0" layoutInCell="1" allowOverlap="1" wp14:anchorId="45564E8A" wp14:editId="1B0FCE64">
            <wp:simplePos x="0" y="0"/>
            <wp:positionH relativeFrom="column">
              <wp:posOffset>784860</wp:posOffset>
            </wp:positionH>
            <wp:positionV relativeFrom="paragraph">
              <wp:posOffset>1068705</wp:posOffset>
            </wp:positionV>
            <wp:extent cx="2926080" cy="1993392"/>
            <wp:effectExtent l="0" t="0" r="7620" b="6985"/>
            <wp:wrapThrough wrapText="bothSides">
              <wp:wrapPolygon edited="0">
                <wp:start x="0" y="0"/>
                <wp:lineTo x="0" y="21469"/>
                <wp:lineTo x="21516" y="21469"/>
                <wp:lineTo x="215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 adults.jpg"/>
                    <pic:cNvPicPr/>
                  </pic:nvPicPr>
                  <pic:blipFill>
                    <a:blip r:embed="rId14">
                      <a:extLst>
                        <a:ext uri="{28A0092B-C50C-407E-A947-70E740481C1C}">
                          <a14:useLocalDpi xmlns:a14="http://schemas.microsoft.com/office/drawing/2010/main" val="0"/>
                        </a:ext>
                      </a:extLst>
                    </a:blip>
                    <a:stretch>
                      <a:fillRect/>
                    </a:stretch>
                  </pic:blipFill>
                  <pic:spPr>
                    <a:xfrm>
                      <a:off x="0" y="0"/>
                      <a:ext cx="2926080" cy="1993392"/>
                    </a:xfrm>
                    <a:prstGeom prst="rect">
                      <a:avLst/>
                    </a:prstGeom>
                  </pic:spPr>
                </pic:pic>
              </a:graphicData>
            </a:graphic>
          </wp:anchor>
        </w:drawing>
      </w:r>
    </w:p>
    <w:p w14:paraId="20B5753A" w14:textId="5736F3FC" w:rsidR="00164D58" w:rsidRDefault="00164D58"/>
    <w:p w14:paraId="723AE56F" w14:textId="5880B9D3" w:rsidR="00204B88" w:rsidRDefault="00204B88"/>
    <w:p w14:paraId="5D65C012" w14:textId="23866C60" w:rsidR="00204B88" w:rsidRDefault="00204B88"/>
    <w:p w14:paraId="76F85FAF" w14:textId="317BC159" w:rsidR="00204B88" w:rsidRDefault="00204B88"/>
    <w:p w14:paraId="73B54813" w14:textId="0C9AEB74" w:rsidR="00204B88" w:rsidRDefault="00204B88"/>
    <w:p w14:paraId="2E478002" w14:textId="08068F6B" w:rsidR="00204B88" w:rsidRDefault="00204B88"/>
    <w:p w14:paraId="7EB8A24E" w14:textId="0C379183" w:rsidR="00204B88" w:rsidRDefault="00204B88"/>
    <w:p w14:paraId="4AD5F5C7" w14:textId="0D42AD0F" w:rsidR="00204B88" w:rsidRDefault="00204B88"/>
    <w:p w14:paraId="51F5E327" w14:textId="61182CAD" w:rsidR="00204B88" w:rsidRDefault="00204B88"/>
    <w:p w14:paraId="7776DD0F" w14:textId="260B7E17" w:rsidR="00204B88" w:rsidRDefault="00204B88"/>
    <w:p w14:paraId="21F0F2BA" w14:textId="339C9027" w:rsidR="00204B88" w:rsidRDefault="00204B88"/>
    <w:p w14:paraId="1853060E" w14:textId="441C116A" w:rsidR="00204B88" w:rsidRDefault="00204B88"/>
    <w:p w14:paraId="03D4F08B" w14:textId="1B1CC097" w:rsidR="00204B88" w:rsidRDefault="00204B88"/>
    <w:p w14:paraId="39152E42" w14:textId="7C9C65CD" w:rsidR="00204B88" w:rsidRDefault="00204B88"/>
    <w:p w14:paraId="16FA62C9" w14:textId="1EAC6F7F" w:rsidR="00204B88" w:rsidRDefault="00204B88"/>
    <w:p w14:paraId="583E10A2" w14:textId="60110B37" w:rsidR="00204B88" w:rsidRDefault="00204B88"/>
    <w:p w14:paraId="08E81A32" w14:textId="4B41A224" w:rsidR="00204B88" w:rsidRDefault="00204B88"/>
    <w:p w14:paraId="2FF61ED6" w14:textId="1009D6D4" w:rsidR="00204B88" w:rsidRDefault="00204B88"/>
    <w:p w14:paraId="648349BF" w14:textId="1BB11036" w:rsidR="00204B88" w:rsidRDefault="00204B88"/>
    <w:p w14:paraId="3C3A65D8" w14:textId="77777777" w:rsidR="00A11AC7" w:rsidRDefault="00A11AC7" w:rsidP="00A11AC7">
      <w:r>
        <w:t>Three Identical Strangers Simulation Rubric 50 Points Formative</w:t>
      </w:r>
    </w:p>
    <w:p w14:paraId="2761DB73" w14:textId="77777777" w:rsidR="00A11AC7" w:rsidRDefault="00A11AC7" w:rsidP="00A11AC7">
      <w:r>
        <w:t>Dr. Gingrich, AP Lang and Comp, SP 2019</w:t>
      </w:r>
    </w:p>
    <w:p w14:paraId="702C9C4C" w14:textId="77777777" w:rsidR="00A11AC7" w:rsidRDefault="00A11AC7" w:rsidP="00A11AC7">
      <w:r>
        <w:t xml:space="preserve">Group Member’s Names: </w:t>
      </w:r>
    </w:p>
    <w:tbl>
      <w:tblPr>
        <w:tblStyle w:val="TableGrid"/>
        <w:tblW w:w="0" w:type="auto"/>
        <w:tblLook w:val="04A0" w:firstRow="1" w:lastRow="0" w:firstColumn="1" w:lastColumn="0" w:noHBand="0" w:noVBand="1"/>
      </w:tblPr>
      <w:tblGrid>
        <w:gridCol w:w="2337"/>
        <w:gridCol w:w="2337"/>
        <w:gridCol w:w="2338"/>
        <w:gridCol w:w="2338"/>
      </w:tblGrid>
      <w:tr w:rsidR="00A11AC7" w14:paraId="0E36FAA1" w14:textId="77777777" w:rsidTr="00325A99">
        <w:tc>
          <w:tcPr>
            <w:tcW w:w="2337" w:type="dxa"/>
          </w:tcPr>
          <w:p w14:paraId="7A75016C" w14:textId="77777777" w:rsidR="00A11AC7" w:rsidRDefault="00A11AC7" w:rsidP="00325A99">
            <w:r>
              <w:t>Area</w:t>
            </w:r>
          </w:p>
        </w:tc>
        <w:tc>
          <w:tcPr>
            <w:tcW w:w="2337" w:type="dxa"/>
          </w:tcPr>
          <w:p w14:paraId="75C48923" w14:textId="77777777" w:rsidR="00A11AC7" w:rsidRDefault="00A11AC7" w:rsidP="00325A99">
            <w:r>
              <w:t>Superior</w:t>
            </w:r>
          </w:p>
        </w:tc>
        <w:tc>
          <w:tcPr>
            <w:tcW w:w="2338" w:type="dxa"/>
          </w:tcPr>
          <w:p w14:paraId="0FCDFC21" w14:textId="77777777" w:rsidR="00A11AC7" w:rsidRDefault="00A11AC7" w:rsidP="00325A99">
            <w:r>
              <w:t>Effective</w:t>
            </w:r>
          </w:p>
        </w:tc>
        <w:tc>
          <w:tcPr>
            <w:tcW w:w="2338" w:type="dxa"/>
          </w:tcPr>
          <w:p w14:paraId="6C4E2D91" w14:textId="77777777" w:rsidR="00A11AC7" w:rsidRDefault="00A11AC7" w:rsidP="00325A99">
            <w:r>
              <w:t>Adequate</w:t>
            </w:r>
          </w:p>
        </w:tc>
      </w:tr>
      <w:tr w:rsidR="00A11AC7" w14:paraId="0053FB64" w14:textId="77777777" w:rsidTr="00325A99">
        <w:tc>
          <w:tcPr>
            <w:tcW w:w="2337" w:type="dxa"/>
          </w:tcPr>
          <w:p w14:paraId="6E39BC24" w14:textId="77777777" w:rsidR="00A11AC7" w:rsidRDefault="00A11AC7" w:rsidP="00325A99">
            <w:r>
              <w:t>Interview 10 points</w:t>
            </w:r>
          </w:p>
        </w:tc>
        <w:tc>
          <w:tcPr>
            <w:tcW w:w="2337" w:type="dxa"/>
          </w:tcPr>
          <w:p w14:paraId="37F3A01F" w14:textId="77777777" w:rsidR="00A11AC7" w:rsidRDefault="00A11AC7" w:rsidP="00325A99">
            <w:r>
              <w:t>Focuses on topic with appropriate, convincing and sophisticated insights and details 10 points</w:t>
            </w:r>
          </w:p>
        </w:tc>
        <w:tc>
          <w:tcPr>
            <w:tcW w:w="2338" w:type="dxa"/>
          </w:tcPr>
          <w:p w14:paraId="1852A699" w14:textId="77777777" w:rsidR="00A11AC7" w:rsidRDefault="00A11AC7" w:rsidP="00325A99">
            <w:r>
              <w:t>Focuses on topic with appropriate and convincing insights</w:t>
            </w:r>
          </w:p>
          <w:p w14:paraId="35CDED2F" w14:textId="77777777" w:rsidR="00A11AC7" w:rsidRDefault="00A11AC7" w:rsidP="00325A99">
            <w:r>
              <w:t>9 points</w:t>
            </w:r>
          </w:p>
        </w:tc>
        <w:tc>
          <w:tcPr>
            <w:tcW w:w="2338" w:type="dxa"/>
          </w:tcPr>
          <w:p w14:paraId="3811075B" w14:textId="77777777" w:rsidR="00A11AC7" w:rsidRDefault="00A11AC7" w:rsidP="00325A99">
            <w:r>
              <w:t>Focus on topic with some detail, may be insufficient in responses or limited in coherence 0-8 points</w:t>
            </w:r>
          </w:p>
        </w:tc>
      </w:tr>
      <w:tr w:rsidR="00A11AC7" w14:paraId="5AC636CA" w14:textId="77777777" w:rsidTr="00325A99">
        <w:tc>
          <w:tcPr>
            <w:tcW w:w="2337" w:type="dxa"/>
          </w:tcPr>
          <w:p w14:paraId="30DFC9D3" w14:textId="77777777" w:rsidR="00A11AC7" w:rsidRDefault="00A11AC7" w:rsidP="00325A99">
            <w:r>
              <w:t>Nurture vs Nature Response 10 points</w:t>
            </w:r>
          </w:p>
        </w:tc>
        <w:tc>
          <w:tcPr>
            <w:tcW w:w="2337" w:type="dxa"/>
          </w:tcPr>
          <w:p w14:paraId="144E7AB9" w14:textId="77777777" w:rsidR="00A11AC7" w:rsidRDefault="00A11AC7" w:rsidP="00325A99">
            <w:r>
              <w:t>Supports position with appropriate, convincing, and insightful examples</w:t>
            </w:r>
          </w:p>
          <w:p w14:paraId="21C6CF9E" w14:textId="77777777" w:rsidR="00A11AC7" w:rsidRDefault="00A11AC7" w:rsidP="00325A99">
            <w:r>
              <w:t>10 points</w:t>
            </w:r>
          </w:p>
        </w:tc>
        <w:tc>
          <w:tcPr>
            <w:tcW w:w="2338" w:type="dxa"/>
          </w:tcPr>
          <w:p w14:paraId="6317B404" w14:textId="77777777" w:rsidR="00A11AC7" w:rsidRDefault="00A11AC7" w:rsidP="00325A99">
            <w:r>
              <w:t>Supports position with appropriate and sufficient examples</w:t>
            </w:r>
          </w:p>
          <w:p w14:paraId="1F61F291" w14:textId="77777777" w:rsidR="00A11AC7" w:rsidRDefault="00A11AC7" w:rsidP="00325A99"/>
          <w:p w14:paraId="0BA37AD9" w14:textId="77777777" w:rsidR="00A11AC7" w:rsidRDefault="00A11AC7" w:rsidP="00325A99">
            <w:r>
              <w:t>9 points</w:t>
            </w:r>
          </w:p>
        </w:tc>
        <w:tc>
          <w:tcPr>
            <w:tcW w:w="2338" w:type="dxa"/>
          </w:tcPr>
          <w:p w14:paraId="19AC85F7" w14:textId="77777777" w:rsidR="00A11AC7" w:rsidRDefault="00A11AC7" w:rsidP="00325A99">
            <w:r>
              <w:t>Support may be limited, insufficient or unconvincing</w:t>
            </w:r>
          </w:p>
          <w:p w14:paraId="0A9C11E0" w14:textId="77777777" w:rsidR="00A11AC7" w:rsidRDefault="00A11AC7" w:rsidP="00325A99">
            <w:r>
              <w:t xml:space="preserve"> </w:t>
            </w:r>
          </w:p>
          <w:p w14:paraId="20667A3F" w14:textId="77777777" w:rsidR="00A11AC7" w:rsidRDefault="00A11AC7" w:rsidP="00325A99"/>
          <w:p w14:paraId="166C7B63" w14:textId="77777777" w:rsidR="00A11AC7" w:rsidRDefault="00A11AC7" w:rsidP="00325A99">
            <w:r>
              <w:t>0-8 points</w:t>
            </w:r>
          </w:p>
        </w:tc>
      </w:tr>
      <w:tr w:rsidR="00A11AC7" w14:paraId="0ED2EBC9" w14:textId="77777777" w:rsidTr="00325A99">
        <w:tc>
          <w:tcPr>
            <w:tcW w:w="2337" w:type="dxa"/>
          </w:tcPr>
          <w:p w14:paraId="0130DB92" w14:textId="77777777" w:rsidR="00A11AC7" w:rsidRDefault="00A11AC7" w:rsidP="00325A99">
            <w:r>
              <w:t>Proposal 30 points</w:t>
            </w:r>
          </w:p>
        </w:tc>
        <w:tc>
          <w:tcPr>
            <w:tcW w:w="2337" w:type="dxa"/>
          </w:tcPr>
          <w:p w14:paraId="4A643100" w14:textId="77777777" w:rsidR="00A11AC7" w:rsidRDefault="00A11AC7" w:rsidP="00325A99">
            <w:r>
              <w:t>Clear, well- formulated and insightful plan for studying the issues of nature vs. nurture</w:t>
            </w:r>
          </w:p>
          <w:p w14:paraId="00B8B95A" w14:textId="77777777" w:rsidR="00A11AC7" w:rsidRDefault="00A11AC7" w:rsidP="00325A99"/>
          <w:p w14:paraId="49AB634C" w14:textId="77777777" w:rsidR="00A11AC7" w:rsidRDefault="00A11AC7" w:rsidP="00325A99">
            <w:r>
              <w:t>29-30 points</w:t>
            </w:r>
          </w:p>
        </w:tc>
        <w:tc>
          <w:tcPr>
            <w:tcW w:w="2338" w:type="dxa"/>
          </w:tcPr>
          <w:p w14:paraId="4F0D3DE4" w14:textId="77777777" w:rsidR="00A11AC7" w:rsidRDefault="00A11AC7" w:rsidP="00325A99">
            <w:r>
              <w:t>Clear and well-formulated plan for studying nature vs. nurture</w:t>
            </w:r>
          </w:p>
          <w:p w14:paraId="4A0C2C9E" w14:textId="77777777" w:rsidR="00A11AC7" w:rsidRDefault="00A11AC7" w:rsidP="00325A99"/>
          <w:p w14:paraId="50188C9A" w14:textId="77777777" w:rsidR="00A11AC7" w:rsidRDefault="00A11AC7" w:rsidP="00325A99">
            <w:r>
              <w:t>27-28 points</w:t>
            </w:r>
          </w:p>
        </w:tc>
        <w:tc>
          <w:tcPr>
            <w:tcW w:w="2338" w:type="dxa"/>
          </w:tcPr>
          <w:p w14:paraId="58D6DCAA" w14:textId="77777777" w:rsidR="00A11AC7" w:rsidRDefault="00A11AC7" w:rsidP="00325A99">
            <w:r>
              <w:t>Has a plan but details may be limited, insufficient or unclear</w:t>
            </w:r>
          </w:p>
          <w:p w14:paraId="45DC551A" w14:textId="77777777" w:rsidR="00A11AC7" w:rsidRDefault="00A11AC7" w:rsidP="00325A99"/>
          <w:p w14:paraId="30B99D23" w14:textId="77777777" w:rsidR="00A11AC7" w:rsidRDefault="00A11AC7" w:rsidP="00325A99"/>
          <w:p w14:paraId="5BCE279F" w14:textId="77777777" w:rsidR="00A11AC7" w:rsidRDefault="00A11AC7" w:rsidP="00325A99">
            <w:r>
              <w:t>0-26 points</w:t>
            </w:r>
          </w:p>
        </w:tc>
      </w:tr>
    </w:tbl>
    <w:p w14:paraId="4CAC3C82" w14:textId="77777777" w:rsidR="00A11AC7" w:rsidRDefault="00A11AC7" w:rsidP="00A11AC7"/>
    <w:p w14:paraId="069A33CD" w14:textId="77777777" w:rsidR="00A11AC7" w:rsidRDefault="00A11AC7" w:rsidP="00A11AC7"/>
    <w:p w14:paraId="64C1FA84" w14:textId="77777777" w:rsidR="00A11AC7" w:rsidRDefault="00A11AC7" w:rsidP="00A11AC7">
      <w:r>
        <w:rPr>
          <w:noProof/>
        </w:rPr>
        <w:drawing>
          <wp:inline distT="0" distB="0" distL="0" distR="0" wp14:anchorId="28C06FDB" wp14:editId="798FF5A1">
            <wp:extent cx="4514850" cy="3381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re vs nurture.jpg"/>
                    <pic:cNvPicPr/>
                  </pic:nvPicPr>
                  <pic:blipFill>
                    <a:blip r:embed="rId15">
                      <a:extLst>
                        <a:ext uri="{28A0092B-C50C-407E-A947-70E740481C1C}">
                          <a14:useLocalDpi xmlns:a14="http://schemas.microsoft.com/office/drawing/2010/main" val="0"/>
                        </a:ext>
                      </a:extLst>
                    </a:blip>
                    <a:stretch>
                      <a:fillRect/>
                    </a:stretch>
                  </pic:blipFill>
                  <pic:spPr>
                    <a:xfrm>
                      <a:off x="0" y="0"/>
                      <a:ext cx="4514850" cy="3381375"/>
                    </a:xfrm>
                    <a:prstGeom prst="rect">
                      <a:avLst/>
                    </a:prstGeom>
                  </pic:spPr>
                </pic:pic>
              </a:graphicData>
            </a:graphic>
          </wp:inline>
        </w:drawing>
      </w:r>
    </w:p>
    <w:p w14:paraId="00B478E4" w14:textId="67EBFDD6" w:rsidR="00A11AC7" w:rsidRDefault="0012007C" w:rsidP="00A11AC7">
      <w:r>
        <w:lastRenderedPageBreak/>
        <w:t>Activity Two:  Identity Paper</w:t>
      </w:r>
    </w:p>
    <w:p w14:paraId="0F6B6A2A" w14:textId="77777777" w:rsidR="0012007C" w:rsidRDefault="0012007C" w:rsidP="0012007C">
      <w:pPr>
        <w:pStyle w:val="Heading1"/>
      </w:pPr>
      <w:r>
        <w:rPr>
          <w:b/>
          <w:u w:val="single"/>
        </w:rPr>
        <w:t>Cultural Background Paper</w:t>
      </w:r>
    </w:p>
    <w:p w14:paraId="26D4830F" w14:textId="664BAF5A" w:rsidR="0012007C" w:rsidRPr="00D92F55" w:rsidRDefault="0012007C" w:rsidP="0012007C">
      <w:r>
        <w:rPr>
          <w:noProof/>
        </w:rPr>
        <w:drawing>
          <wp:anchor distT="0" distB="0" distL="114300" distR="114300" simplePos="0" relativeHeight="251662336" behindDoc="0" locked="0" layoutInCell="1" allowOverlap="1" wp14:anchorId="3D0CAB69" wp14:editId="571BF325">
            <wp:simplePos x="0" y="0"/>
            <wp:positionH relativeFrom="column">
              <wp:align>left</wp:align>
            </wp:positionH>
            <wp:positionV relativeFrom="paragraph">
              <wp:posOffset>146050</wp:posOffset>
            </wp:positionV>
            <wp:extent cx="1123950" cy="2207260"/>
            <wp:effectExtent l="0" t="0" r="0" b="254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0" cy="2207260"/>
                    </a:xfrm>
                    <a:prstGeom prst="rect">
                      <a:avLst/>
                    </a:prstGeom>
                    <a:noFill/>
                    <a:ln>
                      <a:noFill/>
                    </a:ln>
                  </pic:spPr>
                </pic:pic>
              </a:graphicData>
            </a:graphic>
            <wp14:sizeRelH relativeFrom="page">
              <wp14:pctWidth>0</wp14:pctWidth>
            </wp14:sizeRelH>
            <wp14:sizeRelV relativeFrom="page">
              <wp14:pctHeight>0</wp14:pctHeight>
            </wp14:sizeRelV>
          </wp:anchor>
        </w:drawing>
      </w:r>
      <w:r>
        <w:t>Gingrich, SP 2019, AP Lang and Comp</w:t>
      </w:r>
    </w:p>
    <w:p w14:paraId="41B499F6" w14:textId="77777777" w:rsidR="0012007C" w:rsidRPr="00D318B3" w:rsidRDefault="0012007C" w:rsidP="0012007C">
      <w:pPr>
        <w:rPr>
          <w:b/>
          <w:sz w:val="24"/>
          <w:szCs w:val="24"/>
        </w:rPr>
      </w:pPr>
    </w:p>
    <w:p w14:paraId="48833F18" w14:textId="77777777" w:rsidR="0012007C" w:rsidRDefault="0012007C" w:rsidP="0012007C">
      <w:pPr>
        <w:rPr>
          <w:b/>
          <w:sz w:val="24"/>
          <w:szCs w:val="24"/>
        </w:rPr>
      </w:pPr>
      <w:r>
        <w:rPr>
          <w:b/>
          <w:sz w:val="24"/>
          <w:szCs w:val="24"/>
        </w:rPr>
        <w:t>Value:  100 points Summative</w:t>
      </w:r>
    </w:p>
    <w:p w14:paraId="6E18558E" w14:textId="77777777" w:rsidR="0012007C" w:rsidRPr="00D318B3" w:rsidRDefault="0012007C" w:rsidP="0012007C">
      <w:pPr>
        <w:rPr>
          <w:b/>
          <w:sz w:val="24"/>
          <w:szCs w:val="24"/>
        </w:rPr>
      </w:pPr>
      <w:r>
        <w:rPr>
          <w:b/>
          <w:sz w:val="24"/>
          <w:szCs w:val="24"/>
        </w:rPr>
        <w:t>Papers should be between 1000 and 1500 words</w:t>
      </w:r>
    </w:p>
    <w:p w14:paraId="3697209F" w14:textId="77777777" w:rsidR="0012007C" w:rsidRPr="00D318B3" w:rsidRDefault="0012007C" w:rsidP="0012007C">
      <w:pPr>
        <w:rPr>
          <w:b/>
          <w:sz w:val="24"/>
          <w:szCs w:val="24"/>
        </w:rPr>
      </w:pPr>
      <w:r w:rsidRPr="00D318B3">
        <w:rPr>
          <w:b/>
          <w:sz w:val="24"/>
          <w:szCs w:val="24"/>
        </w:rPr>
        <w:t>Rough Draft:</w:t>
      </w:r>
      <w:r>
        <w:rPr>
          <w:b/>
          <w:sz w:val="24"/>
          <w:szCs w:val="24"/>
        </w:rPr>
        <w:t xml:space="preserve"> (points will be deducted from final grade for drafts which are less than 1000 words) Due end of period, Friday, February 28th</w:t>
      </w:r>
    </w:p>
    <w:p w14:paraId="5ECB4D4D" w14:textId="77777777" w:rsidR="0012007C" w:rsidRPr="00D318B3" w:rsidRDefault="0012007C" w:rsidP="0012007C">
      <w:pPr>
        <w:rPr>
          <w:b/>
          <w:sz w:val="24"/>
          <w:szCs w:val="24"/>
        </w:rPr>
      </w:pPr>
      <w:r w:rsidRPr="00D318B3">
        <w:rPr>
          <w:b/>
          <w:sz w:val="24"/>
          <w:szCs w:val="24"/>
        </w:rPr>
        <w:t>Second Draft:</w:t>
      </w:r>
      <w:r>
        <w:rPr>
          <w:b/>
          <w:sz w:val="24"/>
          <w:szCs w:val="24"/>
        </w:rPr>
        <w:t xml:space="preserve"> Due end of period, Friday, March 6th</w:t>
      </w:r>
    </w:p>
    <w:p w14:paraId="38615F23" w14:textId="77777777" w:rsidR="0012007C" w:rsidRDefault="0012007C" w:rsidP="0012007C">
      <w:pPr>
        <w:pStyle w:val="Heading1"/>
      </w:pPr>
    </w:p>
    <w:p w14:paraId="0A8B853B" w14:textId="77777777" w:rsidR="0012007C" w:rsidRDefault="0012007C" w:rsidP="0012007C">
      <w:pPr>
        <w:pStyle w:val="Heading1"/>
        <w:rPr>
          <w:b/>
        </w:rPr>
      </w:pPr>
    </w:p>
    <w:p w14:paraId="2582CECC" w14:textId="77777777" w:rsidR="0012007C" w:rsidRDefault="0012007C" w:rsidP="0012007C">
      <w:pPr>
        <w:pStyle w:val="Heading1"/>
        <w:rPr>
          <w:b/>
        </w:rPr>
      </w:pPr>
    </w:p>
    <w:p w14:paraId="264441F3" w14:textId="77777777" w:rsidR="0012007C" w:rsidRDefault="0012007C" w:rsidP="0012007C">
      <w:pPr>
        <w:pStyle w:val="Heading1"/>
        <w:rPr>
          <w:b/>
        </w:rPr>
      </w:pPr>
    </w:p>
    <w:p w14:paraId="23A2D8F4" w14:textId="77777777" w:rsidR="0012007C" w:rsidRDefault="0012007C" w:rsidP="0012007C">
      <w:pPr>
        <w:pStyle w:val="Heading1"/>
        <w:rPr>
          <w:b/>
        </w:rPr>
      </w:pPr>
    </w:p>
    <w:p w14:paraId="3969BBAB" w14:textId="77777777" w:rsidR="0012007C" w:rsidRDefault="0012007C" w:rsidP="0012007C">
      <w:pPr>
        <w:pStyle w:val="Heading1"/>
        <w:rPr>
          <w:b/>
        </w:rPr>
      </w:pPr>
    </w:p>
    <w:p w14:paraId="28515D59" w14:textId="77777777" w:rsidR="0012007C" w:rsidRDefault="0012007C" w:rsidP="0012007C">
      <w:pPr>
        <w:pStyle w:val="Heading1"/>
        <w:rPr>
          <w:b/>
        </w:rPr>
      </w:pPr>
    </w:p>
    <w:p w14:paraId="5476EB15" w14:textId="77777777" w:rsidR="0012007C" w:rsidRDefault="0012007C" w:rsidP="0012007C">
      <w:pPr>
        <w:pStyle w:val="Heading1"/>
        <w:rPr>
          <w:b/>
        </w:rPr>
      </w:pPr>
    </w:p>
    <w:p w14:paraId="712576F8" w14:textId="77777777" w:rsidR="0012007C" w:rsidRPr="00DB3199" w:rsidRDefault="0012007C" w:rsidP="0012007C">
      <w:pPr>
        <w:pStyle w:val="Heading1"/>
        <w:rPr>
          <w:b/>
        </w:rPr>
      </w:pPr>
      <w:r w:rsidRPr="00DB3199">
        <w:rPr>
          <w:b/>
        </w:rPr>
        <w:t>Background</w:t>
      </w:r>
      <w:r>
        <w:rPr>
          <w:b/>
        </w:rPr>
        <w:t xml:space="preserve"> issues</w:t>
      </w:r>
      <w:r w:rsidRPr="00DB3199">
        <w:rPr>
          <w:b/>
        </w:rPr>
        <w:t xml:space="preserve">: </w:t>
      </w:r>
    </w:p>
    <w:p w14:paraId="4551E8FA" w14:textId="77777777" w:rsidR="0012007C" w:rsidRDefault="0012007C" w:rsidP="0012007C">
      <w:pPr>
        <w:pStyle w:val="Heading1"/>
      </w:pPr>
      <w:r>
        <w:t xml:space="preserve">In this project you are to research and write about your background, heritage, or culture.  You may define background and culture however you want—this could be based on where you live now, your family history, community involvement, participation in a group or activity, national ancestry or ethnicity.  The paper should be a minimum of 1000 words.  In preparation for the paper you should do the following and include information from each of them in your paper.  In the paper summarize the information that you have found and explain </w:t>
      </w:r>
      <w:r w:rsidRPr="005D2DCF">
        <w:rPr>
          <w:u w:val="single"/>
        </w:rPr>
        <w:t>how you think th</w:t>
      </w:r>
      <w:r>
        <w:rPr>
          <w:u w:val="single"/>
        </w:rPr>
        <w:t>e information has been a part of shaping your identity</w:t>
      </w:r>
      <w:r w:rsidRPr="005D2DCF">
        <w:rPr>
          <w:u w:val="single"/>
        </w:rPr>
        <w:t>.</w:t>
      </w:r>
      <w:r>
        <w:t xml:space="preserve">  </w:t>
      </w:r>
    </w:p>
    <w:p w14:paraId="72639369" w14:textId="77777777" w:rsidR="0012007C" w:rsidRDefault="0012007C" w:rsidP="0012007C">
      <w:pPr>
        <w:rPr>
          <w:sz w:val="24"/>
        </w:rPr>
      </w:pPr>
    </w:p>
    <w:p w14:paraId="711B261E" w14:textId="77777777" w:rsidR="0012007C" w:rsidRDefault="0012007C" w:rsidP="0012007C">
      <w:pPr>
        <w:rPr>
          <w:b/>
          <w:sz w:val="24"/>
        </w:rPr>
      </w:pPr>
      <w:r>
        <w:rPr>
          <w:b/>
          <w:sz w:val="24"/>
        </w:rPr>
        <w:t>Research Methods:</w:t>
      </w:r>
    </w:p>
    <w:p w14:paraId="39923A38" w14:textId="77777777" w:rsidR="0012007C" w:rsidRDefault="0012007C" w:rsidP="0012007C">
      <w:pPr>
        <w:rPr>
          <w:sz w:val="24"/>
        </w:rPr>
      </w:pPr>
      <w:r>
        <w:rPr>
          <w:b/>
          <w:sz w:val="24"/>
        </w:rPr>
        <w:t>Interview</w:t>
      </w:r>
      <w:r>
        <w:rPr>
          <w:sz w:val="24"/>
        </w:rPr>
        <w:t xml:space="preserve">:  interview someone who you consider having a similar background to yourself, family member, community member, someone with similar interests.  Write a list of 7-10 questions that must do with areas of interest in which you are concerned.  Conduct the interview and take notes on the responses.  </w:t>
      </w:r>
    </w:p>
    <w:p w14:paraId="39D050C8" w14:textId="77777777" w:rsidR="0012007C" w:rsidRDefault="0012007C" w:rsidP="0012007C">
      <w:pPr>
        <w:rPr>
          <w:b/>
          <w:sz w:val="24"/>
        </w:rPr>
      </w:pPr>
    </w:p>
    <w:p w14:paraId="07B7EBB7" w14:textId="77777777" w:rsidR="0012007C" w:rsidRDefault="0012007C" w:rsidP="0012007C">
      <w:pPr>
        <w:pStyle w:val="BodyText"/>
        <w:rPr>
          <w:b w:val="0"/>
        </w:rPr>
      </w:pPr>
      <w:r>
        <w:t xml:space="preserve">Artifacts:  </w:t>
      </w:r>
      <w:r>
        <w:rPr>
          <w:b w:val="0"/>
        </w:rPr>
        <w:t>find a possession or artifact that has some meaning for your family, the culture you are studying, or yourself, and tie in how that has a personal meaning for you.</w:t>
      </w:r>
    </w:p>
    <w:p w14:paraId="35DA83E7" w14:textId="77777777" w:rsidR="0012007C" w:rsidRDefault="0012007C" w:rsidP="0012007C">
      <w:pPr>
        <w:rPr>
          <w:sz w:val="24"/>
        </w:rPr>
      </w:pPr>
    </w:p>
    <w:p w14:paraId="1B030625" w14:textId="77777777" w:rsidR="0012007C" w:rsidRDefault="0012007C" w:rsidP="0012007C">
      <w:pPr>
        <w:rPr>
          <w:sz w:val="24"/>
        </w:rPr>
      </w:pPr>
      <w:r>
        <w:rPr>
          <w:b/>
          <w:sz w:val="24"/>
        </w:rPr>
        <w:t>Stories and myths</w:t>
      </w:r>
      <w:r>
        <w:rPr>
          <w:sz w:val="24"/>
        </w:rPr>
        <w:t xml:space="preserve">:  find at least one example of a story, myth, folk tale that has relevance for your cultural group.  This could be one that you read or find from another source, this could be </w:t>
      </w:r>
      <w:r>
        <w:rPr>
          <w:sz w:val="24"/>
        </w:rPr>
        <w:lastRenderedPageBreak/>
        <w:t xml:space="preserve">a story that you have been told over the years by a family or community member, this could be a story that your interviewee tells you during the interview, or this could be a story that you invent.  </w:t>
      </w:r>
    </w:p>
    <w:p w14:paraId="5E0F6905" w14:textId="77777777" w:rsidR="0012007C" w:rsidRDefault="0012007C" w:rsidP="0012007C">
      <w:pPr>
        <w:rPr>
          <w:sz w:val="24"/>
        </w:rPr>
      </w:pPr>
    </w:p>
    <w:p w14:paraId="103CCBC5" w14:textId="77777777" w:rsidR="0012007C" w:rsidRDefault="0012007C" w:rsidP="0012007C">
      <w:pPr>
        <w:rPr>
          <w:sz w:val="24"/>
        </w:rPr>
      </w:pPr>
      <w:r>
        <w:rPr>
          <w:b/>
          <w:sz w:val="24"/>
        </w:rPr>
        <w:t>Research</w:t>
      </w:r>
      <w:r>
        <w:rPr>
          <w:sz w:val="24"/>
        </w:rPr>
        <w:t>:  find three sources that present information on your background. Sources could be books, articles, movies, television clips etc. Each source should be used (one passage at least) in your essay.   Include a works cited page for the sources.  This is due with your final draft.  20 points will be deducted form your essay if this is not included properly.</w:t>
      </w:r>
    </w:p>
    <w:p w14:paraId="07620E13" w14:textId="77777777" w:rsidR="0012007C" w:rsidRDefault="0012007C" w:rsidP="0012007C">
      <w:pPr>
        <w:rPr>
          <w:sz w:val="24"/>
        </w:rPr>
      </w:pPr>
    </w:p>
    <w:p w14:paraId="57C2A9A5" w14:textId="77777777" w:rsidR="0012007C" w:rsidRPr="00DB3199" w:rsidRDefault="0012007C" w:rsidP="0012007C">
      <w:pPr>
        <w:rPr>
          <w:b/>
          <w:sz w:val="24"/>
        </w:rPr>
      </w:pPr>
      <w:r w:rsidRPr="00DB3199">
        <w:rPr>
          <w:b/>
          <w:sz w:val="24"/>
        </w:rPr>
        <w:t>Paper</w:t>
      </w:r>
      <w:r>
        <w:rPr>
          <w:b/>
          <w:sz w:val="24"/>
        </w:rPr>
        <w:t xml:space="preserve"> elements</w:t>
      </w:r>
      <w:r w:rsidRPr="00DB3199">
        <w:rPr>
          <w:b/>
          <w:sz w:val="24"/>
        </w:rPr>
        <w:t>:</w:t>
      </w:r>
    </w:p>
    <w:p w14:paraId="61F3085D" w14:textId="77777777" w:rsidR="0012007C" w:rsidRDefault="0012007C" w:rsidP="0012007C">
      <w:pPr>
        <w:rPr>
          <w:sz w:val="24"/>
        </w:rPr>
      </w:pPr>
    </w:p>
    <w:p w14:paraId="4394C76E" w14:textId="77777777" w:rsidR="0012007C" w:rsidRDefault="0012007C" w:rsidP="0012007C">
      <w:pPr>
        <w:rPr>
          <w:sz w:val="24"/>
        </w:rPr>
      </w:pPr>
      <w:r>
        <w:rPr>
          <w:sz w:val="24"/>
        </w:rPr>
        <w:t>Write a paper in which you explain how your identity is informed or shaped by your group identification.  Within your paper consider the following questions:</w:t>
      </w:r>
    </w:p>
    <w:p w14:paraId="3DB3932A" w14:textId="77777777" w:rsidR="0012007C" w:rsidRDefault="0012007C" w:rsidP="0012007C">
      <w:pPr>
        <w:numPr>
          <w:ilvl w:val="0"/>
          <w:numId w:val="2"/>
        </w:numPr>
        <w:spacing w:after="0" w:line="240" w:lineRule="auto"/>
        <w:rPr>
          <w:sz w:val="24"/>
        </w:rPr>
      </w:pPr>
      <w:r>
        <w:rPr>
          <w:sz w:val="24"/>
        </w:rPr>
        <w:t>Define what identity means-you can consider articles listed below to do This</w:t>
      </w:r>
    </w:p>
    <w:p w14:paraId="2D2181AF" w14:textId="77777777" w:rsidR="0012007C" w:rsidRDefault="0012007C" w:rsidP="0012007C">
      <w:pPr>
        <w:numPr>
          <w:ilvl w:val="0"/>
          <w:numId w:val="2"/>
        </w:numPr>
        <w:spacing w:after="0" w:line="240" w:lineRule="auto"/>
        <w:rPr>
          <w:sz w:val="24"/>
        </w:rPr>
      </w:pPr>
      <w:r>
        <w:rPr>
          <w:sz w:val="24"/>
        </w:rPr>
        <w:t>What is the group with which you identify? What attributes does the group have? (this portion should consider the research methods and illustrate an explanation of them)</w:t>
      </w:r>
    </w:p>
    <w:p w14:paraId="7978DEBA" w14:textId="77777777" w:rsidR="0012007C" w:rsidRDefault="0012007C" w:rsidP="0012007C">
      <w:pPr>
        <w:numPr>
          <w:ilvl w:val="0"/>
          <w:numId w:val="2"/>
        </w:numPr>
        <w:spacing w:after="0" w:line="240" w:lineRule="auto"/>
        <w:rPr>
          <w:sz w:val="24"/>
        </w:rPr>
      </w:pPr>
      <w:r>
        <w:rPr>
          <w:sz w:val="24"/>
        </w:rPr>
        <w:t>How do other group’s perceive your group?</w:t>
      </w:r>
    </w:p>
    <w:p w14:paraId="2D0582B4" w14:textId="77777777" w:rsidR="0012007C" w:rsidRDefault="0012007C" w:rsidP="0012007C">
      <w:pPr>
        <w:numPr>
          <w:ilvl w:val="0"/>
          <w:numId w:val="2"/>
        </w:numPr>
        <w:spacing w:after="0" w:line="240" w:lineRule="auto"/>
        <w:rPr>
          <w:sz w:val="24"/>
        </w:rPr>
      </w:pPr>
      <w:r>
        <w:rPr>
          <w:sz w:val="24"/>
        </w:rPr>
        <w:t>How has this group identification shaped your identity? (this could include values, perceptions, perspectives, goals, relationships, etc.)</w:t>
      </w:r>
    </w:p>
    <w:p w14:paraId="4773F40E" w14:textId="77777777" w:rsidR="0012007C" w:rsidRDefault="0012007C" w:rsidP="0012007C">
      <w:pPr>
        <w:numPr>
          <w:ilvl w:val="0"/>
          <w:numId w:val="2"/>
        </w:numPr>
        <w:spacing w:after="0" w:line="240" w:lineRule="auto"/>
        <w:rPr>
          <w:sz w:val="24"/>
        </w:rPr>
      </w:pPr>
      <w:r>
        <w:rPr>
          <w:sz w:val="24"/>
        </w:rPr>
        <w:t>Are there other identifications which shape your identity?</w:t>
      </w:r>
    </w:p>
    <w:p w14:paraId="46668D8F" w14:textId="77777777" w:rsidR="0012007C" w:rsidRDefault="0012007C" w:rsidP="0012007C">
      <w:pPr>
        <w:rPr>
          <w:sz w:val="24"/>
        </w:rPr>
      </w:pPr>
    </w:p>
    <w:p w14:paraId="675183EF" w14:textId="77777777" w:rsidR="0012007C" w:rsidRPr="00DB3199" w:rsidRDefault="0012007C" w:rsidP="0012007C">
      <w:pPr>
        <w:rPr>
          <w:b/>
          <w:sz w:val="24"/>
        </w:rPr>
      </w:pPr>
      <w:r w:rsidRPr="00DB3199">
        <w:rPr>
          <w:b/>
          <w:sz w:val="24"/>
        </w:rPr>
        <w:t>Scoring Criteria:</w:t>
      </w:r>
    </w:p>
    <w:p w14:paraId="3D3F51A0" w14:textId="77777777" w:rsidR="0012007C" w:rsidRDefault="0012007C" w:rsidP="0012007C">
      <w:pPr>
        <w:rPr>
          <w:sz w:val="24"/>
        </w:rPr>
      </w:pPr>
    </w:p>
    <w:p w14:paraId="412B2CE2" w14:textId="77777777" w:rsidR="0012007C" w:rsidRDefault="0012007C" w:rsidP="0012007C">
      <w:pPr>
        <w:numPr>
          <w:ilvl w:val="0"/>
          <w:numId w:val="3"/>
        </w:numPr>
        <w:spacing w:after="0" w:line="240" w:lineRule="auto"/>
        <w:rPr>
          <w:sz w:val="24"/>
        </w:rPr>
      </w:pPr>
      <w:r>
        <w:rPr>
          <w:sz w:val="24"/>
        </w:rPr>
        <w:t>Illustration of use of research methods</w:t>
      </w:r>
    </w:p>
    <w:p w14:paraId="3065B810" w14:textId="77777777" w:rsidR="0012007C" w:rsidRDefault="0012007C" w:rsidP="0012007C">
      <w:pPr>
        <w:numPr>
          <w:ilvl w:val="0"/>
          <w:numId w:val="3"/>
        </w:numPr>
        <w:spacing w:after="0" w:line="240" w:lineRule="auto"/>
        <w:rPr>
          <w:sz w:val="24"/>
        </w:rPr>
      </w:pPr>
      <w:r>
        <w:rPr>
          <w:sz w:val="24"/>
        </w:rPr>
        <w:t>Description of group</w:t>
      </w:r>
    </w:p>
    <w:p w14:paraId="49530F1C" w14:textId="77777777" w:rsidR="0012007C" w:rsidRDefault="0012007C" w:rsidP="0012007C">
      <w:pPr>
        <w:numPr>
          <w:ilvl w:val="0"/>
          <w:numId w:val="3"/>
        </w:numPr>
        <w:spacing w:after="0" w:line="240" w:lineRule="auto"/>
        <w:rPr>
          <w:sz w:val="24"/>
        </w:rPr>
      </w:pPr>
      <w:r>
        <w:rPr>
          <w:sz w:val="24"/>
        </w:rPr>
        <w:t>Insight into the group effect upon you</w:t>
      </w:r>
    </w:p>
    <w:p w14:paraId="12778216" w14:textId="77777777" w:rsidR="0012007C" w:rsidRDefault="0012007C" w:rsidP="0012007C">
      <w:pPr>
        <w:numPr>
          <w:ilvl w:val="0"/>
          <w:numId w:val="3"/>
        </w:numPr>
        <w:spacing w:after="0" w:line="240" w:lineRule="auto"/>
        <w:rPr>
          <w:sz w:val="24"/>
        </w:rPr>
      </w:pPr>
      <w:r>
        <w:rPr>
          <w:sz w:val="24"/>
        </w:rPr>
        <w:t>Development</w:t>
      </w:r>
    </w:p>
    <w:p w14:paraId="0DC64276" w14:textId="77777777" w:rsidR="0012007C" w:rsidRDefault="0012007C" w:rsidP="0012007C">
      <w:pPr>
        <w:numPr>
          <w:ilvl w:val="0"/>
          <w:numId w:val="3"/>
        </w:numPr>
        <w:spacing w:after="0" w:line="240" w:lineRule="auto"/>
        <w:rPr>
          <w:sz w:val="24"/>
        </w:rPr>
      </w:pPr>
      <w:r>
        <w:rPr>
          <w:sz w:val="24"/>
        </w:rPr>
        <w:t>Organization</w:t>
      </w:r>
    </w:p>
    <w:p w14:paraId="09F072C0" w14:textId="77777777" w:rsidR="0012007C" w:rsidRDefault="0012007C" w:rsidP="0012007C">
      <w:pPr>
        <w:numPr>
          <w:ilvl w:val="0"/>
          <w:numId w:val="3"/>
        </w:numPr>
        <w:spacing w:after="0" w:line="240" w:lineRule="auto"/>
        <w:rPr>
          <w:sz w:val="24"/>
        </w:rPr>
      </w:pPr>
      <w:r>
        <w:rPr>
          <w:sz w:val="24"/>
        </w:rPr>
        <w:t>Voice and originality</w:t>
      </w:r>
    </w:p>
    <w:p w14:paraId="686EE6F8" w14:textId="77777777" w:rsidR="0012007C" w:rsidRDefault="0012007C" w:rsidP="0012007C">
      <w:pPr>
        <w:numPr>
          <w:ilvl w:val="0"/>
          <w:numId w:val="3"/>
        </w:numPr>
        <w:spacing w:after="0" w:line="240" w:lineRule="auto"/>
        <w:rPr>
          <w:sz w:val="24"/>
        </w:rPr>
      </w:pPr>
      <w:r>
        <w:rPr>
          <w:sz w:val="24"/>
        </w:rPr>
        <w:t>Written clarity</w:t>
      </w:r>
    </w:p>
    <w:p w14:paraId="019FB348" w14:textId="77777777" w:rsidR="0012007C" w:rsidRDefault="0012007C" w:rsidP="0012007C">
      <w:pPr>
        <w:rPr>
          <w:sz w:val="24"/>
        </w:rPr>
      </w:pPr>
    </w:p>
    <w:p w14:paraId="66AD75F2" w14:textId="77777777" w:rsidR="0012007C" w:rsidRDefault="0012007C" w:rsidP="0012007C">
      <w:pPr>
        <w:rPr>
          <w:b/>
          <w:sz w:val="24"/>
        </w:rPr>
      </w:pPr>
      <w:r>
        <w:rPr>
          <w:b/>
          <w:sz w:val="24"/>
        </w:rPr>
        <w:t>Articles on Identity</w:t>
      </w:r>
    </w:p>
    <w:p w14:paraId="2792A5E0" w14:textId="77777777" w:rsidR="0012007C" w:rsidRDefault="00D2699A" w:rsidP="0012007C">
      <w:pPr>
        <w:rPr>
          <w:b/>
          <w:sz w:val="24"/>
        </w:rPr>
      </w:pPr>
      <w:hyperlink r:id="rId17" w:history="1">
        <w:r w:rsidR="0012007C" w:rsidRPr="000B0DA2">
          <w:rPr>
            <w:rStyle w:val="Hyperlink"/>
            <w:sz w:val="24"/>
          </w:rPr>
          <w:t>The Real You is a Myth</w:t>
        </w:r>
      </w:hyperlink>
    </w:p>
    <w:p w14:paraId="3FF242F7" w14:textId="77777777" w:rsidR="0012007C" w:rsidRDefault="00D2699A" w:rsidP="0012007C">
      <w:pPr>
        <w:rPr>
          <w:b/>
          <w:sz w:val="24"/>
        </w:rPr>
      </w:pPr>
      <w:hyperlink r:id="rId18" w:history="1">
        <w:r w:rsidR="0012007C" w:rsidRPr="000B0DA2">
          <w:rPr>
            <w:rStyle w:val="Hyperlink"/>
            <w:sz w:val="24"/>
          </w:rPr>
          <w:t>Choose Your Identity NY Times</w:t>
        </w:r>
      </w:hyperlink>
    </w:p>
    <w:p w14:paraId="4BFFC73C" w14:textId="77777777" w:rsidR="0012007C" w:rsidRDefault="00D2699A" w:rsidP="0012007C">
      <w:pPr>
        <w:rPr>
          <w:b/>
          <w:sz w:val="24"/>
        </w:rPr>
      </w:pPr>
      <w:hyperlink r:id="rId19" w:history="1">
        <w:r w:rsidR="0012007C" w:rsidRPr="004C6A12">
          <w:rPr>
            <w:rStyle w:val="Hyperlink"/>
            <w:sz w:val="24"/>
          </w:rPr>
          <w:t>Speak for Yourself NY Times</w:t>
        </w:r>
      </w:hyperlink>
    </w:p>
    <w:p w14:paraId="2E8B29E8" w14:textId="77777777" w:rsidR="0012007C" w:rsidRDefault="00D2699A" w:rsidP="0012007C">
      <w:pPr>
        <w:rPr>
          <w:b/>
          <w:sz w:val="24"/>
        </w:rPr>
      </w:pPr>
      <w:hyperlink r:id="rId20" w:history="1">
        <w:r w:rsidR="0012007C" w:rsidRPr="004C6A12">
          <w:rPr>
            <w:rStyle w:val="Hyperlink"/>
            <w:sz w:val="24"/>
          </w:rPr>
          <w:t>Can We Choose Our Own Identity The Guardian</w:t>
        </w:r>
      </w:hyperlink>
    </w:p>
    <w:p w14:paraId="2BD36C58" w14:textId="77777777" w:rsidR="0012007C" w:rsidRDefault="0012007C" w:rsidP="0012007C">
      <w:pPr>
        <w:rPr>
          <w:b/>
          <w:sz w:val="24"/>
        </w:rPr>
      </w:pPr>
      <w:r>
        <w:rPr>
          <w:b/>
          <w:sz w:val="24"/>
        </w:rPr>
        <w:t>Where Does Identity Come from Scientific American</w:t>
      </w:r>
    </w:p>
    <w:p w14:paraId="68F0353F" w14:textId="77777777" w:rsidR="0012007C" w:rsidRDefault="00D2699A" w:rsidP="0012007C">
      <w:pPr>
        <w:rPr>
          <w:b/>
          <w:sz w:val="24"/>
        </w:rPr>
      </w:pPr>
      <w:hyperlink r:id="rId21" w:history="1">
        <w:r w:rsidR="0012007C" w:rsidRPr="004C6A12">
          <w:rPr>
            <w:rStyle w:val="Hyperlink"/>
            <w:sz w:val="24"/>
          </w:rPr>
          <w:t>https://www.scientificamerican.com/article/where-does-identity-come-from/</w:t>
        </w:r>
      </w:hyperlink>
    </w:p>
    <w:p w14:paraId="6237A473" w14:textId="77777777" w:rsidR="0012007C" w:rsidRPr="00D92F55" w:rsidRDefault="0012007C" w:rsidP="0012007C">
      <w:pPr>
        <w:rPr>
          <w:b/>
          <w:sz w:val="24"/>
        </w:rPr>
      </w:pPr>
    </w:p>
    <w:p w14:paraId="0BACC591" w14:textId="39B55450" w:rsidR="0012007C" w:rsidRDefault="0012007C" w:rsidP="0012007C">
      <w:pPr>
        <w:ind w:left="720"/>
        <w:rPr>
          <w:sz w:val="24"/>
        </w:rPr>
      </w:pPr>
      <w:r>
        <w:rPr>
          <w:noProof/>
          <w:sz w:val="24"/>
        </w:rPr>
        <w:drawing>
          <wp:inline distT="0" distB="0" distL="0" distR="0" wp14:anchorId="2A18AB2B" wp14:editId="1BA8E712">
            <wp:extent cx="3562985" cy="2370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62985" cy="2370455"/>
                    </a:xfrm>
                    <a:prstGeom prst="rect">
                      <a:avLst/>
                    </a:prstGeom>
                    <a:noFill/>
                    <a:ln>
                      <a:noFill/>
                    </a:ln>
                  </pic:spPr>
                </pic:pic>
              </a:graphicData>
            </a:graphic>
          </wp:inline>
        </w:drawing>
      </w:r>
    </w:p>
    <w:p w14:paraId="6375E630" w14:textId="74DBFC97" w:rsidR="0012007C" w:rsidRDefault="0012007C" w:rsidP="00A11AC7"/>
    <w:p w14:paraId="367614B5" w14:textId="6B05344D" w:rsidR="00B158A7" w:rsidRDefault="00B158A7" w:rsidP="00A11AC7"/>
    <w:p w14:paraId="41B451ED" w14:textId="3DB7D6ED" w:rsidR="00B158A7" w:rsidRDefault="00B158A7" w:rsidP="00A11AC7"/>
    <w:p w14:paraId="50BD162B" w14:textId="010841D2" w:rsidR="00B158A7" w:rsidRDefault="00B158A7" w:rsidP="00A11AC7"/>
    <w:p w14:paraId="34D1D2BB" w14:textId="708E27AC" w:rsidR="00B158A7" w:rsidRDefault="00B158A7" w:rsidP="00A11AC7"/>
    <w:p w14:paraId="1894F1BA" w14:textId="250A2E96" w:rsidR="00B158A7" w:rsidRDefault="00B158A7" w:rsidP="00A11AC7"/>
    <w:p w14:paraId="12A9E4F2" w14:textId="1AC0D116" w:rsidR="00B158A7" w:rsidRDefault="00B158A7" w:rsidP="00A11AC7"/>
    <w:p w14:paraId="7222032B" w14:textId="1DE08215" w:rsidR="00B158A7" w:rsidRDefault="00B158A7" w:rsidP="00A11AC7"/>
    <w:p w14:paraId="48EB240A" w14:textId="7FD26740" w:rsidR="00B158A7" w:rsidRDefault="00B158A7" w:rsidP="00A11AC7"/>
    <w:p w14:paraId="45CFF75D" w14:textId="56518107" w:rsidR="00B158A7" w:rsidRDefault="00B158A7" w:rsidP="00A11AC7"/>
    <w:p w14:paraId="0FCFC602" w14:textId="30EBF3C0" w:rsidR="00B158A7" w:rsidRDefault="00B158A7" w:rsidP="00A11AC7"/>
    <w:p w14:paraId="66F2C8FE" w14:textId="0B15939D" w:rsidR="00B158A7" w:rsidRDefault="00B158A7" w:rsidP="00A11AC7"/>
    <w:p w14:paraId="55CCB19F" w14:textId="28C6F475" w:rsidR="00B158A7" w:rsidRDefault="00B158A7" w:rsidP="00A11AC7"/>
    <w:p w14:paraId="739D0238" w14:textId="696B16C0" w:rsidR="00B158A7" w:rsidRDefault="00B158A7" w:rsidP="00A11AC7"/>
    <w:p w14:paraId="4C54C00E" w14:textId="77777777" w:rsidR="00B158A7" w:rsidRDefault="00B158A7" w:rsidP="00A11AC7"/>
    <w:p w14:paraId="395AA8CF" w14:textId="438F99A6" w:rsidR="005F639A" w:rsidRDefault="00AC34C6" w:rsidP="005F639A">
      <w:pPr>
        <w:rPr>
          <w:b/>
        </w:rPr>
      </w:pPr>
      <w:r>
        <w:rPr>
          <w:b/>
        </w:rPr>
        <w:lastRenderedPageBreak/>
        <w:t xml:space="preserve">Activity Three: </w:t>
      </w:r>
      <w:r w:rsidR="005F639A">
        <w:rPr>
          <w:b/>
        </w:rPr>
        <w:t xml:space="preserve">Synthesis Paper Independent Book (120 points summative) </w:t>
      </w:r>
    </w:p>
    <w:p w14:paraId="660ADC06" w14:textId="77777777" w:rsidR="005F639A" w:rsidRDefault="005F639A" w:rsidP="005F639A">
      <w:pPr>
        <w:pStyle w:val="ListParagraph"/>
        <w:numPr>
          <w:ilvl w:val="0"/>
          <w:numId w:val="4"/>
        </w:numPr>
        <w:spacing w:line="256" w:lineRule="auto"/>
      </w:pPr>
      <w:r>
        <w:t xml:space="preserve">In your group, you are to create and write a response to a synthesis paper </w:t>
      </w:r>
      <w:r w:rsidRPr="00C07121">
        <w:rPr>
          <w:u w:val="single"/>
        </w:rPr>
        <w:t>related</w:t>
      </w:r>
      <w:r>
        <w:t xml:space="preserve"> to an argument which your independent book makes.  The creation of the prompt can be done with your entire group.  This should have the following five components similar to the AP exams we have taken in class. (20 points)</w:t>
      </w:r>
    </w:p>
    <w:p w14:paraId="49A7AF51" w14:textId="77777777" w:rsidR="005F639A" w:rsidRDefault="005F639A" w:rsidP="005F639A">
      <w:pPr>
        <w:pStyle w:val="ListParagraph"/>
        <w:numPr>
          <w:ilvl w:val="0"/>
          <w:numId w:val="5"/>
        </w:numPr>
        <w:spacing w:line="256" w:lineRule="auto"/>
      </w:pPr>
      <w:r>
        <w:t xml:space="preserve"> </w:t>
      </w:r>
      <w:r>
        <w:rPr>
          <w:b/>
        </w:rPr>
        <w:t>Direction</w:t>
      </w:r>
      <w:r>
        <w:t>s-- this can be more or less verbatim from the sample prompt.</w:t>
      </w:r>
    </w:p>
    <w:p w14:paraId="40FD87CC" w14:textId="77777777" w:rsidR="005F639A" w:rsidRDefault="005F639A" w:rsidP="005F639A">
      <w:pPr>
        <w:pStyle w:val="ListParagraph"/>
        <w:numPr>
          <w:ilvl w:val="0"/>
          <w:numId w:val="5"/>
        </w:numPr>
        <w:spacing w:line="256" w:lineRule="auto"/>
      </w:pPr>
      <w:r>
        <w:rPr>
          <w:b/>
        </w:rPr>
        <w:t>An introduction</w:t>
      </w:r>
      <w:r>
        <w:t>--states what the general topic and background are.</w:t>
      </w:r>
    </w:p>
    <w:p w14:paraId="594F80FD" w14:textId="77777777" w:rsidR="005F639A" w:rsidRDefault="005F639A" w:rsidP="005F639A">
      <w:pPr>
        <w:pStyle w:val="ListParagraph"/>
        <w:numPr>
          <w:ilvl w:val="0"/>
          <w:numId w:val="5"/>
        </w:numPr>
        <w:spacing w:line="256" w:lineRule="auto"/>
      </w:pPr>
      <w:r>
        <w:rPr>
          <w:b/>
        </w:rPr>
        <w:t>The assignment</w:t>
      </w:r>
      <w:r>
        <w:t xml:space="preserve">--a statement of what the writer is to do and the question to which the writer is to respond.  Synthesis prompts are generally of two types-take a position and write a persuasive essay on that position or a discussion of what the most important factors or issues are in considering the topic and why they are the most important. </w:t>
      </w:r>
    </w:p>
    <w:p w14:paraId="5A14489E" w14:textId="77777777" w:rsidR="005F639A" w:rsidRDefault="005F639A" w:rsidP="005F639A">
      <w:pPr>
        <w:pStyle w:val="ListParagraph"/>
        <w:numPr>
          <w:ilvl w:val="0"/>
          <w:numId w:val="5"/>
        </w:numPr>
        <w:spacing w:line="256" w:lineRule="auto"/>
      </w:pPr>
      <w:r>
        <w:rPr>
          <w:b/>
        </w:rPr>
        <w:t>A list of the sources</w:t>
      </w:r>
      <w:r>
        <w:t>—each member of your group is responsible for finding at least one source.  You should have a minimum of four sources; the book counts as one and then one should be a visual (advertisement, a chart, photograph, painting, cartoon, etc.). Each person must find at least one source, so if you group is larger you will need more sources. Even if you do this individually you will need at least four sources. Give each source a letter to attribute to it.</w:t>
      </w:r>
    </w:p>
    <w:p w14:paraId="5732C604" w14:textId="77777777" w:rsidR="005F639A" w:rsidRDefault="005F639A" w:rsidP="005F639A">
      <w:pPr>
        <w:pStyle w:val="ListParagraph"/>
        <w:numPr>
          <w:ilvl w:val="0"/>
          <w:numId w:val="5"/>
        </w:numPr>
        <w:spacing w:line="256" w:lineRule="auto"/>
      </w:pPr>
      <w:r>
        <w:rPr>
          <w:b/>
        </w:rPr>
        <w:t>Print out a copy of the sources</w:t>
      </w:r>
      <w:r>
        <w:t>—print sources should be 300-500 words. If you are using a longer source take an excerpt from it.  Do not use the entire source if it is longer than about two pages single spaced. Label each source A, B, etc. and provide the MLA citation for the source.  You should have a minimum of 4 sources at least one of which should be visual (painting, poster, photograph, table, cartoon, advertisement, etc.)</w:t>
      </w:r>
    </w:p>
    <w:p w14:paraId="51E36184" w14:textId="77777777" w:rsidR="005F639A" w:rsidRDefault="005F639A" w:rsidP="005F639A">
      <w:pPr>
        <w:pStyle w:val="ListParagraph"/>
        <w:numPr>
          <w:ilvl w:val="0"/>
          <w:numId w:val="4"/>
        </w:numPr>
        <w:spacing w:line="256" w:lineRule="auto"/>
      </w:pPr>
      <w:r>
        <w:t>Individually each person is to write a response to the prompt which your group created of between 1000 and 1500 words.  The essay should include direct reference from four sources (the book and three of the other sources) and a minimum of six direct citations (three from the book and one each from the other three sources. (100 points)</w:t>
      </w:r>
    </w:p>
    <w:p w14:paraId="1B20EB88" w14:textId="77777777" w:rsidR="005F639A" w:rsidRDefault="005F639A" w:rsidP="005F639A">
      <w:r>
        <w:t>Due Dates—The Synthesis question including all documents loaded into one file and posted to Turnitin.com by Friday, January 17th at 4pm.</w:t>
      </w:r>
    </w:p>
    <w:p w14:paraId="58F88D6E" w14:textId="77777777" w:rsidR="005F639A" w:rsidRDefault="005F639A" w:rsidP="005F639A"/>
    <w:p w14:paraId="5256AAAC" w14:textId="77777777" w:rsidR="005F639A" w:rsidRDefault="005F639A" w:rsidP="005F639A">
      <w:r>
        <w:t>The rough draft is due by 4pm on Friday, January 24th. The rough draft must be a minimum of 750 words and include at least six citations anything less will receive a deduction of 10 points from the individual essay grade.  Peer editing will also be part of this process and must be completed in order not to have a 10-point deduction.  Rough drafts will not be accepted late. If you are absent you should post it to turnitin.com by the appropriate time.  If you have computer problems you should check with me by the end of the period to make sure you have correctly turned in your essay.</w:t>
      </w:r>
    </w:p>
    <w:p w14:paraId="61DE7009" w14:textId="77777777" w:rsidR="005F639A" w:rsidRDefault="005F639A" w:rsidP="005F639A"/>
    <w:p w14:paraId="2D7CE429" w14:textId="77777777" w:rsidR="005F639A" w:rsidRDefault="005F639A" w:rsidP="005F639A">
      <w:r>
        <w:t xml:space="preserve">You must review two student essays on the peer editing day of Monday, January 27th.  If you do not you will lose 10 points. If you have not turned in a rough draft you will be unable to peer edit. </w:t>
      </w:r>
    </w:p>
    <w:p w14:paraId="464C5454" w14:textId="77777777" w:rsidR="005F639A" w:rsidRDefault="005F639A" w:rsidP="005F639A">
      <w:r>
        <w:t>2</w:t>
      </w:r>
      <w:r w:rsidRPr="00420CDA">
        <w:rPr>
          <w:vertAlign w:val="superscript"/>
        </w:rPr>
        <w:t>nd</w:t>
      </w:r>
      <w:r>
        <w:t xml:space="preserve"> Drafts are due by 4pm Friday, January 31st. Papers must be a minimum of 1000 words to receive full credit.</w:t>
      </w:r>
    </w:p>
    <w:p w14:paraId="794BEDFC" w14:textId="77777777" w:rsidR="005F639A" w:rsidRDefault="005F639A" w:rsidP="005F639A"/>
    <w:p w14:paraId="70F5C3B8" w14:textId="77777777" w:rsidR="005F639A" w:rsidRDefault="005F639A" w:rsidP="005F639A"/>
    <w:p w14:paraId="1F626EB2" w14:textId="77777777" w:rsidR="005F639A" w:rsidRDefault="005F639A" w:rsidP="005F639A"/>
    <w:p w14:paraId="1E3D5817" w14:textId="77777777" w:rsidR="005F639A" w:rsidRDefault="005F639A" w:rsidP="005F639A"/>
    <w:p w14:paraId="32693163" w14:textId="77777777" w:rsidR="005F639A" w:rsidRDefault="005F639A" w:rsidP="005F639A"/>
    <w:p w14:paraId="0898844D" w14:textId="77777777" w:rsidR="005F639A" w:rsidRDefault="005F639A" w:rsidP="005F639A"/>
    <w:p w14:paraId="5E182F93" w14:textId="77777777" w:rsidR="005F639A" w:rsidRDefault="005F639A" w:rsidP="005F639A"/>
    <w:p w14:paraId="60E5FDAE" w14:textId="77777777" w:rsidR="005F639A" w:rsidRDefault="005F639A" w:rsidP="005F639A"/>
    <w:p w14:paraId="7241EFE6" w14:textId="77777777" w:rsidR="005F639A" w:rsidRDefault="005F639A" w:rsidP="005F639A">
      <w:r>
        <w:t>Topics:  You are to read a book on one of the following topics. You may select the book from the lists of books or come up with your own book on the topic. Everyone in your group needs to read the same book.  Give me your book title by next Friday, March 2</w:t>
      </w:r>
      <w:r w:rsidRPr="00172F71">
        <w:rPr>
          <w:vertAlign w:val="superscript"/>
        </w:rPr>
        <w:t>nd</w:t>
      </w:r>
      <w:r>
        <w:t>.  You need to have read the book by Monday, March 13</w:t>
      </w:r>
      <w:r w:rsidRPr="00172F71">
        <w:rPr>
          <w:vertAlign w:val="superscript"/>
        </w:rPr>
        <w:t>th</w:t>
      </w:r>
      <w:r>
        <w:t xml:space="preserve">. </w:t>
      </w:r>
    </w:p>
    <w:p w14:paraId="669D35C6" w14:textId="77777777" w:rsidR="005F639A" w:rsidRDefault="005F639A" w:rsidP="005F639A"/>
    <w:p w14:paraId="3824EA6F" w14:textId="77777777" w:rsidR="005F639A" w:rsidRDefault="005F639A" w:rsidP="005F639A">
      <w:r>
        <w:t xml:space="preserve">Sports </w:t>
      </w:r>
    </w:p>
    <w:p w14:paraId="7B4287AD" w14:textId="77777777" w:rsidR="005F639A" w:rsidRDefault="005F639A" w:rsidP="005F639A">
      <w:r>
        <w:t>Science, the Environment, and Medicine</w:t>
      </w:r>
    </w:p>
    <w:p w14:paraId="425BF281" w14:textId="77777777" w:rsidR="005F639A" w:rsidRDefault="005F639A" w:rsidP="005F639A">
      <w:r>
        <w:t>Food</w:t>
      </w:r>
    </w:p>
    <w:p w14:paraId="5C73260A" w14:textId="77777777" w:rsidR="005F639A" w:rsidRDefault="005F639A" w:rsidP="005F639A">
      <w:r>
        <w:t>Gender</w:t>
      </w:r>
    </w:p>
    <w:p w14:paraId="48872C0B" w14:textId="77777777" w:rsidR="005F639A" w:rsidRDefault="005F639A" w:rsidP="005F639A">
      <w:r>
        <w:t>Race, Culture, and Justice</w:t>
      </w:r>
    </w:p>
    <w:p w14:paraId="04B176BE" w14:textId="77777777" w:rsidR="005F639A" w:rsidRDefault="005F639A" w:rsidP="005F639A">
      <w:r>
        <w:t>War</w:t>
      </w:r>
    </w:p>
    <w:p w14:paraId="27251B36" w14:textId="77777777" w:rsidR="005F639A" w:rsidRDefault="005F639A" w:rsidP="005F639A">
      <w:r>
        <w:t>Nature and the Environment</w:t>
      </w:r>
    </w:p>
    <w:p w14:paraId="5591A555" w14:textId="77777777" w:rsidR="005F639A" w:rsidRDefault="005F639A" w:rsidP="005F639A">
      <w:r>
        <w:t>Travel/Adventure</w:t>
      </w:r>
    </w:p>
    <w:p w14:paraId="4F8088FE" w14:textId="7B6A7231" w:rsidR="005F639A" w:rsidRDefault="005F639A" w:rsidP="005F639A">
      <w:r>
        <w:t>Thoughts and Ideas</w:t>
      </w:r>
    </w:p>
    <w:p w14:paraId="3DABB74A" w14:textId="7FA36486" w:rsidR="00B66751" w:rsidRDefault="00B66751" w:rsidP="005F639A"/>
    <w:p w14:paraId="3A54764B" w14:textId="554B00C6" w:rsidR="00B66751" w:rsidRDefault="00B66751" w:rsidP="005F639A"/>
    <w:p w14:paraId="39698A7D" w14:textId="20F2C018" w:rsidR="00B66751" w:rsidRDefault="00B66751" w:rsidP="005F639A"/>
    <w:p w14:paraId="1BC014AA" w14:textId="32E57D39" w:rsidR="00B66751" w:rsidRDefault="00B66751" w:rsidP="005F639A"/>
    <w:p w14:paraId="2901C7C7" w14:textId="4459EF7D" w:rsidR="00B66751" w:rsidRDefault="00B66751" w:rsidP="005F639A"/>
    <w:p w14:paraId="49457237" w14:textId="083B7FBA" w:rsidR="00B66751" w:rsidRDefault="00B66751" w:rsidP="005F639A"/>
    <w:p w14:paraId="6D9FAA94" w14:textId="215FEFD2" w:rsidR="00B66751" w:rsidRDefault="00B66751" w:rsidP="005F639A"/>
    <w:p w14:paraId="78800F19" w14:textId="63D01AAE" w:rsidR="00B66751" w:rsidRDefault="00B66751" w:rsidP="005F639A"/>
    <w:p w14:paraId="6E488082" w14:textId="2132B415" w:rsidR="00760470" w:rsidRDefault="00AC34C6" w:rsidP="00760470">
      <w:pPr>
        <w:pStyle w:val="Heading1"/>
        <w:rPr>
          <w:b/>
          <w:sz w:val="28"/>
        </w:rPr>
      </w:pPr>
      <w:r>
        <w:rPr>
          <w:b/>
          <w:sz w:val="28"/>
        </w:rPr>
        <w:lastRenderedPageBreak/>
        <w:t>Activity</w:t>
      </w:r>
      <w:r w:rsidR="00FB33D7">
        <w:rPr>
          <w:b/>
          <w:sz w:val="28"/>
        </w:rPr>
        <w:t xml:space="preserve"> Four: </w:t>
      </w:r>
      <w:r w:rsidR="00760470">
        <w:rPr>
          <w:b/>
          <w:sz w:val="28"/>
        </w:rPr>
        <w:t>Professional Research Paper (Total Assignment, approximately 10% of semester grade) 200 points total</w:t>
      </w:r>
    </w:p>
    <w:p w14:paraId="6E76E70C" w14:textId="77777777" w:rsidR="00760470" w:rsidRPr="00EF3574" w:rsidRDefault="00760470" w:rsidP="00760470">
      <w:r>
        <w:t>Dr. Gingrich, AP Lang, Spring 2015</w:t>
      </w:r>
    </w:p>
    <w:p w14:paraId="628A9FE2" w14:textId="77777777" w:rsidR="00760470" w:rsidRDefault="00760470" w:rsidP="00760470"/>
    <w:p w14:paraId="7B2489EC" w14:textId="77777777" w:rsidR="00760470" w:rsidRDefault="00760470" w:rsidP="00760470">
      <w:pPr>
        <w:rPr>
          <w:u w:val="single"/>
        </w:rPr>
      </w:pPr>
      <w:r>
        <w:t xml:space="preserve">The topic of this paper is for you to research an issue/problem/question related to your career, intended college major, or a personal passion/hobby that you will be interested in pursuing.  In researching the information on your career/profession or hobby, you should find 5-7 sources on your major/profession.  You should have source citations in your paper for all five sources.  There should be a minimum of 5 total citations.  You should include your original investigation of the problem/question as well.  </w:t>
      </w:r>
      <w:r w:rsidRPr="00BE0DD2">
        <w:rPr>
          <w:u w:val="single"/>
        </w:rPr>
        <w:t xml:space="preserve">The paper will be </w:t>
      </w:r>
      <w:r>
        <w:rPr>
          <w:u w:val="single"/>
        </w:rPr>
        <w:t xml:space="preserve">due </w:t>
      </w:r>
      <w:r w:rsidRPr="00BE0DD2">
        <w:rPr>
          <w:u w:val="single"/>
        </w:rPr>
        <w:t>the last week before finals—you will not have an opportunity to revise it after this so the grade will be your final grade for the product.</w:t>
      </w:r>
    </w:p>
    <w:p w14:paraId="43CC275C" w14:textId="77777777" w:rsidR="00760470" w:rsidRDefault="00760470" w:rsidP="00760470">
      <w:pPr>
        <w:rPr>
          <w:u w:val="single"/>
        </w:rPr>
      </w:pPr>
    </w:p>
    <w:p w14:paraId="0A0EBB62" w14:textId="77777777" w:rsidR="00760470" w:rsidRDefault="00760470" w:rsidP="00760470">
      <w:r>
        <w:rPr>
          <w:u w:val="single"/>
        </w:rPr>
        <w:t>Field Topics (this is suggestions you are not limited to the fields)</w:t>
      </w:r>
    </w:p>
    <w:p w14:paraId="72375299" w14:textId="77777777" w:rsidR="00760470" w:rsidRDefault="00760470" w:rsidP="00760470">
      <w:r>
        <w:t xml:space="preserve">Sports (athletics, sports medicine, sports training, health, sports management, sports </w:t>
      </w:r>
    </w:p>
    <w:p w14:paraId="4F68BA08" w14:textId="77777777" w:rsidR="00760470" w:rsidRDefault="00760470" w:rsidP="00760470">
      <w:r>
        <w:tab/>
        <w:t>journalism)</w:t>
      </w:r>
    </w:p>
    <w:p w14:paraId="7FB5A7E2" w14:textId="77777777" w:rsidR="00760470" w:rsidRDefault="00760470" w:rsidP="00760470">
      <w:r>
        <w:t>Business (economics, entrepreneurship, management, accounting, finance)</w:t>
      </w:r>
    </w:p>
    <w:p w14:paraId="76F68747" w14:textId="77777777" w:rsidR="00760470" w:rsidRDefault="00760470" w:rsidP="00760470">
      <w:r>
        <w:t xml:space="preserve">Natural Science/Mathematics (biology, mathematics, environmental science, </w:t>
      </w:r>
    </w:p>
    <w:p w14:paraId="6AB0AA7F" w14:textId="77777777" w:rsidR="00760470" w:rsidRDefault="00760470" w:rsidP="00760470">
      <w:r>
        <w:tab/>
      </w:r>
      <w:r>
        <w:tab/>
      </w:r>
      <w:r>
        <w:tab/>
        <w:t>Chemistry, physical, astronomy, oceanography, paleontology,</w:t>
      </w:r>
    </w:p>
    <w:p w14:paraId="1689C625" w14:textId="77777777" w:rsidR="00760470" w:rsidRDefault="00760470" w:rsidP="00760470">
      <w:r>
        <w:tab/>
      </w:r>
      <w:r>
        <w:tab/>
      </w:r>
      <w:r>
        <w:tab/>
        <w:t>Botany, anatomy, medicine,)</w:t>
      </w:r>
    </w:p>
    <w:p w14:paraId="3E834485" w14:textId="77777777" w:rsidR="00760470" w:rsidRDefault="00760470" w:rsidP="00760470">
      <w:r>
        <w:t>Technology        (computer science, engineering</w:t>
      </w:r>
      <w:r w:rsidRPr="000912DF">
        <w:t xml:space="preserve"> </w:t>
      </w:r>
      <w:r>
        <w:t>inventions,</w:t>
      </w:r>
      <w:r w:rsidRPr="000912DF">
        <w:t xml:space="preserve"> </w:t>
      </w:r>
      <w:r>
        <w:t>biochemical engineering)</w:t>
      </w:r>
    </w:p>
    <w:p w14:paraId="4CE87C4E" w14:textId="77777777" w:rsidR="00760470" w:rsidRDefault="00760470" w:rsidP="00760470">
      <w:r>
        <w:t>Fine Arts        (music, theater, dance, art, photography)</w:t>
      </w:r>
    </w:p>
    <w:p w14:paraId="0DF59BF3" w14:textId="77777777" w:rsidR="00760470" w:rsidRDefault="00760470" w:rsidP="00760470">
      <w:r>
        <w:t>Humanities (history, literature, art history, philosophy)</w:t>
      </w:r>
    </w:p>
    <w:p w14:paraId="226C6410" w14:textId="77777777" w:rsidR="00760470" w:rsidRDefault="00760470" w:rsidP="00760470">
      <w:r>
        <w:t>Social Sciences (psychology, sociology, political science, economic)</w:t>
      </w:r>
    </w:p>
    <w:p w14:paraId="334788CA" w14:textId="77777777" w:rsidR="00760470" w:rsidRDefault="00760470" w:rsidP="00760470"/>
    <w:p w14:paraId="5A577217" w14:textId="77777777" w:rsidR="00760470" w:rsidRDefault="00760470" w:rsidP="00760470">
      <w:r>
        <w:t>For the topic, you are to look at a question or issue within the field and create a question about it.</w:t>
      </w:r>
    </w:p>
    <w:p w14:paraId="67C0CBD9" w14:textId="77777777" w:rsidR="00760470" w:rsidRDefault="00760470" w:rsidP="00760470">
      <w:r>
        <w:t>For instance:</w:t>
      </w:r>
    </w:p>
    <w:p w14:paraId="6A592875" w14:textId="77777777" w:rsidR="00760470" w:rsidRDefault="00760470" w:rsidP="00760470">
      <w:r>
        <w:t>How can you use photography to alter individual’s perceptions of reality?</w:t>
      </w:r>
    </w:p>
    <w:p w14:paraId="79720E88" w14:textId="77777777" w:rsidR="00760470" w:rsidRDefault="00760470" w:rsidP="00760470">
      <w:r>
        <w:t>What musical compositions best affect individuals emotional states?</w:t>
      </w:r>
    </w:p>
    <w:p w14:paraId="27A4652E" w14:textId="77777777" w:rsidR="00760470" w:rsidRDefault="00760470" w:rsidP="00760470">
      <w:r>
        <w:t>What is the best economic plan for a government to pursue?</w:t>
      </w:r>
    </w:p>
    <w:p w14:paraId="68CA4D3B" w14:textId="77777777" w:rsidR="00760470" w:rsidRDefault="00760470" w:rsidP="00760470"/>
    <w:p w14:paraId="3401C120" w14:textId="77777777" w:rsidR="00760470" w:rsidRDefault="00760470" w:rsidP="00760470">
      <w:pPr>
        <w:pStyle w:val="Heading2"/>
        <w:rPr>
          <w:u w:val="single"/>
        </w:rPr>
      </w:pPr>
      <w:r>
        <w:rPr>
          <w:rFonts w:eastAsia="Times New Roman"/>
          <w:bCs/>
          <w:szCs w:val="24"/>
        </w:rPr>
        <w:lastRenderedPageBreak/>
        <w:br/>
      </w:r>
      <w:r>
        <w:rPr>
          <w:b/>
          <w:u w:val="single"/>
        </w:rPr>
        <w:t>Written Product (120 points):</w:t>
      </w:r>
      <w:r>
        <w:rPr>
          <w:u w:val="single"/>
        </w:rPr>
        <w:t xml:space="preserve">   </w:t>
      </w:r>
      <w:r w:rsidRPr="009C5419">
        <w:rPr>
          <w:b/>
          <w:u w:val="single"/>
        </w:rPr>
        <w:t xml:space="preserve">Due </w:t>
      </w:r>
      <w:r>
        <w:rPr>
          <w:b/>
          <w:u w:val="single"/>
        </w:rPr>
        <w:t>Friday, May 15th</w:t>
      </w:r>
    </w:p>
    <w:p w14:paraId="425AC9A8" w14:textId="77777777" w:rsidR="00760470" w:rsidRPr="009D5708" w:rsidRDefault="00760470" w:rsidP="00760470">
      <w:pPr>
        <w:rPr>
          <w:b/>
          <w:u w:val="single"/>
        </w:rPr>
      </w:pPr>
      <w:r>
        <w:t xml:space="preserve">You will write an essay of between 7 and 12 pages (2000-3500 words) on your professional choice. The paper should focus on an analysis of a particular issue/research question related to your field:  i.e. what is a major question, an issue of concern that your field seems to be focusing on now?  How would you hope to contribute to that field in the future?  What do your initial investigations produce? Writers/researchers should conduct research of academic journals and books related to this field. </w:t>
      </w:r>
      <w:r w:rsidRPr="009D5708">
        <w:rPr>
          <w:b/>
          <w:u w:val="single"/>
        </w:rPr>
        <w:t>Writers/researchers</w:t>
      </w:r>
      <w:r>
        <w:rPr>
          <w:b/>
          <w:u w:val="single"/>
        </w:rPr>
        <w:t xml:space="preserve"> should find 5-7 sources on their</w:t>
      </w:r>
      <w:r w:rsidRPr="009D5708">
        <w:rPr>
          <w:b/>
          <w:u w:val="single"/>
        </w:rPr>
        <w:t xml:space="preserve"> major/profession.  The paper should have source citations for all five sources.  </w:t>
      </w:r>
      <w:r>
        <w:rPr>
          <w:b/>
          <w:u w:val="single"/>
        </w:rPr>
        <w:t xml:space="preserve">There should be a minimum of 5 </w:t>
      </w:r>
      <w:r w:rsidRPr="009D5708">
        <w:rPr>
          <w:b/>
          <w:u w:val="single"/>
        </w:rPr>
        <w:t xml:space="preserve">total citations.  </w:t>
      </w:r>
    </w:p>
    <w:p w14:paraId="2FF7147D" w14:textId="77777777" w:rsidR="00760470" w:rsidRDefault="00760470" w:rsidP="00760470"/>
    <w:p w14:paraId="34D9CCD0" w14:textId="77777777" w:rsidR="00760470" w:rsidRDefault="00760470" w:rsidP="00760470">
      <w:r>
        <w:t>These are parts of your essay.  They do not necessarily have to go in an order, but your essay should reflect a consideration of these areas.  In general academic essays/journal articles traditionally follow this order.  Each of these may be one to several pages.</w:t>
      </w:r>
    </w:p>
    <w:p w14:paraId="22931364" w14:textId="77777777" w:rsidR="00760470" w:rsidRDefault="00760470" w:rsidP="00760470"/>
    <w:p w14:paraId="7F5BB645" w14:textId="77777777" w:rsidR="00760470" w:rsidRDefault="00760470" w:rsidP="00760470">
      <w:pPr>
        <w:numPr>
          <w:ilvl w:val="0"/>
          <w:numId w:val="6"/>
        </w:numPr>
        <w:spacing w:after="0" w:line="240" w:lineRule="auto"/>
      </w:pPr>
      <w:r>
        <w:t>Explanation/description of the topic, question, general background. Why is it important to the field or to you personally? (Introduction: 1-2 pages)</w:t>
      </w:r>
    </w:p>
    <w:p w14:paraId="7C6C7830" w14:textId="77777777" w:rsidR="00760470" w:rsidRDefault="00760470" w:rsidP="00760470">
      <w:pPr>
        <w:numPr>
          <w:ilvl w:val="0"/>
          <w:numId w:val="6"/>
        </w:numPr>
        <w:spacing w:after="0" w:line="240" w:lineRule="auto"/>
      </w:pPr>
      <w:r>
        <w:t xml:space="preserve"> Review of the literature.  These topics are not necessarily in the order you would write them.  At least two of your sources should be on the question. Consider one or two key figures in your area.  Discuss their exemplary achievement and what they contributed to the field (2-3 page)</w:t>
      </w:r>
    </w:p>
    <w:p w14:paraId="684BC4D8" w14:textId="77777777" w:rsidR="00760470" w:rsidRDefault="00760470" w:rsidP="00760470">
      <w:pPr>
        <w:numPr>
          <w:ilvl w:val="1"/>
          <w:numId w:val="6"/>
        </w:numPr>
        <w:spacing w:after="0" w:line="240" w:lineRule="auto"/>
      </w:pPr>
      <w:r>
        <w:t>Who those people are?</w:t>
      </w:r>
    </w:p>
    <w:p w14:paraId="3DCB729A" w14:textId="77777777" w:rsidR="00760470" w:rsidRDefault="00760470" w:rsidP="00760470">
      <w:pPr>
        <w:numPr>
          <w:ilvl w:val="1"/>
          <w:numId w:val="6"/>
        </w:numPr>
        <w:spacing w:after="0" w:line="240" w:lineRule="auto"/>
      </w:pPr>
      <w:r>
        <w:t>Why their works are exemplary and inspirational?</w:t>
      </w:r>
    </w:p>
    <w:p w14:paraId="40F85982" w14:textId="77777777" w:rsidR="00760470" w:rsidRDefault="00760470" w:rsidP="00760470">
      <w:pPr>
        <w:numPr>
          <w:ilvl w:val="1"/>
          <w:numId w:val="6"/>
        </w:numPr>
        <w:spacing w:after="0" w:line="240" w:lineRule="auto"/>
      </w:pPr>
      <w:r>
        <w:t>What they have achieved? How their achievements have changed their field?</w:t>
      </w:r>
    </w:p>
    <w:p w14:paraId="128EA8B8" w14:textId="77777777" w:rsidR="00760470" w:rsidRDefault="00760470" w:rsidP="00760470"/>
    <w:p w14:paraId="05EB622E" w14:textId="77777777" w:rsidR="00760470" w:rsidRDefault="00760470" w:rsidP="00760470">
      <w:pPr>
        <w:numPr>
          <w:ilvl w:val="0"/>
          <w:numId w:val="6"/>
        </w:numPr>
        <w:spacing w:after="0" w:line="240" w:lineRule="auto"/>
      </w:pPr>
      <w:r>
        <w:t xml:space="preserve">Create a plan for original work that you are going to do in your field.  This could be an experiment in science, creating an original art portfolio, doing a psychology study, writing a story, creating a new business.  Develop the plan for this, an outline of what techniques you are going to </w:t>
      </w:r>
      <w:r>
        <w:tab/>
        <w:t>use, the resources you will require, and how you will go about achieving it. (1-2 pages)</w:t>
      </w:r>
    </w:p>
    <w:p w14:paraId="32222F31" w14:textId="77777777" w:rsidR="00760470" w:rsidRDefault="00760470" w:rsidP="00760470">
      <w:pPr>
        <w:ind w:firstLine="720"/>
      </w:pPr>
      <w:r>
        <w:t>Experiments</w:t>
      </w:r>
    </w:p>
    <w:p w14:paraId="64793248" w14:textId="77777777" w:rsidR="00760470" w:rsidRDefault="00760470" w:rsidP="00760470">
      <w:pPr>
        <w:ind w:firstLine="720"/>
      </w:pPr>
      <w:r>
        <w:t>Observations</w:t>
      </w:r>
    </w:p>
    <w:p w14:paraId="188AD8F0" w14:textId="77777777" w:rsidR="00760470" w:rsidRDefault="00760470" w:rsidP="00760470">
      <w:pPr>
        <w:ind w:firstLine="720"/>
      </w:pPr>
      <w:r>
        <w:t>Interviews</w:t>
      </w:r>
    </w:p>
    <w:p w14:paraId="21B12E6E" w14:textId="77777777" w:rsidR="00760470" w:rsidRDefault="00760470" w:rsidP="00760470">
      <w:pPr>
        <w:ind w:firstLine="720"/>
      </w:pPr>
      <w:r>
        <w:t>Document Analysis</w:t>
      </w:r>
    </w:p>
    <w:p w14:paraId="254EF121" w14:textId="77777777" w:rsidR="00760470" w:rsidRDefault="00760470" w:rsidP="00760470">
      <w:pPr>
        <w:ind w:firstLine="720"/>
      </w:pPr>
      <w:r>
        <w:t>Surveys</w:t>
      </w:r>
    </w:p>
    <w:p w14:paraId="6085372F" w14:textId="77777777" w:rsidR="00760470" w:rsidRDefault="00760470" w:rsidP="00760470">
      <w:pPr>
        <w:ind w:firstLine="720"/>
      </w:pPr>
      <w:r>
        <w:t>Case Studies</w:t>
      </w:r>
    </w:p>
    <w:p w14:paraId="71A2E8C1" w14:textId="77777777" w:rsidR="00760470" w:rsidRDefault="00760470" w:rsidP="00760470"/>
    <w:p w14:paraId="11C8166C" w14:textId="77777777" w:rsidR="00760470" w:rsidRDefault="00760470" w:rsidP="00760470">
      <w:pPr>
        <w:numPr>
          <w:ilvl w:val="0"/>
          <w:numId w:val="6"/>
        </w:numPr>
        <w:spacing w:after="0" w:line="240" w:lineRule="auto"/>
      </w:pPr>
      <w:r>
        <w:t>Make your original work.  Attach that to your assignment or send a file of it.</w:t>
      </w:r>
    </w:p>
    <w:p w14:paraId="4410ECB3" w14:textId="77777777" w:rsidR="00760470" w:rsidRDefault="00760470" w:rsidP="00760470">
      <w:pPr>
        <w:numPr>
          <w:ilvl w:val="0"/>
          <w:numId w:val="6"/>
        </w:numPr>
        <w:spacing w:after="0" w:line="240" w:lineRule="auto"/>
      </w:pPr>
      <w:r>
        <w:lastRenderedPageBreak/>
        <w:t>Describe your original work, explain how it was influenced by the individuals, and how it contributes to your field.  If you had more time, money, and resources how would you or alter your project. (2-3 pages)</w:t>
      </w:r>
    </w:p>
    <w:p w14:paraId="58556319" w14:textId="77777777" w:rsidR="00760470" w:rsidRDefault="00760470" w:rsidP="00760470">
      <w:pPr>
        <w:pStyle w:val="BodyText"/>
        <w:rPr>
          <w:u w:val="single"/>
        </w:rPr>
      </w:pPr>
      <w:r>
        <w:rPr>
          <w:u w:val="single"/>
        </w:rPr>
        <w:t>In your final papers include the findings from your research.</w:t>
      </w:r>
    </w:p>
    <w:p w14:paraId="5EC78847" w14:textId="77777777" w:rsidR="00760470" w:rsidRDefault="00760470" w:rsidP="00760470">
      <w:pPr>
        <w:pStyle w:val="BodyText"/>
        <w:rPr>
          <w:u w:val="single"/>
        </w:rPr>
      </w:pPr>
    </w:p>
    <w:p w14:paraId="27C3EF99" w14:textId="77777777" w:rsidR="00760470" w:rsidRDefault="00760470" w:rsidP="00760470">
      <w:pPr>
        <w:pStyle w:val="BodyText"/>
        <w:rPr>
          <w:u w:val="single"/>
        </w:rPr>
      </w:pPr>
      <w:r>
        <w:rPr>
          <w:u w:val="single"/>
        </w:rPr>
        <w:t>Oral Presentation (50 points):</w:t>
      </w:r>
    </w:p>
    <w:p w14:paraId="22CB9853" w14:textId="77777777" w:rsidR="00760470" w:rsidRDefault="00760470" w:rsidP="00760470">
      <w:pPr>
        <w:pStyle w:val="BodyText"/>
      </w:pPr>
    </w:p>
    <w:p w14:paraId="779F7686" w14:textId="77777777" w:rsidR="00760470" w:rsidRDefault="00760470" w:rsidP="00760470">
      <w:pPr>
        <w:pStyle w:val="BodyText"/>
        <w:rPr>
          <w:b w:val="0"/>
        </w:rPr>
      </w:pPr>
      <w:r>
        <w:rPr>
          <w:b w:val="0"/>
        </w:rPr>
        <w:t>Based on your finding you are to deliver a 7-10 minute presentation to the class on your profession, the question, the findings, and why this question or issue is important to your study.  You should dress professionally for this presentation and include at least one visual image.  Students often include several visuals, props, handouts, slides, music, videos, etc. as part of the presentation.</w:t>
      </w:r>
    </w:p>
    <w:p w14:paraId="3B92F2BC" w14:textId="77777777" w:rsidR="00760470" w:rsidRDefault="00760470" w:rsidP="00760470">
      <w:pPr>
        <w:rPr>
          <w:szCs w:val="20"/>
        </w:rPr>
      </w:pPr>
    </w:p>
    <w:p w14:paraId="0F76DA1C" w14:textId="77777777" w:rsidR="00760470" w:rsidRDefault="00760470" w:rsidP="00760470">
      <w:pPr>
        <w:rPr>
          <w:szCs w:val="20"/>
        </w:rPr>
      </w:pPr>
      <w:r>
        <w:rPr>
          <w:szCs w:val="20"/>
        </w:rPr>
        <w:t>*Your findings may be in preliminary stages at the time of your presentation.  The project does not have to have been completed by the time of the presentation.  This could be a discussion of a work in progress.</w:t>
      </w:r>
    </w:p>
    <w:p w14:paraId="5D9A2668" w14:textId="77777777" w:rsidR="00760470" w:rsidRDefault="00760470" w:rsidP="00760470">
      <w:pPr>
        <w:rPr>
          <w:szCs w:val="20"/>
        </w:rPr>
      </w:pPr>
    </w:p>
    <w:p w14:paraId="7DC0537F" w14:textId="77777777" w:rsidR="00760470" w:rsidRDefault="00760470" w:rsidP="00760470">
      <w:pPr>
        <w:pStyle w:val="BodyText"/>
        <w:rPr>
          <w:u w:val="single"/>
        </w:rPr>
      </w:pPr>
      <w:r>
        <w:rPr>
          <w:u w:val="single"/>
        </w:rPr>
        <w:t>Point Value and Due Dates:</w:t>
      </w:r>
    </w:p>
    <w:p w14:paraId="565028AB" w14:textId="77777777" w:rsidR="00760470" w:rsidRDefault="00760470" w:rsidP="00760470">
      <w:pPr>
        <w:pStyle w:val="BodyText"/>
        <w:rPr>
          <w:u w:val="single"/>
        </w:rPr>
      </w:pPr>
    </w:p>
    <w:p w14:paraId="5C3519F0" w14:textId="77777777" w:rsidR="00760470" w:rsidRDefault="00760470" w:rsidP="00760470">
      <w:pPr>
        <w:pStyle w:val="BodyText"/>
        <w:rPr>
          <w:u w:val="single"/>
        </w:rPr>
      </w:pPr>
    </w:p>
    <w:p w14:paraId="7C30E2A7" w14:textId="77777777" w:rsidR="00760470" w:rsidRDefault="00760470" w:rsidP="00760470">
      <w:pPr>
        <w:pStyle w:val="BodyText"/>
        <w:rPr>
          <w:b w:val="0"/>
          <w:bCs/>
        </w:rPr>
      </w:pPr>
      <w:r>
        <w:rPr>
          <w:b w:val="0"/>
          <w:bCs/>
        </w:rPr>
        <w:t>There will not be third revision of this essay.  The draft you turn in on May 15</w:t>
      </w:r>
      <w:r w:rsidRPr="00AB4306">
        <w:rPr>
          <w:b w:val="0"/>
          <w:bCs/>
          <w:vertAlign w:val="superscript"/>
        </w:rPr>
        <w:t>th</w:t>
      </w:r>
      <w:r>
        <w:rPr>
          <w:b w:val="0"/>
          <w:bCs/>
        </w:rPr>
        <w:t xml:space="preserve"> will be your final draft of this paper.</w:t>
      </w:r>
    </w:p>
    <w:p w14:paraId="7A741208" w14:textId="77777777" w:rsidR="00760470" w:rsidRDefault="00760470" w:rsidP="00760470">
      <w:pPr>
        <w:pStyle w:val="BodyText"/>
        <w:rPr>
          <w:b w:val="0"/>
          <w:bCs/>
        </w:rPr>
      </w:pPr>
      <w:r>
        <w:rPr>
          <w:b w:val="0"/>
          <w:bCs/>
        </w:rPr>
        <w:t>Annotated Bibliography will be due on Thursday, May 7</w:t>
      </w:r>
      <w:r w:rsidRPr="00323DBF">
        <w:rPr>
          <w:b w:val="0"/>
          <w:bCs/>
          <w:vertAlign w:val="superscript"/>
        </w:rPr>
        <w:t>th</w:t>
      </w:r>
      <w:r>
        <w:rPr>
          <w:b w:val="0"/>
          <w:bCs/>
        </w:rPr>
        <w:t xml:space="preserve"> 30 points</w:t>
      </w:r>
    </w:p>
    <w:p w14:paraId="51E4B65D" w14:textId="77777777" w:rsidR="00760470" w:rsidRDefault="00760470" w:rsidP="00760470">
      <w:pPr>
        <w:pStyle w:val="BodyText"/>
        <w:rPr>
          <w:b w:val="0"/>
          <w:bCs/>
        </w:rPr>
      </w:pPr>
      <w:r>
        <w:rPr>
          <w:b w:val="0"/>
          <w:bCs/>
        </w:rPr>
        <w:t>Paper due Friday, May 15</w:t>
      </w:r>
      <w:r w:rsidRPr="004D70D3">
        <w:rPr>
          <w:b w:val="0"/>
          <w:bCs/>
          <w:vertAlign w:val="superscript"/>
        </w:rPr>
        <w:t>th</w:t>
      </w:r>
      <w:r>
        <w:rPr>
          <w:b w:val="0"/>
          <w:bCs/>
        </w:rPr>
        <w:t xml:space="preserve"> 120 points</w:t>
      </w:r>
    </w:p>
    <w:p w14:paraId="4E34F88F" w14:textId="77777777" w:rsidR="00760470" w:rsidRDefault="00760470" w:rsidP="00760470">
      <w:pPr>
        <w:pStyle w:val="BodyText"/>
        <w:rPr>
          <w:b w:val="0"/>
          <w:bCs/>
        </w:rPr>
      </w:pPr>
      <w:r>
        <w:rPr>
          <w:b w:val="0"/>
          <w:bCs/>
        </w:rPr>
        <w:t>Presentations will be from Monday, May 12</w:t>
      </w:r>
      <w:r w:rsidRPr="00323DBF">
        <w:rPr>
          <w:b w:val="0"/>
          <w:bCs/>
          <w:vertAlign w:val="superscript"/>
        </w:rPr>
        <w:t>th</w:t>
      </w:r>
      <w:r>
        <w:rPr>
          <w:b w:val="0"/>
          <w:bCs/>
        </w:rPr>
        <w:t xml:space="preserve"> to Monday, May 19</w:t>
      </w:r>
      <w:r w:rsidRPr="004D70D3">
        <w:rPr>
          <w:b w:val="0"/>
          <w:bCs/>
          <w:vertAlign w:val="superscript"/>
        </w:rPr>
        <w:t>th</w:t>
      </w:r>
      <w:r>
        <w:rPr>
          <w:b w:val="0"/>
          <w:bCs/>
        </w:rPr>
        <w:t xml:space="preserve"> 50 points</w:t>
      </w:r>
    </w:p>
    <w:p w14:paraId="61305991" w14:textId="77777777" w:rsidR="00760470" w:rsidRDefault="00760470" w:rsidP="00760470">
      <w:pPr>
        <w:pStyle w:val="Heading2"/>
        <w:rPr>
          <w:rFonts w:eastAsia="Times New Roman"/>
          <w:bCs/>
          <w:szCs w:val="24"/>
        </w:rPr>
      </w:pPr>
      <w:r>
        <w:rPr>
          <w:rFonts w:eastAsia="Times New Roman"/>
          <w:bCs/>
          <w:szCs w:val="24"/>
        </w:rPr>
        <w:t>Annotated Bibliography (30 points)</w:t>
      </w:r>
    </w:p>
    <w:p w14:paraId="16E904CB" w14:textId="77777777" w:rsidR="00760470" w:rsidRPr="002919B5" w:rsidRDefault="00760470" w:rsidP="00760470">
      <w:r>
        <w:t>Due beginning of the period, Thursday, May 7th</w:t>
      </w:r>
    </w:p>
    <w:p w14:paraId="04698F8E" w14:textId="77777777" w:rsidR="00760470" w:rsidRDefault="00760470" w:rsidP="00760470"/>
    <w:p w14:paraId="60B4E9B7" w14:textId="77777777" w:rsidR="00760470" w:rsidRDefault="00760470" w:rsidP="00760470">
      <w:r>
        <w:t xml:space="preserve">Write a bibliography with a brief summary (100 words or so per source) of each of your sources.  5 sources total.  The annotation should give a summary of the article, an explanation of the research, and a discussion of the methods used to conduct the research as well as the style of prose (syntax and diction). </w:t>
      </w:r>
    </w:p>
    <w:p w14:paraId="1776F4FD" w14:textId="77777777" w:rsidR="00760470" w:rsidRDefault="00760470" w:rsidP="00760470"/>
    <w:p w14:paraId="49A149C7" w14:textId="77777777" w:rsidR="00760470" w:rsidRDefault="00760470" w:rsidP="00760470"/>
    <w:p w14:paraId="4B983627" w14:textId="77777777" w:rsidR="00760470" w:rsidRPr="007A6CC9" w:rsidRDefault="00760470" w:rsidP="00760470">
      <w:pPr>
        <w:keepNext/>
        <w:spacing w:before="240" w:after="60"/>
        <w:outlineLvl w:val="0"/>
        <w:rPr>
          <w:rFonts w:ascii="Arial" w:hAnsi="Arial" w:cs="Arial"/>
          <w:b/>
          <w:bCs/>
          <w:kern w:val="32"/>
          <w:sz w:val="32"/>
          <w:szCs w:val="32"/>
        </w:rPr>
      </w:pPr>
      <w:r w:rsidRPr="007A6CC9">
        <w:rPr>
          <w:rFonts w:ascii="Arial" w:hAnsi="Arial" w:cs="Arial"/>
          <w:b/>
          <w:bCs/>
          <w:kern w:val="32"/>
          <w:sz w:val="32"/>
          <w:szCs w:val="32"/>
        </w:rPr>
        <w:t>Oral Presentation of Professional Research Project</w:t>
      </w:r>
    </w:p>
    <w:p w14:paraId="29624E5C" w14:textId="77777777" w:rsidR="00760470" w:rsidRPr="007A6CC9" w:rsidRDefault="00760470" w:rsidP="00760470">
      <w:r>
        <w:t>50 points</w:t>
      </w:r>
    </w:p>
    <w:p w14:paraId="3B64F13F" w14:textId="77777777" w:rsidR="00760470" w:rsidRPr="007A6CC9" w:rsidRDefault="00760470" w:rsidP="00760470">
      <w:pPr>
        <w:numPr>
          <w:ilvl w:val="0"/>
          <w:numId w:val="7"/>
        </w:numPr>
        <w:spacing w:after="0" w:line="240" w:lineRule="auto"/>
      </w:pPr>
      <w:r w:rsidRPr="007A6CC9">
        <w:t>Present the information from your work to the class in an oral presentation of approximately 7-10 minutes.  No more than 10 minutes.  This is worth 30 points for the overall assignment grade.</w:t>
      </w:r>
    </w:p>
    <w:p w14:paraId="2A87BEDA" w14:textId="77777777" w:rsidR="00760470" w:rsidRPr="007A6CC9" w:rsidRDefault="00760470" w:rsidP="00760470"/>
    <w:p w14:paraId="34B1772E" w14:textId="77777777" w:rsidR="00760470" w:rsidRPr="007A6CC9" w:rsidRDefault="00760470" w:rsidP="00760470">
      <w:pPr>
        <w:numPr>
          <w:ilvl w:val="0"/>
          <w:numId w:val="7"/>
        </w:numPr>
        <w:spacing w:after="0" w:line="240" w:lineRule="auto"/>
      </w:pPr>
      <w:r w:rsidRPr="007A6CC9">
        <w:lastRenderedPageBreak/>
        <w:t xml:space="preserve">Include at least one visual or prop in your presentation.  You may include music, videos, news clips, etc.  </w:t>
      </w:r>
    </w:p>
    <w:p w14:paraId="1735EC37" w14:textId="77777777" w:rsidR="00760470" w:rsidRPr="007A6CC9" w:rsidRDefault="00760470" w:rsidP="00760470">
      <w:pPr>
        <w:numPr>
          <w:ilvl w:val="0"/>
          <w:numId w:val="7"/>
        </w:numPr>
        <w:spacing w:after="0" w:line="240" w:lineRule="auto"/>
      </w:pPr>
      <w:r w:rsidRPr="007A6CC9">
        <w:t>The prese</w:t>
      </w:r>
      <w:r>
        <w:t>ntations will be Monday May 11th to, May 19th</w:t>
      </w:r>
      <w:r w:rsidRPr="007A6CC9">
        <w:t xml:space="preserve"> see schedule on the back. </w:t>
      </w:r>
    </w:p>
    <w:p w14:paraId="0AB3BEEB" w14:textId="77777777" w:rsidR="00760470" w:rsidRPr="007A6CC9" w:rsidRDefault="00760470" w:rsidP="00760470">
      <w:pPr>
        <w:numPr>
          <w:ilvl w:val="0"/>
          <w:numId w:val="7"/>
        </w:numPr>
        <w:spacing w:after="0" w:line="240" w:lineRule="auto"/>
      </w:pPr>
      <w:r w:rsidRPr="007A6CC9">
        <w:t xml:space="preserve">This is an informative speech; it is not necessary to persuade audience of anything, but </w:t>
      </w:r>
    </w:p>
    <w:p w14:paraId="2CAFF50B" w14:textId="77777777" w:rsidR="00760470" w:rsidRPr="007A6CC9" w:rsidRDefault="00760470" w:rsidP="00760470">
      <w:pPr>
        <w:numPr>
          <w:ilvl w:val="0"/>
          <w:numId w:val="8"/>
        </w:numPr>
        <w:spacing w:after="0" w:line="240" w:lineRule="auto"/>
      </w:pPr>
      <w:r w:rsidRPr="007A6CC9">
        <w:t>to explain issue—problem-question</w:t>
      </w:r>
    </w:p>
    <w:p w14:paraId="75587F42" w14:textId="77777777" w:rsidR="00760470" w:rsidRPr="007A6CC9" w:rsidRDefault="00760470" w:rsidP="00760470">
      <w:pPr>
        <w:numPr>
          <w:ilvl w:val="0"/>
          <w:numId w:val="8"/>
        </w:numPr>
        <w:spacing w:after="0" w:line="240" w:lineRule="auto"/>
      </w:pPr>
      <w:r w:rsidRPr="007A6CC9">
        <w:t>why it is significant to your field—how it affects research in your field</w:t>
      </w:r>
    </w:p>
    <w:p w14:paraId="5F170621" w14:textId="77777777" w:rsidR="00760470" w:rsidRPr="007A6CC9" w:rsidRDefault="00760470" w:rsidP="00760470">
      <w:pPr>
        <w:numPr>
          <w:ilvl w:val="0"/>
          <w:numId w:val="8"/>
        </w:numPr>
        <w:spacing w:after="0" w:line="240" w:lineRule="auto"/>
      </w:pPr>
      <w:r w:rsidRPr="007A6CC9">
        <w:t>why you are interested in the topic—what you have learned about the topic at this point and what further questions you have</w:t>
      </w:r>
    </w:p>
    <w:p w14:paraId="11530345" w14:textId="77777777" w:rsidR="00760470" w:rsidRPr="007A6CC9" w:rsidRDefault="00760470" w:rsidP="00760470">
      <w:pPr>
        <w:numPr>
          <w:ilvl w:val="0"/>
          <w:numId w:val="8"/>
        </w:numPr>
        <w:spacing w:after="0" w:line="240" w:lineRule="auto"/>
      </w:pPr>
      <w:r w:rsidRPr="007A6CC9">
        <w:t>include at least one visual/handout/prop (some students use power points or web pages)</w:t>
      </w:r>
    </w:p>
    <w:p w14:paraId="38B13B65" w14:textId="77777777" w:rsidR="00760470" w:rsidRPr="007A6CC9" w:rsidRDefault="00760470" w:rsidP="00760470">
      <w:pPr>
        <w:numPr>
          <w:ilvl w:val="0"/>
          <w:numId w:val="8"/>
        </w:numPr>
        <w:spacing w:after="0" w:line="240" w:lineRule="auto"/>
      </w:pPr>
      <w:r w:rsidRPr="007A6CC9">
        <w:t>what you have accomplished/hope to accomplish</w:t>
      </w:r>
    </w:p>
    <w:p w14:paraId="0240568E" w14:textId="77777777" w:rsidR="00760470" w:rsidRPr="007A6CC9" w:rsidRDefault="00760470" w:rsidP="00760470"/>
    <w:p w14:paraId="79453649" w14:textId="77777777" w:rsidR="00760470" w:rsidRPr="007A6CC9" w:rsidRDefault="00760470" w:rsidP="00760470">
      <w:r w:rsidRPr="007A6CC9">
        <w:t>You will be graded on the following criteria:</w:t>
      </w:r>
    </w:p>
    <w:p w14:paraId="6F409145" w14:textId="77777777" w:rsidR="00760470" w:rsidRPr="007A6CC9" w:rsidRDefault="00760470" w:rsidP="00760470"/>
    <w:p w14:paraId="1B11F37D" w14:textId="77777777" w:rsidR="00760470" w:rsidRPr="007A6CC9" w:rsidRDefault="00760470" w:rsidP="00760470">
      <w:pPr>
        <w:numPr>
          <w:ilvl w:val="0"/>
          <w:numId w:val="9"/>
        </w:numPr>
        <w:spacing w:after="0" w:line="240" w:lineRule="auto"/>
      </w:pPr>
      <w:r w:rsidRPr="007A6CC9">
        <w:t>Use of research/information</w:t>
      </w:r>
    </w:p>
    <w:p w14:paraId="1AB6B9C9" w14:textId="77777777" w:rsidR="00760470" w:rsidRPr="007A6CC9" w:rsidRDefault="00760470" w:rsidP="00760470"/>
    <w:p w14:paraId="6F021069" w14:textId="77777777" w:rsidR="00760470" w:rsidRPr="007A6CC9" w:rsidRDefault="00760470" w:rsidP="00760470"/>
    <w:p w14:paraId="3D3C756B" w14:textId="77777777" w:rsidR="00760470" w:rsidRPr="007A6CC9" w:rsidRDefault="00760470" w:rsidP="00760470">
      <w:pPr>
        <w:numPr>
          <w:ilvl w:val="0"/>
          <w:numId w:val="9"/>
        </w:numPr>
        <w:spacing w:after="0" w:line="240" w:lineRule="auto"/>
      </w:pPr>
      <w:r w:rsidRPr="007A6CC9">
        <w:t>Organization/preparation</w:t>
      </w:r>
    </w:p>
    <w:p w14:paraId="53716BA7" w14:textId="77777777" w:rsidR="00760470" w:rsidRPr="007A6CC9" w:rsidRDefault="00760470" w:rsidP="00760470"/>
    <w:p w14:paraId="413BC115" w14:textId="77777777" w:rsidR="00760470" w:rsidRPr="007A6CC9" w:rsidRDefault="00760470" w:rsidP="00760470"/>
    <w:p w14:paraId="2C6B0D2F" w14:textId="77777777" w:rsidR="00760470" w:rsidRPr="007A6CC9" w:rsidRDefault="00760470" w:rsidP="00760470">
      <w:pPr>
        <w:numPr>
          <w:ilvl w:val="0"/>
          <w:numId w:val="9"/>
        </w:numPr>
        <w:spacing w:after="0" w:line="240" w:lineRule="auto"/>
      </w:pPr>
      <w:r w:rsidRPr="007A6CC9">
        <w:t>Style and delivery</w:t>
      </w:r>
    </w:p>
    <w:p w14:paraId="21E593A6" w14:textId="77777777" w:rsidR="00760470" w:rsidRPr="007A6CC9" w:rsidRDefault="00760470" w:rsidP="00760470"/>
    <w:p w14:paraId="7F5E1D65" w14:textId="77777777" w:rsidR="00760470" w:rsidRPr="007A6CC9" w:rsidRDefault="00760470" w:rsidP="00760470"/>
    <w:p w14:paraId="589AA094" w14:textId="77777777" w:rsidR="00760470" w:rsidRPr="007A6CC9" w:rsidRDefault="00760470" w:rsidP="00760470"/>
    <w:p w14:paraId="3F0F3564" w14:textId="77777777" w:rsidR="00760470" w:rsidRPr="007A6CC9" w:rsidRDefault="00760470" w:rsidP="00760470"/>
    <w:p w14:paraId="45801F2F" w14:textId="77777777" w:rsidR="00760470" w:rsidRPr="007A6CC9" w:rsidRDefault="00760470" w:rsidP="00760470"/>
    <w:p w14:paraId="5F393074" w14:textId="77777777" w:rsidR="00760470" w:rsidRPr="007A6CC9" w:rsidRDefault="00760470" w:rsidP="00760470"/>
    <w:p w14:paraId="3004BEF0" w14:textId="77777777" w:rsidR="00760470" w:rsidRPr="007A6CC9" w:rsidRDefault="00760470" w:rsidP="00760470"/>
    <w:p w14:paraId="411DCD23" w14:textId="77777777" w:rsidR="00760470" w:rsidRDefault="00760470" w:rsidP="00760470">
      <w:pPr>
        <w:rPr>
          <w:b/>
        </w:rPr>
      </w:pPr>
    </w:p>
    <w:p w14:paraId="1A64F0D0" w14:textId="77777777" w:rsidR="00FB33D7" w:rsidRDefault="00FB33D7" w:rsidP="00760470">
      <w:pPr>
        <w:rPr>
          <w:b/>
        </w:rPr>
      </w:pPr>
    </w:p>
    <w:p w14:paraId="4DE18946" w14:textId="77777777" w:rsidR="00FB33D7" w:rsidRDefault="00FB33D7" w:rsidP="00760470">
      <w:pPr>
        <w:rPr>
          <w:b/>
        </w:rPr>
      </w:pPr>
    </w:p>
    <w:p w14:paraId="4BCBD12C" w14:textId="77777777" w:rsidR="00FB33D7" w:rsidRDefault="00FB33D7" w:rsidP="00760470">
      <w:pPr>
        <w:rPr>
          <w:b/>
        </w:rPr>
      </w:pPr>
    </w:p>
    <w:p w14:paraId="41E8D8B5" w14:textId="77777777" w:rsidR="00FB33D7" w:rsidRDefault="00FB33D7" w:rsidP="00760470">
      <w:pPr>
        <w:rPr>
          <w:b/>
        </w:rPr>
      </w:pPr>
    </w:p>
    <w:p w14:paraId="3924AC28" w14:textId="77777777" w:rsidR="00FB33D7" w:rsidRDefault="00FB33D7" w:rsidP="00760470">
      <w:pPr>
        <w:rPr>
          <w:b/>
        </w:rPr>
      </w:pPr>
    </w:p>
    <w:p w14:paraId="7F8E8BEA" w14:textId="77777777" w:rsidR="00FB33D7" w:rsidRDefault="00FB33D7" w:rsidP="00760470">
      <w:pPr>
        <w:rPr>
          <w:b/>
        </w:rPr>
      </w:pPr>
    </w:p>
    <w:p w14:paraId="2F538A4A" w14:textId="4EED4575" w:rsidR="00760470" w:rsidRPr="00633C31" w:rsidRDefault="00760470" w:rsidP="00760470">
      <w:pPr>
        <w:rPr>
          <w:b/>
        </w:rPr>
      </w:pPr>
      <w:r w:rsidRPr="00633C31">
        <w:rPr>
          <w:b/>
        </w:rPr>
        <w:lastRenderedPageBreak/>
        <w:t>Rubric for Professional Research Paper</w:t>
      </w:r>
    </w:p>
    <w:p w14:paraId="32ECF2CE" w14:textId="77777777" w:rsidR="00760470" w:rsidRPr="00633C31" w:rsidRDefault="00760470" w:rsidP="00760470">
      <w:pPr>
        <w:rPr>
          <w:b/>
        </w:rPr>
      </w:pPr>
      <w:r w:rsidRPr="00633C31">
        <w:rPr>
          <w:b/>
        </w:rPr>
        <w:t>Writer’s Name:</w:t>
      </w:r>
    </w:p>
    <w:p w14:paraId="472B8BF9" w14:textId="77777777" w:rsidR="00760470" w:rsidRPr="00633C31" w:rsidRDefault="00760470" w:rsidP="00760470">
      <w:pPr>
        <w:rPr>
          <w:b/>
        </w:rPr>
      </w:pPr>
      <w:r w:rsidRPr="00633C31">
        <w:rPr>
          <w:b/>
        </w:rPr>
        <w:t>Topic:</w:t>
      </w:r>
    </w:p>
    <w:p w14:paraId="6CA59FB4" w14:textId="77777777" w:rsidR="00760470" w:rsidRPr="00633C31" w:rsidRDefault="00760470" w:rsidP="00760470">
      <w:pPr>
        <w:rPr>
          <w:b/>
        </w:rPr>
      </w:pPr>
      <w:r w:rsidRPr="00633C31">
        <w:rPr>
          <w:b/>
        </w:rPr>
        <w:t>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2141"/>
        <w:gridCol w:w="1784"/>
        <w:gridCol w:w="1771"/>
        <w:gridCol w:w="1772"/>
      </w:tblGrid>
      <w:tr w:rsidR="00760470" w14:paraId="6034F768" w14:textId="77777777" w:rsidTr="00FB33D7">
        <w:tc>
          <w:tcPr>
            <w:tcW w:w="1771" w:type="dxa"/>
          </w:tcPr>
          <w:p w14:paraId="552E8FDF" w14:textId="77777777" w:rsidR="00760470" w:rsidRPr="00FB33D7" w:rsidRDefault="00760470" w:rsidP="00325A99">
            <w:pPr>
              <w:rPr>
                <w:b/>
                <w:bCs/>
                <w:sz w:val="18"/>
                <w:szCs w:val="18"/>
              </w:rPr>
            </w:pPr>
            <w:r w:rsidRPr="00FB33D7">
              <w:rPr>
                <w:b/>
                <w:bCs/>
                <w:sz w:val="18"/>
                <w:szCs w:val="18"/>
              </w:rPr>
              <w:t>Category</w:t>
            </w:r>
          </w:p>
        </w:tc>
        <w:tc>
          <w:tcPr>
            <w:tcW w:w="2141" w:type="dxa"/>
          </w:tcPr>
          <w:p w14:paraId="76523E4B" w14:textId="77777777" w:rsidR="00760470" w:rsidRPr="00FB33D7" w:rsidRDefault="00760470" w:rsidP="00325A99">
            <w:pPr>
              <w:rPr>
                <w:b/>
                <w:bCs/>
                <w:sz w:val="18"/>
                <w:szCs w:val="18"/>
              </w:rPr>
            </w:pPr>
            <w:r w:rsidRPr="00FB33D7">
              <w:rPr>
                <w:b/>
                <w:bCs/>
                <w:sz w:val="18"/>
                <w:szCs w:val="18"/>
              </w:rPr>
              <w:t>Unsatisfactory</w:t>
            </w:r>
          </w:p>
        </w:tc>
        <w:tc>
          <w:tcPr>
            <w:tcW w:w="1784" w:type="dxa"/>
          </w:tcPr>
          <w:p w14:paraId="4C2CACBF" w14:textId="77777777" w:rsidR="00760470" w:rsidRPr="00FB33D7" w:rsidRDefault="00760470" w:rsidP="00325A99">
            <w:pPr>
              <w:rPr>
                <w:b/>
                <w:bCs/>
                <w:sz w:val="18"/>
                <w:szCs w:val="18"/>
              </w:rPr>
            </w:pPr>
            <w:r w:rsidRPr="00FB33D7">
              <w:rPr>
                <w:b/>
                <w:bCs/>
                <w:sz w:val="18"/>
                <w:szCs w:val="18"/>
              </w:rPr>
              <w:t>Satisfactory</w:t>
            </w:r>
          </w:p>
        </w:tc>
        <w:tc>
          <w:tcPr>
            <w:tcW w:w="1771" w:type="dxa"/>
          </w:tcPr>
          <w:p w14:paraId="68EBEBA2" w14:textId="77777777" w:rsidR="00760470" w:rsidRPr="00FB33D7" w:rsidRDefault="00760470" w:rsidP="00325A99">
            <w:pPr>
              <w:rPr>
                <w:b/>
                <w:bCs/>
                <w:sz w:val="18"/>
                <w:szCs w:val="18"/>
              </w:rPr>
            </w:pPr>
            <w:r w:rsidRPr="00FB33D7">
              <w:rPr>
                <w:b/>
                <w:bCs/>
                <w:sz w:val="18"/>
                <w:szCs w:val="18"/>
              </w:rPr>
              <w:t>Effective</w:t>
            </w:r>
          </w:p>
        </w:tc>
        <w:tc>
          <w:tcPr>
            <w:tcW w:w="1772" w:type="dxa"/>
          </w:tcPr>
          <w:p w14:paraId="3DBB944C" w14:textId="77777777" w:rsidR="00760470" w:rsidRPr="00FB33D7" w:rsidRDefault="00760470" w:rsidP="00325A99">
            <w:pPr>
              <w:rPr>
                <w:b/>
                <w:bCs/>
                <w:sz w:val="18"/>
                <w:szCs w:val="18"/>
              </w:rPr>
            </w:pPr>
            <w:r w:rsidRPr="00FB33D7">
              <w:rPr>
                <w:b/>
                <w:bCs/>
                <w:sz w:val="18"/>
                <w:szCs w:val="18"/>
              </w:rPr>
              <w:t>Superior</w:t>
            </w:r>
          </w:p>
        </w:tc>
      </w:tr>
      <w:tr w:rsidR="00760470" w14:paraId="1493AC16" w14:textId="77777777" w:rsidTr="00FB33D7">
        <w:tc>
          <w:tcPr>
            <w:tcW w:w="1771" w:type="dxa"/>
          </w:tcPr>
          <w:p w14:paraId="6B043BC7" w14:textId="77777777" w:rsidR="00760470" w:rsidRPr="00FB33D7" w:rsidRDefault="00760470" w:rsidP="00325A99">
            <w:pPr>
              <w:rPr>
                <w:sz w:val="18"/>
                <w:szCs w:val="18"/>
              </w:rPr>
            </w:pPr>
            <w:r w:rsidRPr="00FB33D7">
              <w:rPr>
                <w:sz w:val="18"/>
                <w:szCs w:val="18"/>
              </w:rPr>
              <w:t>Content</w:t>
            </w:r>
          </w:p>
        </w:tc>
        <w:tc>
          <w:tcPr>
            <w:tcW w:w="2141" w:type="dxa"/>
          </w:tcPr>
          <w:p w14:paraId="1C7629D2" w14:textId="77777777" w:rsidR="00760470" w:rsidRPr="00FB33D7" w:rsidRDefault="00760470" w:rsidP="00325A99">
            <w:pPr>
              <w:rPr>
                <w:sz w:val="18"/>
                <w:szCs w:val="18"/>
              </w:rPr>
            </w:pPr>
            <w:r w:rsidRPr="00FB33D7">
              <w:rPr>
                <w:sz w:val="18"/>
                <w:szCs w:val="18"/>
              </w:rPr>
              <w:t>May describe profession or discipline but lacks in explanation of connection to question</w:t>
            </w:r>
          </w:p>
          <w:p w14:paraId="7C2F1FBF" w14:textId="77777777" w:rsidR="00760470" w:rsidRPr="00FB33D7" w:rsidRDefault="00760470" w:rsidP="00325A99">
            <w:pPr>
              <w:rPr>
                <w:sz w:val="18"/>
                <w:szCs w:val="18"/>
              </w:rPr>
            </w:pPr>
          </w:p>
          <w:p w14:paraId="36E1E703" w14:textId="77777777" w:rsidR="00760470" w:rsidRPr="00FB33D7" w:rsidRDefault="00760470" w:rsidP="00325A99">
            <w:pPr>
              <w:rPr>
                <w:sz w:val="18"/>
                <w:szCs w:val="18"/>
              </w:rPr>
            </w:pPr>
            <w:r w:rsidRPr="00FB33D7">
              <w:rPr>
                <w:sz w:val="18"/>
                <w:szCs w:val="18"/>
              </w:rPr>
              <w:t>_____________</w:t>
            </w:r>
          </w:p>
        </w:tc>
        <w:tc>
          <w:tcPr>
            <w:tcW w:w="1784" w:type="dxa"/>
          </w:tcPr>
          <w:p w14:paraId="1368250D" w14:textId="77777777" w:rsidR="00760470" w:rsidRPr="00FB33D7" w:rsidRDefault="00760470" w:rsidP="00325A99">
            <w:pPr>
              <w:rPr>
                <w:sz w:val="18"/>
                <w:szCs w:val="18"/>
              </w:rPr>
            </w:pPr>
            <w:r w:rsidRPr="00FB33D7">
              <w:rPr>
                <w:sz w:val="18"/>
                <w:szCs w:val="18"/>
              </w:rPr>
              <w:t>Limited explanation and connection to question</w:t>
            </w:r>
          </w:p>
          <w:p w14:paraId="1D6217BA" w14:textId="77777777" w:rsidR="00760470" w:rsidRPr="00FB33D7" w:rsidRDefault="00760470" w:rsidP="00325A99">
            <w:pPr>
              <w:rPr>
                <w:sz w:val="18"/>
                <w:szCs w:val="18"/>
              </w:rPr>
            </w:pPr>
          </w:p>
          <w:p w14:paraId="5734F04B" w14:textId="77777777" w:rsidR="00760470" w:rsidRPr="00FB33D7" w:rsidRDefault="00760470" w:rsidP="00325A99">
            <w:pPr>
              <w:rPr>
                <w:sz w:val="18"/>
                <w:szCs w:val="18"/>
              </w:rPr>
            </w:pPr>
            <w:r w:rsidRPr="00FB33D7">
              <w:rPr>
                <w:sz w:val="18"/>
                <w:szCs w:val="18"/>
              </w:rPr>
              <w:t>___________</w:t>
            </w:r>
          </w:p>
        </w:tc>
        <w:tc>
          <w:tcPr>
            <w:tcW w:w="1771" w:type="dxa"/>
          </w:tcPr>
          <w:p w14:paraId="24F35027" w14:textId="77777777" w:rsidR="00760470" w:rsidRPr="00FB33D7" w:rsidRDefault="00760470" w:rsidP="00325A99">
            <w:pPr>
              <w:rPr>
                <w:sz w:val="18"/>
                <w:szCs w:val="18"/>
              </w:rPr>
            </w:pPr>
            <w:r w:rsidRPr="00FB33D7">
              <w:rPr>
                <w:sz w:val="18"/>
                <w:szCs w:val="18"/>
              </w:rPr>
              <w:t>Effective explanation of key concepts, connects questions to general ideas</w:t>
            </w:r>
          </w:p>
          <w:p w14:paraId="2556B904" w14:textId="77777777" w:rsidR="00760470" w:rsidRPr="00FB33D7" w:rsidRDefault="00760470" w:rsidP="00325A99">
            <w:pPr>
              <w:rPr>
                <w:sz w:val="18"/>
                <w:szCs w:val="18"/>
              </w:rPr>
            </w:pPr>
          </w:p>
          <w:p w14:paraId="0B04A7EC" w14:textId="77777777" w:rsidR="00760470" w:rsidRPr="00FB33D7" w:rsidRDefault="00760470" w:rsidP="00325A99">
            <w:pPr>
              <w:rPr>
                <w:sz w:val="18"/>
                <w:szCs w:val="18"/>
              </w:rPr>
            </w:pPr>
            <w:r w:rsidRPr="00FB33D7">
              <w:rPr>
                <w:sz w:val="18"/>
                <w:szCs w:val="18"/>
              </w:rPr>
              <w:t>_________</w:t>
            </w:r>
          </w:p>
        </w:tc>
        <w:tc>
          <w:tcPr>
            <w:tcW w:w="1772" w:type="dxa"/>
          </w:tcPr>
          <w:p w14:paraId="4CAAB790" w14:textId="77777777" w:rsidR="00760470" w:rsidRPr="00FB33D7" w:rsidRDefault="00760470" w:rsidP="00325A99">
            <w:pPr>
              <w:rPr>
                <w:sz w:val="18"/>
                <w:szCs w:val="18"/>
              </w:rPr>
            </w:pPr>
            <w:r w:rsidRPr="00FB33D7">
              <w:rPr>
                <w:sz w:val="18"/>
                <w:szCs w:val="18"/>
              </w:rPr>
              <w:t>Very thoughtful explanation of key ideas, question and relevance to writer’s interest</w:t>
            </w:r>
          </w:p>
          <w:p w14:paraId="4C50FD4F" w14:textId="77777777" w:rsidR="00760470" w:rsidRPr="00FB33D7" w:rsidRDefault="00760470" w:rsidP="00325A99">
            <w:pPr>
              <w:rPr>
                <w:sz w:val="18"/>
                <w:szCs w:val="18"/>
              </w:rPr>
            </w:pPr>
          </w:p>
          <w:p w14:paraId="5A128C0D" w14:textId="77777777" w:rsidR="00760470" w:rsidRPr="00FB33D7" w:rsidRDefault="00760470" w:rsidP="00325A99">
            <w:pPr>
              <w:rPr>
                <w:sz w:val="18"/>
                <w:szCs w:val="18"/>
              </w:rPr>
            </w:pPr>
            <w:r w:rsidRPr="00FB33D7">
              <w:rPr>
                <w:sz w:val="18"/>
                <w:szCs w:val="18"/>
              </w:rPr>
              <w:t>__________</w:t>
            </w:r>
          </w:p>
        </w:tc>
      </w:tr>
      <w:tr w:rsidR="00760470" w14:paraId="6D220CA5" w14:textId="77777777" w:rsidTr="00FB33D7">
        <w:tc>
          <w:tcPr>
            <w:tcW w:w="1771" w:type="dxa"/>
          </w:tcPr>
          <w:p w14:paraId="003D87E9" w14:textId="77777777" w:rsidR="00760470" w:rsidRPr="00FB33D7" w:rsidRDefault="00760470" w:rsidP="00325A99">
            <w:pPr>
              <w:rPr>
                <w:sz w:val="18"/>
                <w:szCs w:val="18"/>
              </w:rPr>
            </w:pPr>
            <w:r w:rsidRPr="00FB33D7">
              <w:rPr>
                <w:sz w:val="18"/>
                <w:szCs w:val="18"/>
              </w:rPr>
              <w:t>Development</w:t>
            </w:r>
          </w:p>
        </w:tc>
        <w:tc>
          <w:tcPr>
            <w:tcW w:w="2141" w:type="dxa"/>
          </w:tcPr>
          <w:p w14:paraId="5393A6CC" w14:textId="77777777" w:rsidR="00760470" w:rsidRPr="00FB33D7" w:rsidRDefault="00760470" w:rsidP="00325A99">
            <w:pPr>
              <w:rPr>
                <w:sz w:val="18"/>
                <w:szCs w:val="18"/>
              </w:rPr>
            </w:pPr>
            <w:r w:rsidRPr="00FB33D7">
              <w:rPr>
                <w:sz w:val="18"/>
                <w:szCs w:val="18"/>
              </w:rPr>
              <w:t>Uneven development; sources may be largely underutilized or unapparent; ideas seem sketchy and unclearly explained</w:t>
            </w:r>
          </w:p>
          <w:p w14:paraId="6272BFF1" w14:textId="77777777" w:rsidR="00760470" w:rsidRPr="00FB33D7" w:rsidRDefault="00760470" w:rsidP="00325A99">
            <w:pPr>
              <w:rPr>
                <w:sz w:val="18"/>
                <w:szCs w:val="18"/>
              </w:rPr>
            </w:pPr>
            <w:r w:rsidRPr="00FB33D7">
              <w:rPr>
                <w:sz w:val="18"/>
                <w:szCs w:val="18"/>
              </w:rPr>
              <w:t>_____________</w:t>
            </w:r>
          </w:p>
        </w:tc>
        <w:tc>
          <w:tcPr>
            <w:tcW w:w="1784" w:type="dxa"/>
          </w:tcPr>
          <w:p w14:paraId="673A74FD" w14:textId="77777777" w:rsidR="00760470" w:rsidRPr="00FB33D7" w:rsidRDefault="00760470" w:rsidP="00325A99">
            <w:pPr>
              <w:rPr>
                <w:sz w:val="18"/>
                <w:szCs w:val="18"/>
              </w:rPr>
            </w:pPr>
            <w:r w:rsidRPr="00FB33D7">
              <w:rPr>
                <w:sz w:val="18"/>
                <w:szCs w:val="18"/>
              </w:rPr>
              <w:t>Limited development; some documentation but sources could be utilized more thoroughly</w:t>
            </w:r>
          </w:p>
          <w:p w14:paraId="48A6F217" w14:textId="77777777" w:rsidR="00760470" w:rsidRPr="00FB33D7" w:rsidRDefault="00760470" w:rsidP="00325A99">
            <w:pPr>
              <w:rPr>
                <w:sz w:val="18"/>
                <w:szCs w:val="18"/>
              </w:rPr>
            </w:pPr>
          </w:p>
          <w:p w14:paraId="47A23093" w14:textId="77777777" w:rsidR="00760470" w:rsidRPr="00FB33D7" w:rsidRDefault="00760470" w:rsidP="00325A99">
            <w:pPr>
              <w:rPr>
                <w:sz w:val="18"/>
                <w:szCs w:val="18"/>
              </w:rPr>
            </w:pPr>
            <w:r w:rsidRPr="00FB33D7">
              <w:rPr>
                <w:sz w:val="18"/>
                <w:szCs w:val="18"/>
              </w:rPr>
              <w:t>____________</w:t>
            </w:r>
          </w:p>
        </w:tc>
        <w:tc>
          <w:tcPr>
            <w:tcW w:w="1771" w:type="dxa"/>
          </w:tcPr>
          <w:p w14:paraId="342E5789" w14:textId="77777777" w:rsidR="00760470" w:rsidRPr="00FB33D7" w:rsidRDefault="00760470" w:rsidP="00325A99">
            <w:pPr>
              <w:rPr>
                <w:sz w:val="18"/>
                <w:szCs w:val="18"/>
              </w:rPr>
            </w:pPr>
            <w:r w:rsidRPr="00FB33D7">
              <w:rPr>
                <w:sz w:val="18"/>
                <w:szCs w:val="18"/>
              </w:rPr>
              <w:t>Complete development; including frequent use of documentation and sources</w:t>
            </w:r>
          </w:p>
          <w:p w14:paraId="70E0FE54" w14:textId="77777777" w:rsidR="00760470" w:rsidRPr="00FB33D7" w:rsidRDefault="00760470" w:rsidP="00325A99">
            <w:pPr>
              <w:rPr>
                <w:sz w:val="18"/>
                <w:szCs w:val="18"/>
              </w:rPr>
            </w:pPr>
          </w:p>
          <w:p w14:paraId="0289DB60" w14:textId="77777777" w:rsidR="00760470" w:rsidRPr="00FB33D7" w:rsidRDefault="00760470" w:rsidP="00325A99">
            <w:pPr>
              <w:rPr>
                <w:sz w:val="18"/>
                <w:szCs w:val="18"/>
              </w:rPr>
            </w:pPr>
            <w:r w:rsidRPr="00FB33D7">
              <w:rPr>
                <w:sz w:val="18"/>
                <w:szCs w:val="18"/>
              </w:rPr>
              <w:t>___________</w:t>
            </w:r>
          </w:p>
        </w:tc>
        <w:tc>
          <w:tcPr>
            <w:tcW w:w="1772" w:type="dxa"/>
          </w:tcPr>
          <w:p w14:paraId="7DB192EA" w14:textId="77777777" w:rsidR="00760470" w:rsidRPr="00FB33D7" w:rsidRDefault="00760470" w:rsidP="00325A99">
            <w:pPr>
              <w:rPr>
                <w:sz w:val="18"/>
                <w:szCs w:val="18"/>
              </w:rPr>
            </w:pPr>
            <w:r w:rsidRPr="00FB33D7">
              <w:rPr>
                <w:sz w:val="18"/>
                <w:szCs w:val="18"/>
              </w:rPr>
              <w:t>Thorough, insightful essay including documented uses of sources</w:t>
            </w:r>
          </w:p>
          <w:p w14:paraId="205E1F30" w14:textId="77777777" w:rsidR="00760470" w:rsidRPr="00FB33D7" w:rsidRDefault="00760470" w:rsidP="00325A99">
            <w:pPr>
              <w:rPr>
                <w:sz w:val="18"/>
                <w:szCs w:val="18"/>
              </w:rPr>
            </w:pPr>
          </w:p>
          <w:p w14:paraId="55DF2883" w14:textId="77777777" w:rsidR="00760470" w:rsidRPr="00FB33D7" w:rsidRDefault="00760470" w:rsidP="00325A99">
            <w:pPr>
              <w:rPr>
                <w:sz w:val="18"/>
                <w:szCs w:val="18"/>
              </w:rPr>
            </w:pPr>
            <w:r w:rsidRPr="00FB33D7">
              <w:rPr>
                <w:sz w:val="18"/>
                <w:szCs w:val="18"/>
              </w:rPr>
              <w:t>_______</w:t>
            </w:r>
          </w:p>
        </w:tc>
      </w:tr>
      <w:tr w:rsidR="00760470" w14:paraId="6DA6639E" w14:textId="77777777" w:rsidTr="00FB33D7">
        <w:tc>
          <w:tcPr>
            <w:tcW w:w="1771" w:type="dxa"/>
          </w:tcPr>
          <w:p w14:paraId="4E4BF4BA" w14:textId="77777777" w:rsidR="00760470" w:rsidRPr="00FB33D7" w:rsidRDefault="00760470" w:rsidP="00325A99">
            <w:pPr>
              <w:rPr>
                <w:sz w:val="18"/>
                <w:szCs w:val="18"/>
              </w:rPr>
            </w:pPr>
            <w:r w:rsidRPr="00FB33D7">
              <w:rPr>
                <w:sz w:val="18"/>
                <w:szCs w:val="18"/>
              </w:rPr>
              <w:t>Organization</w:t>
            </w:r>
          </w:p>
        </w:tc>
        <w:tc>
          <w:tcPr>
            <w:tcW w:w="2141" w:type="dxa"/>
          </w:tcPr>
          <w:p w14:paraId="52F854DE" w14:textId="77777777" w:rsidR="00760470" w:rsidRPr="00FB33D7" w:rsidRDefault="00760470" w:rsidP="00325A99">
            <w:pPr>
              <w:rPr>
                <w:sz w:val="18"/>
                <w:szCs w:val="18"/>
              </w:rPr>
            </w:pPr>
            <w:r w:rsidRPr="00FB33D7">
              <w:rPr>
                <w:sz w:val="18"/>
                <w:szCs w:val="18"/>
              </w:rPr>
              <w:t>Scattered; disorganized explanation leaving reader puzzled at times</w:t>
            </w:r>
          </w:p>
          <w:p w14:paraId="1BDCA590" w14:textId="77777777" w:rsidR="00760470" w:rsidRPr="00FB33D7" w:rsidRDefault="00760470" w:rsidP="00325A99">
            <w:pPr>
              <w:pBdr>
                <w:bottom w:val="single" w:sz="12" w:space="1" w:color="auto"/>
              </w:pBdr>
              <w:rPr>
                <w:sz w:val="18"/>
                <w:szCs w:val="18"/>
              </w:rPr>
            </w:pPr>
          </w:p>
          <w:p w14:paraId="7AC841C7" w14:textId="77777777" w:rsidR="00760470" w:rsidRPr="00FB33D7" w:rsidRDefault="00760470" w:rsidP="00325A99">
            <w:pPr>
              <w:rPr>
                <w:sz w:val="18"/>
                <w:szCs w:val="18"/>
              </w:rPr>
            </w:pPr>
          </w:p>
          <w:p w14:paraId="6F905F88" w14:textId="77777777" w:rsidR="00760470" w:rsidRPr="00FB33D7" w:rsidRDefault="00760470" w:rsidP="00325A99">
            <w:pPr>
              <w:rPr>
                <w:sz w:val="18"/>
                <w:szCs w:val="18"/>
              </w:rPr>
            </w:pPr>
          </w:p>
        </w:tc>
        <w:tc>
          <w:tcPr>
            <w:tcW w:w="1784" w:type="dxa"/>
          </w:tcPr>
          <w:p w14:paraId="10ADE882" w14:textId="77777777" w:rsidR="00760470" w:rsidRPr="00FB33D7" w:rsidRDefault="00760470" w:rsidP="00325A99">
            <w:pPr>
              <w:rPr>
                <w:sz w:val="18"/>
                <w:szCs w:val="18"/>
              </w:rPr>
            </w:pPr>
            <w:r w:rsidRPr="00FB33D7">
              <w:rPr>
                <w:sz w:val="18"/>
                <w:szCs w:val="18"/>
              </w:rPr>
              <w:t>Uneven flow; though generally coherent</w:t>
            </w:r>
          </w:p>
          <w:p w14:paraId="7ABD7FB1" w14:textId="77777777" w:rsidR="00760470" w:rsidRPr="00FB33D7" w:rsidRDefault="00760470" w:rsidP="00325A99">
            <w:pPr>
              <w:rPr>
                <w:sz w:val="18"/>
                <w:szCs w:val="18"/>
              </w:rPr>
            </w:pPr>
          </w:p>
          <w:p w14:paraId="52D8998B" w14:textId="77777777" w:rsidR="00760470" w:rsidRPr="00FB33D7" w:rsidRDefault="00760470" w:rsidP="00325A99">
            <w:pPr>
              <w:rPr>
                <w:sz w:val="18"/>
                <w:szCs w:val="18"/>
              </w:rPr>
            </w:pPr>
            <w:r w:rsidRPr="00FB33D7">
              <w:rPr>
                <w:sz w:val="18"/>
                <w:szCs w:val="18"/>
              </w:rPr>
              <w:t>____________</w:t>
            </w:r>
          </w:p>
        </w:tc>
        <w:tc>
          <w:tcPr>
            <w:tcW w:w="1771" w:type="dxa"/>
          </w:tcPr>
          <w:p w14:paraId="5A87473B" w14:textId="77777777" w:rsidR="00760470" w:rsidRPr="00FB33D7" w:rsidRDefault="00760470" w:rsidP="00325A99">
            <w:pPr>
              <w:rPr>
                <w:sz w:val="18"/>
                <w:szCs w:val="18"/>
              </w:rPr>
            </w:pPr>
            <w:r w:rsidRPr="00FB33D7">
              <w:rPr>
                <w:sz w:val="18"/>
                <w:szCs w:val="18"/>
              </w:rPr>
              <w:t>Clear and apparent organization of ideas</w:t>
            </w:r>
          </w:p>
          <w:p w14:paraId="12C48531" w14:textId="77777777" w:rsidR="00760470" w:rsidRPr="00FB33D7" w:rsidRDefault="00760470" w:rsidP="00325A99">
            <w:pPr>
              <w:rPr>
                <w:sz w:val="18"/>
                <w:szCs w:val="18"/>
              </w:rPr>
            </w:pPr>
          </w:p>
          <w:p w14:paraId="18366BB7" w14:textId="77777777" w:rsidR="00760470" w:rsidRPr="00FB33D7" w:rsidRDefault="00760470" w:rsidP="00325A99">
            <w:pPr>
              <w:rPr>
                <w:sz w:val="18"/>
                <w:szCs w:val="18"/>
              </w:rPr>
            </w:pPr>
            <w:r w:rsidRPr="00FB33D7">
              <w:rPr>
                <w:sz w:val="18"/>
                <w:szCs w:val="18"/>
              </w:rPr>
              <w:t>___________</w:t>
            </w:r>
          </w:p>
        </w:tc>
        <w:tc>
          <w:tcPr>
            <w:tcW w:w="1772" w:type="dxa"/>
          </w:tcPr>
          <w:p w14:paraId="7ACF06D2" w14:textId="77777777" w:rsidR="00760470" w:rsidRPr="00FB33D7" w:rsidRDefault="00760470" w:rsidP="00325A99">
            <w:pPr>
              <w:rPr>
                <w:sz w:val="18"/>
                <w:szCs w:val="18"/>
              </w:rPr>
            </w:pPr>
            <w:r w:rsidRPr="00FB33D7">
              <w:rPr>
                <w:sz w:val="18"/>
                <w:szCs w:val="18"/>
              </w:rPr>
              <w:t>Sophisticated flow from topic to topic</w:t>
            </w:r>
          </w:p>
          <w:p w14:paraId="7345A118" w14:textId="77777777" w:rsidR="00760470" w:rsidRPr="00FB33D7" w:rsidRDefault="00760470" w:rsidP="00325A99">
            <w:pPr>
              <w:rPr>
                <w:sz w:val="18"/>
                <w:szCs w:val="18"/>
              </w:rPr>
            </w:pPr>
          </w:p>
          <w:p w14:paraId="51420AD5" w14:textId="77777777" w:rsidR="00760470" w:rsidRPr="00FB33D7" w:rsidRDefault="00760470" w:rsidP="00325A99">
            <w:pPr>
              <w:rPr>
                <w:sz w:val="18"/>
                <w:szCs w:val="18"/>
              </w:rPr>
            </w:pPr>
            <w:r w:rsidRPr="00FB33D7">
              <w:rPr>
                <w:sz w:val="18"/>
                <w:szCs w:val="18"/>
              </w:rPr>
              <w:t>________</w:t>
            </w:r>
          </w:p>
        </w:tc>
      </w:tr>
      <w:tr w:rsidR="00760470" w14:paraId="5604DCB5" w14:textId="77777777" w:rsidTr="00FB33D7">
        <w:tc>
          <w:tcPr>
            <w:tcW w:w="1771" w:type="dxa"/>
          </w:tcPr>
          <w:p w14:paraId="2348A73A" w14:textId="77777777" w:rsidR="00760470" w:rsidRPr="00FB33D7" w:rsidRDefault="00760470" w:rsidP="00325A99">
            <w:pPr>
              <w:rPr>
                <w:sz w:val="18"/>
                <w:szCs w:val="18"/>
              </w:rPr>
            </w:pPr>
            <w:r w:rsidRPr="00FB33D7">
              <w:rPr>
                <w:sz w:val="18"/>
                <w:szCs w:val="18"/>
              </w:rPr>
              <w:t>Style</w:t>
            </w:r>
          </w:p>
        </w:tc>
        <w:tc>
          <w:tcPr>
            <w:tcW w:w="2141" w:type="dxa"/>
          </w:tcPr>
          <w:p w14:paraId="3544153E" w14:textId="77777777" w:rsidR="00760470" w:rsidRPr="00FB33D7" w:rsidRDefault="00760470" w:rsidP="00325A99">
            <w:pPr>
              <w:rPr>
                <w:sz w:val="18"/>
                <w:szCs w:val="18"/>
              </w:rPr>
            </w:pPr>
            <w:r w:rsidRPr="00FB33D7">
              <w:rPr>
                <w:sz w:val="18"/>
                <w:szCs w:val="18"/>
              </w:rPr>
              <w:t>Some sentence structure errors which impede comprehension may occur</w:t>
            </w:r>
          </w:p>
          <w:p w14:paraId="0FEFB5B5" w14:textId="77777777" w:rsidR="00760470" w:rsidRPr="00FB33D7" w:rsidRDefault="00760470" w:rsidP="00325A99">
            <w:pPr>
              <w:rPr>
                <w:sz w:val="18"/>
                <w:szCs w:val="18"/>
              </w:rPr>
            </w:pPr>
          </w:p>
          <w:p w14:paraId="7A1A8D7C" w14:textId="77777777" w:rsidR="00760470" w:rsidRPr="00FB33D7" w:rsidRDefault="00760470" w:rsidP="00325A99">
            <w:pPr>
              <w:rPr>
                <w:sz w:val="18"/>
                <w:szCs w:val="18"/>
              </w:rPr>
            </w:pPr>
            <w:r w:rsidRPr="00FB33D7">
              <w:rPr>
                <w:sz w:val="18"/>
                <w:szCs w:val="18"/>
              </w:rPr>
              <w:t>___________</w:t>
            </w:r>
          </w:p>
        </w:tc>
        <w:tc>
          <w:tcPr>
            <w:tcW w:w="1784" w:type="dxa"/>
          </w:tcPr>
          <w:p w14:paraId="67B2B8BE" w14:textId="77777777" w:rsidR="00760470" w:rsidRPr="00FB33D7" w:rsidRDefault="00760470" w:rsidP="00325A99">
            <w:pPr>
              <w:rPr>
                <w:sz w:val="18"/>
                <w:szCs w:val="18"/>
              </w:rPr>
            </w:pPr>
            <w:r w:rsidRPr="00FB33D7">
              <w:rPr>
                <w:sz w:val="18"/>
                <w:szCs w:val="18"/>
              </w:rPr>
              <w:t>Generally clear and correct sentence structure</w:t>
            </w:r>
          </w:p>
          <w:p w14:paraId="4E66440A" w14:textId="77777777" w:rsidR="00760470" w:rsidRPr="00FB33D7" w:rsidRDefault="00760470" w:rsidP="00325A99">
            <w:pPr>
              <w:rPr>
                <w:sz w:val="18"/>
                <w:szCs w:val="18"/>
              </w:rPr>
            </w:pPr>
          </w:p>
          <w:p w14:paraId="444D0681" w14:textId="77777777" w:rsidR="00760470" w:rsidRPr="00FB33D7" w:rsidRDefault="00760470" w:rsidP="00325A99">
            <w:pPr>
              <w:pBdr>
                <w:bottom w:val="single" w:sz="12" w:space="1" w:color="auto"/>
              </w:pBdr>
              <w:rPr>
                <w:sz w:val="18"/>
                <w:szCs w:val="18"/>
              </w:rPr>
            </w:pPr>
          </w:p>
          <w:p w14:paraId="59FF58A8" w14:textId="77777777" w:rsidR="00760470" w:rsidRPr="00FB33D7" w:rsidRDefault="00760470" w:rsidP="00325A99">
            <w:pPr>
              <w:rPr>
                <w:sz w:val="18"/>
                <w:szCs w:val="18"/>
              </w:rPr>
            </w:pPr>
          </w:p>
          <w:p w14:paraId="33F8FE0C" w14:textId="77777777" w:rsidR="00760470" w:rsidRPr="00FB33D7" w:rsidRDefault="00760470" w:rsidP="00325A99">
            <w:pPr>
              <w:rPr>
                <w:sz w:val="18"/>
                <w:szCs w:val="18"/>
              </w:rPr>
            </w:pPr>
          </w:p>
        </w:tc>
        <w:tc>
          <w:tcPr>
            <w:tcW w:w="1771" w:type="dxa"/>
          </w:tcPr>
          <w:p w14:paraId="7236E41A" w14:textId="77777777" w:rsidR="00760470" w:rsidRPr="00FB33D7" w:rsidRDefault="00760470" w:rsidP="00325A99">
            <w:pPr>
              <w:rPr>
                <w:sz w:val="18"/>
                <w:szCs w:val="18"/>
              </w:rPr>
            </w:pPr>
            <w:r w:rsidRPr="00FB33D7">
              <w:rPr>
                <w:sz w:val="18"/>
                <w:szCs w:val="18"/>
              </w:rPr>
              <w:t>Strong voice;</w:t>
            </w:r>
          </w:p>
          <w:p w14:paraId="3ED9C02B" w14:textId="77777777" w:rsidR="00760470" w:rsidRPr="00FB33D7" w:rsidRDefault="00760470" w:rsidP="00325A99">
            <w:pPr>
              <w:rPr>
                <w:sz w:val="18"/>
                <w:szCs w:val="18"/>
              </w:rPr>
            </w:pPr>
            <w:r w:rsidRPr="00FB33D7">
              <w:rPr>
                <w:sz w:val="18"/>
                <w:szCs w:val="18"/>
              </w:rPr>
              <w:t>Clear sentence structure with few errors</w:t>
            </w:r>
          </w:p>
          <w:p w14:paraId="42ADFBE0" w14:textId="77777777" w:rsidR="00760470" w:rsidRPr="00FB33D7" w:rsidRDefault="00760470" w:rsidP="00325A99">
            <w:pPr>
              <w:rPr>
                <w:sz w:val="18"/>
                <w:szCs w:val="18"/>
              </w:rPr>
            </w:pPr>
          </w:p>
          <w:p w14:paraId="27A49A71" w14:textId="77777777" w:rsidR="00760470" w:rsidRPr="00FB33D7" w:rsidRDefault="00760470" w:rsidP="00325A99">
            <w:pPr>
              <w:rPr>
                <w:sz w:val="18"/>
                <w:szCs w:val="18"/>
              </w:rPr>
            </w:pPr>
            <w:r w:rsidRPr="00FB33D7">
              <w:rPr>
                <w:sz w:val="18"/>
                <w:szCs w:val="18"/>
              </w:rPr>
              <w:t>__________</w:t>
            </w:r>
          </w:p>
        </w:tc>
        <w:tc>
          <w:tcPr>
            <w:tcW w:w="1772" w:type="dxa"/>
          </w:tcPr>
          <w:p w14:paraId="70C5A143" w14:textId="77777777" w:rsidR="00760470" w:rsidRPr="00FB33D7" w:rsidRDefault="00760470" w:rsidP="00325A99">
            <w:pPr>
              <w:rPr>
                <w:sz w:val="18"/>
                <w:szCs w:val="18"/>
              </w:rPr>
            </w:pPr>
            <w:r w:rsidRPr="00FB33D7">
              <w:rPr>
                <w:sz w:val="18"/>
                <w:szCs w:val="18"/>
              </w:rPr>
              <w:t>Powerful voice with sophisticated style and imagery</w:t>
            </w:r>
          </w:p>
          <w:p w14:paraId="68C87ABA" w14:textId="77777777" w:rsidR="00760470" w:rsidRPr="00FB33D7" w:rsidRDefault="00760470" w:rsidP="00325A99">
            <w:pPr>
              <w:rPr>
                <w:sz w:val="18"/>
                <w:szCs w:val="18"/>
              </w:rPr>
            </w:pPr>
          </w:p>
          <w:p w14:paraId="6E192748" w14:textId="77777777" w:rsidR="00760470" w:rsidRPr="00FB33D7" w:rsidRDefault="00760470" w:rsidP="00325A99">
            <w:pPr>
              <w:rPr>
                <w:sz w:val="18"/>
                <w:szCs w:val="18"/>
              </w:rPr>
            </w:pPr>
            <w:r w:rsidRPr="00FB33D7">
              <w:rPr>
                <w:sz w:val="18"/>
                <w:szCs w:val="18"/>
              </w:rPr>
              <w:t>_________</w:t>
            </w:r>
          </w:p>
        </w:tc>
      </w:tr>
    </w:tbl>
    <w:p w14:paraId="1393E6CB" w14:textId="77777777" w:rsidR="00760470" w:rsidRDefault="00760470" w:rsidP="00760470"/>
    <w:p w14:paraId="2C09C7D3" w14:textId="77777777" w:rsidR="00760470" w:rsidRDefault="00760470" w:rsidP="00760470"/>
    <w:p w14:paraId="0E43A779" w14:textId="77777777" w:rsidR="00760470" w:rsidRPr="007A6CC9" w:rsidRDefault="00760470" w:rsidP="00760470"/>
    <w:p w14:paraId="46805DB2" w14:textId="77777777" w:rsidR="00760470" w:rsidRPr="007A6CC9" w:rsidRDefault="00760470" w:rsidP="00760470">
      <w:pPr>
        <w:rPr>
          <w:b/>
          <w:bCs/>
        </w:rPr>
      </w:pPr>
      <w:r w:rsidRPr="007A6CC9">
        <w:rPr>
          <w:b/>
          <w:bCs/>
        </w:rPr>
        <w:lastRenderedPageBreak/>
        <w:t>Professional Research Oral Presentation</w:t>
      </w:r>
    </w:p>
    <w:p w14:paraId="4597513A" w14:textId="77777777" w:rsidR="00760470" w:rsidRPr="007A6CC9" w:rsidRDefault="00760470" w:rsidP="00760470">
      <w:pPr>
        <w:rPr>
          <w:b/>
          <w:bCs/>
        </w:rPr>
      </w:pPr>
    </w:p>
    <w:p w14:paraId="5913F68F" w14:textId="77777777" w:rsidR="00760470" w:rsidRPr="007A6CC9" w:rsidRDefault="00760470" w:rsidP="00760470">
      <w:pPr>
        <w:rPr>
          <w:b/>
          <w:bCs/>
        </w:rPr>
      </w:pPr>
      <w:r w:rsidRPr="007A6CC9">
        <w:rPr>
          <w:b/>
          <w:bCs/>
        </w:rPr>
        <w:t xml:space="preserve">Speaker Name:  </w:t>
      </w:r>
    </w:p>
    <w:p w14:paraId="6DE6B9A4" w14:textId="77777777" w:rsidR="00760470" w:rsidRPr="007A6CC9" w:rsidRDefault="00760470" w:rsidP="00760470">
      <w:pPr>
        <w:rPr>
          <w:b/>
          <w:bCs/>
        </w:rPr>
      </w:pPr>
    </w:p>
    <w:p w14:paraId="476CC5C8" w14:textId="77777777" w:rsidR="00760470" w:rsidRPr="007A6CC9" w:rsidRDefault="00760470" w:rsidP="00760470">
      <w:pPr>
        <w:rPr>
          <w:b/>
          <w:bCs/>
        </w:rPr>
      </w:pPr>
      <w:r w:rsidRPr="007A6CC9">
        <w:rPr>
          <w:b/>
          <w:bCs/>
        </w:rPr>
        <w:t>Topic:</w:t>
      </w:r>
      <w:r w:rsidRPr="007A6CC9">
        <w:rPr>
          <w:b/>
          <w:bCs/>
        </w:rPr>
        <w:tab/>
      </w:r>
      <w:r w:rsidRPr="007A6CC9">
        <w:rPr>
          <w:b/>
          <w:bCs/>
        </w:rPr>
        <w:tab/>
      </w:r>
      <w:r w:rsidRPr="007A6CC9">
        <w:rPr>
          <w:b/>
          <w:bCs/>
        </w:rPr>
        <w:tab/>
      </w:r>
      <w:r w:rsidRPr="007A6CC9">
        <w:rPr>
          <w:b/>
          <w:bCs/>
        </w:rPr>
        <w:tab/>
      </w:r>
      <w:r w:rsidRPr="007A6CC9">
        <w:rPr>
          <w:b/>
          <w:bCs/>
        </w:rPr>
        <w:tab/>
      </w:r>
      <w:r w:rsidRPr="007A6CC9">
        <w:rPr>
          <w:b/>
          <w:bCs/>
        </w:rPr>
        <w:tab/>
      </w:r>
      <w:r w:rsidRPr="007A6CC9">
        <w:rPr>
          <w:b/>
          <w:bCs/>
        </w:rPr>
        <w:tab/>
      </w:r>
    </w:p>
    <w:p w14:paraId="32EC7794" w14:textId="77777777" w:rsidR="00760470" w:rsidRPr="007A6CC9" w:rsidRDefault="00760470" w:rsidP="00760470">
      <w:pPr>
        <w:rPr>
          <w:b/>
          <w:bCs/>
        </w:rPr>
      </w:pPr>
      <w:r w:rsidRPr="007A6CC9">
        <w:rPr>
          <w:b/>
          <w:bCs/>
        </w:rPr>
        <w:t>Student Average</w:t>
      </w:r>
    </w:p>
    <w:p w14:paraId="34B42E26" w14:textId="77777777" w:rsidR="00760470" w:rsidRPr="007A6CC9" w:rsidRDefault="00760470" w:rsidP="00760470">
      <w:pPr>
        <w:rPr>
          <w:b/>
          <w:bCs/>
        </w:rPr>
      </w:pPr>
      <w:r w:rsidRPr="007A6CC9">
        <w:rPr>
          <w:b/>
          <w:bCs/>
        </w:rPr>
        <w:t>Grade</w:t>
      </w:r>
    </w:p>
    <w:p w14:paraId="7F5B4948" w14:textId="77777777" w:rsidR="00760470" w:rsidRPr="007A6CC9" w:rsidRDefault="00760470" w:rsidP="00760470">
      <w:pPr>
        <w:rPr>
          <w:b/>
          <w:bCs/>
        </w:rPr>
      </w:pPr>
      <w:r w:rsidRPr="007A6CC9">
        <w:rPr>
          <w:b/>
          <w:bCs/>
        </w:rPr>
        <w:t xml:space="preserve">Informational Development           1   2    3     4   </w:t>
      </w:r>
    </w:p>
    <w:p w14:paraId="6C175B6B" w14:textId="77777777" w:rsidR="00760470" w:rsidRPr="007A6CC9" w:rsidRDefault="00760470" w:rsidP="00760470">
      <w:pPr>
        <w:rPr>
          <w:b/>
          <w:bCs/>
        </w:rPr>
      </w:pPr>
    </w:p>
    <w:p w14:paraId="571B1945" w14:textId="77777777" w:rsidR="00760470" w:rsidRPr="007A6CC9" w:rsidRDefault="00760470" w:rsidP="00760470">
      <w:pPr>
        <w:rPr>
          <w:b/>
          <w:bCs/>
        </w:rPr>
      </w:pPr>
      <w:r w:rsidRPr="007A6CC9">
        <w:rPr>
          <w:b/>
          <w:bCs/>
        </w:rPr>
        <w:t>Interest Level</w:t>
      </w:r>
      <w:r w:rsidRPr="007A6CC9">
        <w:rPr>
          <w:b/>
          <w:bCs/>
        </w:rPr>
        <w:tab/>
        <w:t xml:space="preserve">              </w:t>
      </w:r>
      <w:r w:rsidRPr="007A6CC9">
        <w:rPr>
          <w:b/>
          <w:bCs/>
        </w:rPr>
        <w:tab/>
      </w:r>
      <w:r w:rsidRPr="007A6CC9">
        <w:rPr>
          <w:b/>
          <w:bCs/>
        </w:rPr>
        <w:tab/>
        <w:t xml:space="preserve">1   2    3     4   </w:t>
      </w:r>
      <w:r w:rsidRPr="007A6CC9">
        <w:rPr>
          <w:b/>
          <w:bCs/>
        </w:rPr>
        <w:tab/>
      </w:r>
      <w:r w:rsidRPr="007A6CC9">
        <w:rPr>
          <w:b/>
          <w:bCs/>
        </w:rPr>
        <w:tab/>
      </w:r>
    </w:p>
    <w:p w14:paraId="45A56094" w14:textId="77777777" w:rsidR="00760470" w:rsidRPr="007A6CC9" w:rsidRDefault="00760470" w:rsidP="00760470">
      <w:pPr>
        <w:rPr>
          <w:b/>
          <w:bCs/>
        </w:rPr>
      </w:pPr>
    </w:p>
    <w:p w14:paraId="7476F8E9" w14:textId="77777777" w:rsidR="00760470" w:rsidRPr="007A6CC9" w:rsidRDefault="00760470" w:rsidP="00760470">
      <w:r w:rsidRPr="007A6CC9">
        <w:rPr>
          <w:b/>
          <w:bCs/>
        </w:rPr>
        <w:t>Organization</w:t>
      </w:r>
      <w:r w:rsidRPr="007A6CC9">
        <w:rPr>
          <w:b/>
          <w:bCs/>
        </w:rPr>
        <w:tab/>
      </w:r>
      <w:r w:rsidRPr="007A6CC9">
        <w:rPr>
          <w:b/>
          <w:bCs/>
        </w:rPr>
        <w:tab/>
      </w:r>
      <w:r w:rsidRPr="007A6CC9">
        <w:tab/>
      </w:r>
      <w:r w:rsidRPr="007A6CC9">
        <w:rPr>
          <w:b/>
          <w:bCs/>
        </w:rPr>
        <w:t xml:space="preserve">1   2    3     4  </w:t>
      </w:r>
    </w:p>
    <w:p w14:paraId="1337F91C" w14:textId="77777777" w:rsidR="00760470" w:rsidRPr="007A6CC9" w:rsidRDefault="00760470" w:rsidP="00760470"/>
    <w:p w14:paraId="655C6164" w14:textId="77777777" w:rsidR="00760470" w:rsidRPr="007A6CC9" w:rsidRDefault="00760470" w:rsidP="00760470">
      <w:r w:rsidRPr="007A6CC9">
        <w:t>A</w:t>
      </w:r>
      <w:r w:rsidRPr="007A6CC9">
        <w:rPr>
          <w:b/>
          <w:bCs/>
        </w:rPr>
        <w:t>udience Awareness and Style</w:t>
      </w:r>
      <w:r w:rsidRPr="007A6CC9">
        <w:tab/>
      </w:r>
      <w:r w:rsidRPr="007A6CC9">
        <w:rPr>
          <w:b/>
          <w:bCs/>
        </w:rPr>
        <w:t xml:space="preserve">1   2    3     4   </w:t>
      </w:r>
      <w:r w:rsidRPr="007A6CC9">
        <w:rPr>
          <w:b/>
          <w:bCs/>
        </w:rPr>
        <w:tab/>
      </w:r>
    </w:p>
    <w:p w14:paraId="24111857" w14:textId="77777777" w:rsidR="00760470" w:rsidRPr="007A6CC9" w:rsidRDefault="00760470" w:rsidP="00760470"/>
    <w:p w14:paraId="3EDF815F" w14:textId="77777777" w:rsidR="00760470" w:rsidRPr="007A6CC9" w:rsidRDefault="00760470" w:rsidP="00760470">
      <w:pPr>
        <w:rPr>
          <w:b/>
          <w:bCs/>
        </w:rPr>
      </w:pPr>
      <w:r w:rsidRPr="007A6CC9">
        <w:t>Use of Research</w:t>
      </w:r>
      <w:r w:rsidRPr="007A6CC9">
        <w:tab/>
      </w:r>
      <w:r w:rsidRPr="007A6CC9">
        <w:tab/>
      </w:r>
      <w:r w:rsidRPr="007A6CC9">
        <w:tab/>
        <w:t>1    2   3     4</w:t>
      </w:r>
      <w:r w:rsidRPr="007A6CC9">
        <w:tab/>
      </w:r>
      <w:r w:rsidRPr="007A6CC9">
        <w:rPr>
          <w:b/>
          <w:bCs/>
        </w:rPr>
        <w:tab/>
      </w:r>
      <w:r w:rsidRPr="007A6CC9">
        <w:rPr>
          <w:b/>
          <w:bCs/>
        </w:rPr>
        <w:tab/>
      </w:r>
      <w:r w:rsidRPr="007A6CC9">
        <w:rPr>
          <w:b/>
          <w:bCs/>
        </w:rPr>
        <w:tab/>
      </w:r>
      <w:r w:rsidRPr="007A6CC9">
        <w:rPr>
          <w:b/>
          <w:bCs/>
        </w:rPr>
        <w:tab/>
      </w:r>
    </w:p>
    <w:p w14:paraId="1F72E318" w14:textId="77777777" w:rsidR="00760470" w:rsidRPr="007A6CC9" w:rsidRDefault="00760470" w:rsidP="00760470">
      <w:pPr>
        <w:rPr>
          <w:b/>
          <w:bCs/>
        </w:rPr>
      </w:pPr>
    </w:p>
    <w:p w14:paraId="157ED16F" w14:textId="77777777" w:rsidR="00760470" w:rsidRPr="007A6CC9" w:rsidRDefault="00760470" w:rsidP="00760470">
      <w:pPr>
        <w:rPr>
          <w:b/>
          <w:bCs/>
        </w:rPr>
      </w:pPr>
      <w:r w:rsidRPr="007A6CC9">
        <w:rPr>
          <w:b/>
          <w:bCs/>
        </w:rPr>
        <w:t>Total Score</w:t>
      </w:r>
      <w:r w:rsidRPr="007A6CC9">
        <w:rPr>
          <w:b/>
          <w:bCs/>
        </w:rPr>
        <w:tab/>
        <w:t>=</w:t>
      </w:r>
    </w:p>
    <w:p w14:paraId="3D354E44" w14:textId="77777777" w:rsidR="00760470" w:rsidRPr="007A6CC9" w:rsidRDefault="00760470" w:rsidP="00760470"/>
    <w:p w14:paraId="4108505C" w14:textId="77777777" w:rsidR="00760470" w:rsidRDefault="00760470" w:rsidP="00760470">
      <w:pPr>
        <w:jc w:val="center"/>
        <w:rPr>
          <w:b/>
          <w:sz w:val="32"/>
          <w:szCs w:val="32"/>
        </w:rPr>
      </w:pPr>
    </w:p>
    <w:p w14:paraId="76FFA219" w14:textId="77777777" w:rsidR="00760470" w:rsidRDefault="00760470" w:rsidP="00760470">
      <w:pPr>
        <w:jc w:val="center"/>
        <w:rPr>
          <w:b/>
          <w:sz w:val="32"/>
          <w:szCs w:val="32"/>
        </w:rPr>
      </w:pPr>
    </w:p>
    <w:p w14:paraId="47FAA0A1" w14:textId="77777777" w:rsidR="00760470" w:rsidRDefault="00760470" w:rsidP="00760470">
      <w:pPr>
        <w:jc w:val="center"/>
        <w:rPr>
          <w:b/>
          <w:sz w:val="32"/>
          <w:szCs w:val="32"/>
        </w:rPr>
      </w:pPr>
    </w:p>
    <w:p w14:paraId="74F10A97" w14:textId="77777777" w:rsidR="00760470" w:rsidRDefault="00760470" w:rsidP="00760470">
      <w:pPr>
        <w:jc w:val="center"/>
        <w:rPr>
          <w:b/>
          <w:sz w:val="32"/>
          <w:szCs w:val="32"/>
        </w:rPr>
      </w:pPr>
    </w:p>
    <w:p w14:paraId="5E303558" w14:textId="77777777" w:rsidR="00760470" w:rsidRDefault="00760470" w:rsidP="00760470">
      <w:pPr>
        <w:jc w:val="center"/>
        <w:rPr>
          <w:b/>
          <w:sz w:val="32"/>
          <w:szCs w:val="32"/>
        </w:rPr>
      </w:pPr>
    </w:p>
    <w:p w14:paraId="7A7B5FC9" w14:textId="77777777" w:rsidR="00760470" w:rsidRDefault="00760470" w:rsidP="00760470">
      <w:pPr>
        <w:jc w:val="center"/>
        <w:rPr>
          <w:b/>
          <w:sz w:val="32"/>
          <w:szCs w:val="32"/>
        </w:rPr>
      </w:pPr>
    </w:p>
    <w:p w14:paraId="6A1694A8" w14:textId="77777777" w:rsidR="00760470" w:rsidRDefault="00760470" w:rsidP="00760470">
      <w:pPr>
        <w:jc w:val="center"/>
        <w:rPr>
          <w:b/>
          <w:sz w:val="32"/>
          <w:szCs w:val="32"/>
        </w:rPr>
      </w:pPr>
    </w:p>
    <w:p w14:paraId="74A5CC33" w14:textId="77777777" w:rsidR="00760470" w:rsidRPr="00096B64" w:rsidRDefault="00760470" w:rsidP="00760470">
      <w:pPr>
        <w:jc w:val="center"/>
        <w:rPr>
          <w:b/>
          <w:sz w:val="32"/>
          <w:szCs w:val="32"/>
        </w:rPr>
      </w:pPr>
      <w:r w:rsidRPr="00096B64">
        <w:rPr>
          <w:b/>
          <w:sz w:val="32"/>
          <w:szCs w:val="32"/>
        </w:rPr>
        <w:lastRenderedPageBreak/>
        <w:t>Planning Sheet for Research Project Proposal</w:t>
      </w:r>
    </w:p>
    <w:p w14:paraId="1797A442" w14:textId="77777777" w:rsidR="00760470" w:rsidRPr="00096B64" w:rsidRDefault="00760470" w:rsidP="00760470">
      <w:pPr>
        <w:jc w:val="center"/>
        <w:rPr>
          <w:b/>
          <w:sz w:val="32"/>
          <w:szCs w:val="32"/>
        </w:rPr>
      </w:pPr>
      <w:r w:rsidRPr="00096B64">
        <w:rPr>
          <w:b/>
          <w:sz w:val="32"/>
          <w:szCs w:val="32"/>
        </w:rPr>
        <w:t>Dr. Gingrich</w:t>
      </w:r>
    </w:p>
    <w:p w14:paraId="2F8548D3" w14:textId="77777777" w:rsidR="00760470" w:rsidRPr="00096B64" w:rsidRDefault="00760470" w:rsidP="00760470">
      <w:pPr>
        <w:jc w:val="center"/>
        <w:rPr>
          <w:b/>
          <w:sz w:val="32"/>
          <w:szCs w:val="32"/>
        </w:rPr>
      </w:pPr>
      <w:r w:rsidRPr="00096B64">
        <w:rPr>
          <w:b/>
          <w:sz w:val="32"/>
          <w:szCs w:val="32"/>
        </w:rPr>
        <w:t>AP Language and Composition</w:t>
      </w:r>
    </w:p>
    <w:p w14:paraId="2747A01E" w14:textId="77777777" w:rsidR="00760470" w:rsidRDefault="00760470" w:rsidP="00760470"/>
    <w:p w14:paraId="01D67419" w14:textId="77777777" w:rsidR="00760470" w:rsidRDefault="00760470" w:rsidP="00760470"/>
    <w:p w14:paraId="1B30845A" w14:textId="77777777" w:rsidR="00760470" w:rsidRDefault="00760470" w:rsidP="00760470">
      <w:pPr>
        <w:numPr>
          <w:ilvl w:val="0"/>
          <w:numId w:val="10"/>
        </w:numPr>
        <w:spacing w:after="0" w:line="240" w:lineRule="auto"/>
      </w:pPr>
      <w:r>
        <w:t>Your topic</w:t>
      </w:r>
    </w:p>
    <w:p w14:paraId="2F523D0D" w14:textId="77777777" w:rsidR="00760470" w:rsidRDefault="00760470" w:rsidP="00760470"/>
    <w:p w14:paraId="00FCE9BA" w14:textId="77777777" w:rsidR="00760470" w:rsidRDefault="00760470" w:rsidP="00760470"/>
    <w:p w14:paraId="019F3B6C" w14:textId="77777777" w:rsidR="00760470" w:rsidRDefault="00760470" w:rsidP="00760470">
      <w:pPr>
        <w:numPr>
          <w:ilvl w:val="0"/>
          <w:numId w:val="10"/>
        </w:numPr>
        <w:spacing w:after="0" w:line="240" w:lineRule="auto"/>
      </w:pPr>
      <w:r>
        <w:t>The type of research you will do individually</w:t>
      </w:r>
    </w:p>
    <w:p w14:paraId="54B75036" w14:textId="77777777" w:rsidR="00760470" w:rsidRDefault="00760470" w:rsidP="00760470"/>
    <w:p w14:paraId="178D12E1" w14:textId="77777777" w:rsidR="00760470" w:rsidRDefault="00760470" w:rsidP="00760470"/>
    <w:p w14:paraId="1A19F225" w14:textId="77777777" w:rsidR="00760470" w:rsidRDefault="00760470" w:rsidP="00760470"/>
    <w:p w14:paraId="706B35F4" w14:textId="77777777" w:rsidR="00760470" w:rsidRDefault="00760470" w:rsidP="00760470"/>
    <w:p w14:paraId="5C01BA8A" w14:textId="77777777" w:rsidR="00760470" w:rsidRDefault="00760470" w:rsidP="00760470"/>
    <w:p w14:paraId="495E255C" w14:textId="77777777" w:rsidR="00760470" w:rsidRDefault="00760470" w:rsidP="00760470">
      <w:pPr>
        <w:numPr>
          <w:ilvl w:val="0"/>
          <w:numId w:val="10"/>
        </w:numPr>
        <w:spacing w:after="0" w:line="240" w:lineRule="auto"/>
      </w:pPr>
      <w:r>
        <w:t>Why does this method fit with your project</w:t>
      </w:r>
    </w:p>
    <w:p w14:paraId="3BCC2379" w14:textId="77777777" w:rsidR="00760470" w:rsidRDefault="00760470" w:rsidP="00760470"/>
    <w:p w14:paraId="2179A5C3" w14:textId="77777777" w:rsidR="00760470" w:rsidRDefault="00760470" w:rsidP="00760470"/>
    <w:p w14:paraId="52D8E448" w14:textId="77777777" w:rsidR="00760470" w:rsidRDefault="00760470" w:rsidP="00760470"/>
    <w:p w14:paraId="65BA9211" w14:textId="77777777" w:rsidR="00760470" w:rsidRDefault="00760470" w:rsidP="00760470"/>
    <w:p w14:paraId="4182964E" w14:textId="77777777" w:rsidR="00760470" w:rsidRDefault="00760470" w:rsidP="00760470">
      <w:pPr>
        <w:numPr>
          <w:ilvl w:val="0"/>
          <w:numId w:val="10"/>
        </w:numPr>
        <w:spacing w:after="0" w:line="240" w:lineRule="auto"/>
      </w:pPr>
      <w:r>
        <w:t>The steps you will go about in conducting this research/setting up appointments, gathering materials, designing the experiment, etc.</w:t>
      </w:r>
    </w:p>
    <w:p w14:paraId="49CCF90A" w14:textId="77777777" w:rsidR="00760470" w:rsidRDefault="00760470" w:rsidP="00760470"/>
    <w:p w14:paraId="577AD224" w14:textId="77777777" w:rsidR="00760470" w:rsidRDefault="00760470" w:rsidP="00760470"/>
    <w:p w14:paraId="1DDCA34B" w14:textId="77777777" w:rsidR="00760470" w:rsidRDefault="00760470" w:rsidP="00760470"/>
    <w:p w14:paraId="34714385" w14:textId="77777777" w:rsidR="00760470" w:rsidRDefault="00760470" w:rsidP="00760470"/>
    <w:p w14:paraId="783825E5" w14:textId="77777777" w:rsidR="00760470" w:rsidRDefault="00760470" w:rsidP="00760470"/>
    <w:p w14:paraId="1D12C791" w14:textId="77777777" w:rsidR="00760470" w:rsidRDefault="00760470" w:rsidP="00760470"/>
    <w:p w14:paraId="747EC570" w14:textId="77777777" w:rsidR="00760470" w:rsidRDefault="00760470" w:rsidP="00760470"/>
    <w:p w14:paraId="3E6949A1" w14:textId="77777777" w:rsidR="00760470" w:rsidRDefault="00760470" w:rsidP="00760470">
      <w:r>
        <w:t>The dates by which you will complete the steps.</w:t>
      </w:r>
    </w:p>
    <w:p w14:paraId="683A8DB6" w14:textId="77777777" w:rsidR="00760470" w:rsidRDefault="00760470" w:rsidP="00760470"/>
    <w:p w14:paraId="295B725C" w14:textId="77777777" w:rsidR="00760470" w:rsidRDefault="00760470" w:rsidP="00760470"/>
    <w:p w14:paraId="343EF4D6" w14:textId="77777777" w:rsidR="00760470" w:rsidRDefault="00760470" w:rsidP="00760470"/>
    <w:p w14:paraId="419C74EE" w14:textId="77777777" w:rsidR="00B66751" w:rsidRDefault="00B66751" w:rsidP="005F639A"/>
    <w:p w14:paraId="11144D52" w14:textId="77777777" w:rsidR="005F639A" w:rsidRDefault="005F639A" w:rsidP="005F639A"/>
    <w:p w14:paraId="72C7A9B3" w14:textId="77777777" w:rsidR="00204B88" w:rsidRDefault="00204B88"/>
    <w:sectPr w:rsidR="00204B88">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F7EDC" w14:textId="77777777" w:rsidR="00D2699A" w:rsidRDefault="00D2699A" w:rsidP="00622F5F">
      <w:pPr>
        <w:spacing w:after="0" w:line="240" w:lineRule="auto"/>
      </w:pPr>
      <w:r>
        <w:separator/>
      </w:r>
    </w:p>
  </w:endnote>
  <w:endnote w:type="continuationSeparator" w:id="0">
    <w:p w14:paraId="2E274D42" w14:textId="77777777" w:rsidR="00D2699A" w:rsidRDefault="00D2699A" w:rsidP="0062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328B" w14:textId="77777777" w:rsidR="00AB0C9E" w:rsidRDefault="00AB0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050872"/>
      <w:docPartObj>
        <w:docPartGallery w:val="Page Numbers (Bottom of Page)"/>
        <w:docPartUnique/>
      </w:docPartObj>
    </w:sdtPr>
    <w:sdtEndPr>
      <w:rPr>
        <w:noProof/>
      </w:rPr>
    </w:sdtEndPr>
    <w:sdtContent>
      <w:bookmarkStart w:id="0" w:name="_GoBack" w:displacedByCustomXml="prev"/>
      <w:bookmarkEnd w:id="0" w:displacedByCustomXml="prev"/>
      <w:p w14:paraId="4865EB7E" w14:textId="156ADC4C" w:rsidR="00AB0C9E" w:rsidRDefault="00AB0C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0A0879" w14:textId="77777777" w:rsidR="00AB0C9E" w:rsidRDefault="00AB0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C4C0" w14:textId="77777777" w:rsidR="00AB0C9E" w:rsidRDefault="00AB0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9F365" w14:textId="77777777" w:rsidR="00D2699A" w:rsidRDefault="00D2699A" w:rsidP="00622F5F">
      <w:pPr>
        <w:spacing w:after="0" w:line="240" w:lineRule="auto"/>
      </w:pPr>
      <w:r>
        <w:separator/>
      </w:r>
    </w:p>
  </w:footnote>
  <w:footnote w:type="continuationSeparator" w:id="0">
    <w:p w14:paraId="72E4D4BD" w14:textId="77777777" w:rsidR="00D2699A" w:rsidRDefault="00D2699A" w:rsidP="00622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10E8" w14:textId="77777777" w:rsidR="00AB0C9E" w:rsidRDefault="00AB0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5D6B" w14:textId="77777777" w:rsidR="00AB0C9E" w:rsidRDefault="00AB0C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5D5CD" w14:textId="77777777" w:rsidR="00AB0C9E" w:rsidRDefault="00AB0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2D1"/>
    <w:multiLevelType w:val="hybridMultilevel"/>
    <w:tmpl w:val="0A2CA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94ABC"/>
    <w:multiLevelType w:val="hybridMultilevel"/>
    <w:tmpl w:val="A0E4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85460"/>
    <w:multiLevelType w:val="hybridMultilevel"/>
    <w:tmpl w:val="651A3150"/>
    <w:lvl w:ilvl="0" w:tplc="74DC974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2255241"/>
    <w:multiLevelType w:val="hybridMultilevel"/>
    <w:tmpl w:val="79425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D657C"/>
    <w:multiLevelType w:val="hybridMultilevel"/>
    <w:tmpl w:val="971C9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A4660D"/>
    <w:multiLevelType w:val="hybridMultilevel"/>
    <w:tmpl w:val="056AE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DF7F01"/>
    <w:multiLevelType w:val="hybridMultilevel"/>
    <w:tmpl w:val="3452BB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B247FD0"/>
    <w:multiLevelType w:val="hybridMultilevel"/>
    <w:tmpl w:val="E4A8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45BEF"/>
    <w:multiLevelType w:val="hybridMultilevel"/>
    <w:tmpl w:val="B5E0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540E6"/>
    <w:multiLevelType w:val="hybridMultilevel"/>
    <w:tmpl w:val="553A080C"/>
    <w:lvl w:ilvl="0" w:tplc="0D98C0E0">
      <w:start w:val="1"/>
      <w:numFmt w:val="upperRoman"/>
      <w:lvlText w:val="%1."/>
      <w:lvlJc w:val="left"/>
      <w:pPr>
        <w:tabs>
          <w:tab w:val="num" w:pos="1080"/>
        </w:tabs>
        <w:ind w:left="1080" w:hanging="720"/>
      </w:pPr>
      <w:rPr>
        <w:rFonts w:hint="default"/>
      </w:rPr>
    </w:lvl>
    <w:lvl w:ilvl="1" w:tplc="27AA32FA">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87"/>
    <w:rsid w:val="0012007C"/>
    <w:rsid w:val="00164D58"/>
    <w:rsid w:val="00204B88"/>
    <w:rsid w:val="00250787"/>
    <w:rsid w:val="005F639A"/>
    <w:rsid w:val="00622F5F"/>
    <w:rsid w:val="00760470"/>
    <w:rsid w:val="00A11AC7"/>
    <w:rsid w:val="00AB0C9E"/>
    <w:rsid w:val="00AC34C6"/>
    <w:rsid w:val="00B158A7"/>
    <w:rsid w:val="00B66751"/>
    <w:rsid w:val="00D2699A"/>
    <w:rsid w:val="00EA7EDE"/>
    <w:rsid w:val="00FB33D7"/>
    <w:rsid w:val="00FF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38FC6"/>
  <w15:chartTrackingRefBased/>
  <w15:docId w15:val="{9350C88E-88E0-491F-B5D9-FC26E0E2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007C"/>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604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58"/>
    <w:pPr>
      <w:ind w:left="720"/>
      <w:contextualSpacing/>
    </w:pPr>
  </w:style>
  <w:style w:type="table" w:styleId="TableGrid">
    <w:name w:val="Table Grid"/>
    <w:basedOn w:val="TableNormal"/>
    <w:uiPriority w:val="39"/>
    <w:rsid w:val="00164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4D58"/>
    <w:rPr>
      <w:color w:val="0563C1" w:themeColor="hyperlink"/>
      <w:u w:val="single"/>
    </w:rPr>
  </w:style>
  <w:style w:type="character" w:customStyle="1" w:styleId="Heading1Char">
    <w:name w:val="Heading 1 Char"/>
    <w:basedOn w:val="DefaultParagraphFont"/>
    <w:link w:val="Heading1"/>
    <w:rsid w:val="0012007C"/>
    <w:rPr>
      <w:rFonts w:ascii="Times New Roman" w:eastAsia="Times New Roman" w:hAnsi="Times New Roman" w:cs="Times New Roman"/>
      <w:sz w:val="24"/>
      <w:szCs w:val="20"/>
    </w:rPr>
  </w:style>
  <w:style w:type="paragraph" w:styleId="BodyText">
    <w:name w:val="Body Text"/>
    <w:basedOn w:val="Normal"/>
    <w:link w:val="BodyTextChar"/>
    <w:rsid w:val="0012007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12007C"/>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semiHidden/>
    <w:rsid w:val="0076047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B0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9E"/>
  </w:style>
  <w:style w:type="paragraph" w:styleId="Footer">
    <w:name w:val="footer"/>
    <w:basedOn w:val="Normal"/>
    <w:link w:val="FooterChar"/>
    <w:uiPriority w:val="99"/>
    <w:unhideWhenUsed/>
    <w:rsid w:val="00AB0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2016/07/15/485709299/how-do-nature-and-nurture-combine-to-make-us-who-we-are" TargetMode="External"/><Relationship Id="rId13" Type="http://schemas.openxmlformats.org/officeDocument/2006/relationships/hyperlink" Target="https://www.nytimes.com/2018/01/25/science/children-parents-genes-education.html" TargetMode="External"/><Relationship Id="rId18" Type="http://schemas.openxmlformats.org/officeDocument/2006/relationships/hyperlink" Target="https://www.nytimes.com/2015/12/14/magazine/choose-your-own-identity.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scientificamerican.com/article/where-does-identity-come-from/" TargetMode="External"/><Relationship Id="rId7" Type="http://schemas.openxmlformats.org/officeDocument/2006/relationships/image" Target="media/image1.jpeg"/><Relationship Id="rId12" Type="http://schemas.openxmlformats.org/officeDocument/2006/relationships/hyperlink" Target="https://www.theatlantic.com/magazine/archive/2018/11/the-science-of-sibling-rivalry/570811/" TargetMode="External"/><Relationship Id="rId17" Type="http://schemas.openxmlformats.org/officeDocument/2006/relationships/hyperlink" Target="https://theconversation.com/the-real-you-is-a-myth-we-constantly-create-false-memories-to-achieve-the-identity-we-want-10325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theguardian.com/books/2018/aug/31/who-owns-your-identity-kwame-anthony-appia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atlantic.com/magazine/archive/2018/11/the-science-of-sibling-rivalry/570811/"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theguardian.com/science/2015/may/19/are-we-products-of-nature-or-nuture-science-answers-age-old-question" TargetMode="External"/><Relationship Id="rId19" Type="http://schemas.openxmlformats.org/officeDocument/2006/relationships/hyperlink" Target="https://www.nytimes.com/2018/08/10/opinion/sunday/speak-for-yourself.html" TargetMode="External"/><Relationship Id="rId4" Type="http://schemas.openxmlformats.org/officeDocument/2006/relationships/webSettings" Target="webSettings.xml"/><Relationship Id="rId9" Type="http://schemas.openxmlformats.org/officeDocument/2006/relationships/hyperlink" Target="https://www.theguardian.com/science/2018/nov/11/nature-or-nurture-debate-three-identical-strangers-film" TargetMode="External"/><Relationship Id="rId14" Type="http://schemas.openxmlformats.org/officeDocument/2006/relationships/image" Target="media/image2.jpg"/><Relationship Id="rId22" Type="http://schemas.openxmlformats.org/officeDocument/2006/relationships/image" Target="media/image5.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3010</Words>
  <Characters>17159</Characters>
  <Application>Microsoft Office Word</Application>
  <DocSecurity>0</DocSecurity>
  <Lines>142</Lines>
  <Paragraphs>40</Paragraphs>
  <ScaleCrop>false</ScaleCrop>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 Randy S</dc:creator>
  <cp:keywords/>
  <dc:description/>
  <cp:lastModifiedBy>Gingrich, Randy S</cp:lastModifiedBy>
  <cp:revision>14</cp:revision>
  <dcterms:created xsi:type="dcterms:W3CDTF">2020-02-28T15:41:00Z</dcterms:created>
  <dcterms:modified xsi:type="dcterms:W3CDTF">2020-02-28T16:12:00Z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Gingrich@fultonschools.org</vt:lpwstr>
  </property>
  <property fmtid="{D5CDD505-2E9C-101B-9397-08002B2CF9AE}" pid="5" name="MSIP_Label_0ee3c538-ec52-435f-ae58-017644bd9513_SetDate">
    <vt:lpwstr>2020-02-28T15:45:48.7150832Z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d7bb47d8-0bd8-4bbc-83c8-221fe25131c9</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ies>
</file>